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16" w:rsidRPr="002B1F16" w:rsidRDefault="002B1F16" w:rsidP="002B1F16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1F16" w:rsidRPr="002B1F16" w:rsidRDefault="002B1F16" w:rsidP="002B1F16">
      <w:pPr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</w:pPr>
      <w:r w:rsidRPr="002B1F16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</w:t>
      </w:r>
      <w:r w:rsidRPr="002B1F16">
        <w:rPr>
          <w:rFonts w:ascii="Cambria" w:eastAsia="Times New Roman" w:hAnsi="Cambr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5D13D57" wp14:editId="672B0A92">
            <wp:extent cx="533400" cy="466725"/>
            <wp:effectExtent l="0" t="0" r="0" b="9525"/>
            <wp:docPr id="1" name="Рисунок 3" descr="GER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F16" w:rsidRPr="002B1F16" w:rsidRDefault="002B1F16" w:rsidP="002B1F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1F16">
        <w:rPr>
          <w:rFonts w:ascii="Times New Roman" w:eastAsia="Times New Roman" w:hAnsi="Times New Roman" w:cs="Times New Roman"/>
          <w:b/>
          <w:lang w:eastAsia="ru-RU"/>
        </w:rPr>
        <w:t xml:space="preserve">МУНИЦИПАЛЬНОЕ УЧРЕЖДЕНИЕ </w:t>
      </w:r>
    </w:p>
    <w:p w:rsidR="002B1F16" w:rsidRPr="002B1F16" w:rsidRDefault="002B1F16" w:rsidP="002B1F16">
      <w:pPr>
        <w:pBdr>
          <w:bottom w:val="single" w:sz="12" w:space="1" w:color="auto"/>
        </w:pBdr>
        <w:spacing w:after="0" w:line="240" w:lineRule="auto"/>
        <w:jc w:val="center"/>
        <w:rPr>
          <w:rFonts w:ascii="Castellar" w:eastAsia="Times New Roman" w:hAnsi="Castellar" w:cs="Times New Roman"/>
          <w:b/>
          <w:lang w:eastAsia="ru-RU"/>
        </w:rPr>
      </w:pPr>
      <w:r w:rsidRPr="002B1F16">
        <w:rPr>
          <w:rFonts w:ascii="Castellar" w:eastAsia="Times New Roman" w:hAnsi="Castellar" w:cs="Times New Roman"/>
          <w:b/>
          <w:lang w:eastAsia="ru-RU"/>
        </w:rPr>
        <w:t xml:space="preserve">« </w:t>
      </w:r>
      <w:r w:rsidRPr="002B1F16">
        <w:rPr>
          <w:rFonts w:ascii="Times New Roman" w:eastAsia="Times New Roman" w:hAnsi="Times New Roman" w:cs="Times New Roman"/>
          <w:b/>
          <w:lang w:eastAsia="ru-RU"/>
        </w:rPr>
        <w:t>УПРАВЛЕНИЕОБРАЗОВАНИЯ</w:t>
      </w:r>
      <w:r w:rsidRPr="002B1F16">
        <w:rPr>
          <w:rFonts w:ascii="Castellar" w:eastAsia="Times New Roman" w:hAnsi="Castellar" w:cs="Times New Roman"/>
          <w:b/>
          <w:lang w:eastAsia="ru-RU"/>
        </w:rPr>
        <w:t xml:space="preserve"> »</w:t>
      </w:r>
    </w:p>
    <w:p w:rsidR="002B1F16" w:rsidRPr="002B1F16" w:rsidRDefault="002B1F16" w:rsidP="002B1F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1F16">
        <w:rPr>
          <w:rFonts w:ascii="Times New Roman" w:eastAsia="Times New Roman" w:hAnsi="Times New Roman" w:cs="Times New Roman"/>
          <w:b/>
          <w:lang w:eastAsia="ru-RU"/>
        </w:rPr>
        <w:t>АДМИНИСТРАЦИИ  ЭЛЬБРУССКОГО  МУНИЦИПАЛЬНОГО  РАЙОНА</w:t>
      </w:r>
    </w:p>
    <w:p w:rsidR="002B1F16" w:rsidRPr="002B1F16" w:rsidRDefault="002B1F16" w:rsidP="002B1F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1F16">
        <w:rPr>
          <w:rFonts w:ascii="Times New Roman" w:eastAsia="Times New Roman" w:hAnsi="Times New Roman" w:cs="Times New Roman"/>
          <w:lang w:eastAsia="ru-RU"/>
        </w:rPr>
        <w:t>361624, Кабардино-Балкарская Республика, город Тырныауз, проспект Эльбрусский, №-39</w:t>
      </w:r>
    </w:p>
    <w:p w:rsidR="002B1F16" w:rsidRPr="002B1F16" w:rsidRDefault="002B1F16" w:rsidP="002B1F16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B1F16">
        <w:rPr>
          <w:rFonts w:ascii="Times New Roman" w:eastAsia="Times New Roman" w:hAnsi="Times New Roman" w:cs="Times New Roman"/>
          <w:lang w:eastAsia="ru-RU"/>
        </w:rPr>
        <w:tab/>
        <w:t>Тел</w:t>
      </w:r>
      <w:r w:rsidRPr="002B1F16">
        <w:rPr>
          <w:rFonts w:ascii="Times New Roman" w:eastAsia="Times New Roman" w:hAnsi="Times New Roman" w:cs="Times New Roman"/>
          <w:lang w:val="en-US" w:eastAsia="ru-RU"/>
        </w:rPr>
        <w:t xml:space="preserve">.4-39-25, e-mail: </w:t>
      </w:r>
      <w:hyperlink r:id="rId7" w:history="1">
        <w:r w:rsidRPr="002B1F1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ruelbrus@yandex.ru</w:t>
        </w:r>
      </w:hyperlink>
    </w:p>
    <w:p w:rsidR="002B1F16" w:rsidRPr="00293C2B" w:rsidRDefault="002B1F16" w:rsidP="002B1F16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lang w:val="en-US" w:eastAsia="ru-RU"/>
        </w:rPr>
      </w:pPr>
      <w:r w:rsidRPr="002B1F16">
        <w:rPr>
          <w:rFonts w:ascii="Times New Roman" w:eastAsia="Times New Roman" w:hAnsi="Times New Roman" w:cs="Times New Roman"/>
          <w:lang w:val="en-US" w:eastAsia="ru-RU"/>
        </w:rPr>
        <w:tab/>
      </w:r>
      <w:r w:rsidRPr="002B1F16">
        <w:rPr>
          <w:rFonts w:ascii="Times New Roman" w:eastAsia="Times New Roman" w:hAnsi="Times New Roman" w:cs="Times New Roman"/>
          <w:lang w:val="en-US" w:eastAsia="ru-RU"/>
        </w:rPr>
        <w:tab/>
      </w:r>
    </w:p>
    <w:p w:rsidR="002B1F16" w:rsidRPr="002B1F16" w:rsidRDefault="002B1F16" w:rsidP="009579D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1F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2B1F16" w:rsidRPr="009579D5" w:rsidRDefault="002B1F16" w:rsidP="00293C2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9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3.12.2019</w:t>
      </w:r>
      <w:r w:rsidRPr="002B1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Pr="002B1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Pr="002B1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776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1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Тырныауз                                          </w:t>
      </w:r>
      <w:r w:rsidR="0029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95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97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210</w:t>
      </w:r>
    </w:p>
    <w:p w:rsidR="002B1F16" w:rsidRPr="002B1F16" w:rsidRDefault="002B1F16" w:rsidP="002B1F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2B1F1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О результатах муниципального этапа</w:t>
      </w:r>
    </w:p>
    <w:p w:rsidR="00F35FA4" w:rsidRDefault="00F35FA4" w:rsidP="00776E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республиканской предметной</w:t>
      </w:r>
      <w:r w:rsidR="00776EA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олимпиады школьников</w:t>
      </w:r>
      <w:r w:rsidR="004C5DA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541D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по кабардино-черкесскому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и балкарскому языкам и литературам </w:t>
      </w:r>
    </w:p>
    <w:p w:rsidR="002B1F16" w:rsidRPr="002B1F16" w:rsidRDefault="00293C2B" w:rsidP="00776E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 2019-2020</w:t>
      </w:r>
      <w:r w:rsidR="002B1F16" w:rsidRPr="002B1F1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учебном году</w:t>
      </w:r>
    </w:p>
    <w:p w:rsidR="002B1F16" w:rsidRPr="001664FE" w:rsidRDefault="002B1F16" w:rsidP="00D71A02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proofErr w:type="gramStart"/>
      <w:r w:rsidRPr="001664FE">
        <w:rPr>
          <w:rFonts w:ascii="Times New Roman" w:eastAsia="Times New Roman" w:hAnsi="Times New Roman" w:cs="Times New Roman"/>
          <w:lang w:eastAsia="ru-RU"/>
        </w:rPr>
        <w:t>В соответствии с</w:t>
      </w:r>
      <w:r w:rsidRPr="001664FE">
        <w:rPr>
          <w:rFonts w:ascii="Times New Roman" w:eastAsia="Times New Roman" w:hAnsi="Times New Roman" w:cs="Times New Roman"/>
          <w:bCs/>
          <w:spacing w:val="-5"/>
          <w:lang w:eastAsia="ru-RU"/>
        </w:rPr>
        <w:t xml:space="preserve"> Порядком организации и проведения олимпиад и иных интеллектуальных и творческих конкурсов, </w:t>
      </w:r>
      <w:r w:rsidRPr="001664F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физкультурных мероприятий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</w:t>
      </w:r>
      <w:r w:rsidR="009579D5" w:rsidRPr="001664F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ивных достижений, </w:t>
      </w:r>
      <w:r w:rsidR="00072143" w:rsidRPr="001664FE">
        <w:rPr>
          <w:rFonts w:ascii="Times New Roman" w:eastAsia="Times New Roman" w:hAnsi="Times New Roman" w:cs="Times New Roman"/>
          <w:lang w:eastAsia="ru-RU"/>
        </w:rPr>
        <w:t xml:space="preserve">с Приказом </w:t>
      </w:r>
      <w:r w:rsidR="001664FE">
        <w:rPr>
          <w:rFonts w:ascii="Times New Roman" w:eastAsia="Times New Roman" w:hAnsi="Times New Roman" w:cs="Times New Roman"/>
          <w:lang w:eastAsia="ru-RU"/>
        </w:rPr>
        <w:t xml:space="preserve"> № 852 </w:t>
      </w:r>
      <w:r w:rsidR="009579D5" w:rsidRPr="001664FE">
        <w:rPr>
          <w:rFonts w:ascii="Times New Roman" w:eastAsia="Times New Roman" w:hAnsi="Times New Roman" w:cs="Times New Roman"/>
          <w:lang w:eastAsia="ru-RU"/>
        </w:rPr>
        <w:t xml:space="preserve"> Министерства просвещения, нау</w:t>
      </w:r>
      <w:r w:rsidR="00F35FA4" w:rsidRPr="001664FE">
        <w:rPr>
          <w:rFonts w:ascii="Times New Roman" w:eastAsia="Times New Roman" w:hAnsi="Times New Roman" w:cs="Times New Roman"/>
          <w:lang w:eastAsia="ru-RU"/>
        </w:rPr>
        <w:t>ки</w:t>
      </w:r>
      <w:proofErr w:type="gramEnd"/>
      <w:r w:rsidR="00F35FA4" w:rsidRPr="001664F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F35FA4" w:rsidRPr="001664FE">
        <w:rPr>
          <w:rFonts w:ascii="Times New Roman" w:eastAsia="Times New Roman" w:hAnsi="Times New Roman" w:cs="Times New Roman"/>
          <w:lang w:eastAsia="ru-RU"/>
        </w:rPr>
        <w:t xml:space="preserve">и по делам молодежи КБР от </w:t>
      </w:r>
      <w:r w:rsidR="001664F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30.09.</w:t>
      </w:r>
      <w:r w:rsidR="001664F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20</w:t>
      </w:r>
      <w:r w:rsidR="001664F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19</w:t>
      </w:r>
      <w:r w:rsidRPr="001664FE">
        <w:rPr>
          <w:rFonts w:ascii="Times New Roman" w:eastAsia="Times New Roman" w:hAnsi="Times New Roman" w:cs="Times New Roman"/>
          <w:lang w:eastAsia="ru-RU"/>
        </w:rPr>
        <w:t xml:space="preserve">г. «О  </w:t>
      </w:r>
      <w:r w:rsidR="001664FE">
        <w:rPr>
          <w:rFonts w:ascii="Times New Roman" w:eastAsia="Times New Roman" w:hAnsi="Times New Roman" w:cs="Times New Roman"/>
          <w:lang w:eastAsia="ru-RU"/>
        </w:rPr>
        <w:t xml:space="preserve">проведении </w:t>
      </w:r>
      <w:r w:rsidR="00F35FA4" w:rsidRPr="001664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64FE" w:rsidRPr="001664FE">
        <w:rPr>
          <w:rFonts w:ascii="Times New Roman" w:eastAsia="Calibri" w:hAnsi="Times New Roman" w:cs="Times New Roman"/>
          <w:bCs/>
          <w:color w:val="333333"/>
          <w:sz w:val="24"/>
          <w:szCs w:val="24"/>
          <w:lang w:eastAsia="ru-RU"/>
        </w:rPr>
        <w:t xml:space="preserve">республиканской предметной олимпиады  </w:t>
      </w:r>
      <w:r w:rsidR="001664FE" w:rsidRPr="001664FE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школьников по кабардино-черкесскому и балкарскому  языкам и литературам</w:t>
      </w:r>
      <w:r w:rsidRPr="001664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64FE">
        <w:rPr>
          <w:rFonts w:ascii="Times New Roman" w:eastAsia="Times New Roman" w:hAnsi="Times New Roman" w:cs="Times New Roman"/>
          <w:bCs/>
          <w:lang w:eastAsia="ru-RU"/>
        </w:rPr>
        <w:t xml:space="preserve"> в 2019 - 2020</w:t>
      </w:r>
      <w:r w:rsidRPr="001664FE">
        <w:rPr>
          <w:rFonts w:ascii="Times New Roman" w:eastAsia="Times New Roman" w:hAnsi="Times New Roman" w:cs="Times New Roman"/>
          <w:bCs/>
          <w:lang w:eastAsia="ru-RU"/>
        </w:rPr>
        <w:t xml:space="preserve"> учебном году</w:t>
      </w:r>
      <w:r w:rsidRPr="001664FE">
        <w:rPr>
          <w:rFonts w:ascii="Times New Roman" w:eastAsia="Times New Roman" w:hAnsi="Times New Roman" w:cs="Times New Roman"/>
          <w:lang w:eastAsia="ru-RU"/>
        </w:rPr>
        <w:t>», с планом работы</w:t>
      </w:r>
      <w:r w:rsidR="001664FE">
        <w:rPr>
          <w:rFonts w:ascii="Times New Roman" w:eastAsia="Times New Roman" w:hAnsi="Times New Roman" w:cs="Times New Roman"/>
          <w:lang w:eastAsia="ru-RU"/>
        </w:rPr>
        <w:t xml:space="preserve"> управления образованием на 2019</w:t>
      </w:r>
      <w:r w:rsidRPr="001664FE">
        <w:rPr>
          <w:rFonts w:ascii="Times New Roman" w:eastAsia="Times New Roman" w:hAnsi="Times New Roman" w:cs="Times New Roman"/>
          <w:lang w:eastAsia="ru-RU"/>
        </w:rPr>
        <w:t xml:space="preserve"> год и в</w:t>
      </w:r>
      <w:r w:rsidRPr="001664FE">
        <w:rPr>
          <w:rFonts w:ascii="Times New Roman" w:eastAsia="Times New Roman" w:hAnsi="Times New Roman" w:cs="Times New Roman"/>
          <w:spacing w:val="-2"/>
          <w:lang w:eastAsia="ru-RU"/>
        </w:rPr>
        <w:t xml:space="preserve">  целях организованного проведения муниципального этапа</w:t>
      </w:r>
      <w:r w:rsidR="00C8177B" w:rsidRPr="001664FE">
        <w:rPr>
          <w:rFonts w:ascii="Times New Roman" w:eastAsia="Times New Roman" w:hAnsi="Times New Roman" w:cs="Times New Roman"/>
          <w:lang w:eastAsia="ru-RU"/>
        </w:rPr>
        <w:t xml:space="preserve"> республиканской предметной  олимпиады школьников по кабардинскому и  балкарскому языкам  и литературам</w:t>
      </w:r>
      <w:r w:rsidR="00C8177B" w:rsidRPr="001664FE">
        <w:rPr>
          <w:rFonts w:ascii="Times New Roman" w:eastAsia="Times New Roman" w:hAnsi="Times New Roman" w:cs="Times New Roman"/>
          <w:spacing w:val="-2"/>
          <w:lang w:eastAsia="ru-RU"/>
        </w:rPr>
        <w:t xml:space="preserve">  в </w:t>
      </w:r>
      <w:r w:rsidR="001664FE">
        <w:rPr>
          <w:rFonts w:ascii="Times New Roman" w:eastAsia="Times New Roman" w:hAnsi="Times New Roman" w:cs="Times New Roman"/>
          <w:spacing w:val="-2"/>
          <w:lang w:eastAsia="ru-RU"/>
        </w:rPr>
        <w:t>2019 – 2020</w:t>
      </w:r>
      <w:r w:rsidR="00072143" w:rsidRPr="001664FE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664FE">
        <w:rPr>
          <w:rFonts w:ascii="Times New Roman" w:eastAsia="Times New Roman" w:hAnsi="Times New Roman" w:cs="Times New Roman"/>
          <w:spacing w:val="-2"/>
          <w:lang w:eastAsia="ru-RU"/>
        </w:rPr>
        <w:t>учебном году</w:t>
      </w:r>
      <w:r w:rsidR="00072143" w:rsidRPr="001664F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;</w:t>
      </w:r>
      <w:proofErr w:type="gramEnd"/>
      <w:r w:rsidRPr="001664FE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</w:t>
      </w:r>
      <w:r w:rsidR="00072143" w:rsidRPr="001664FE">
        <w:rPr>
          <w:rFonts w:ascii="Times New Roman" w:eastAsia="Calibri" w:hAnsi="Times New Roman" w:cs="Times New Roman"/>
          <w:lang w:eastAsia="ru-RU"/>
        </w:rPr>
        <w:t>п</w:t>
      </w:r>
      <w:r w:rsidRPr="001664FE">
        <w:rPr>
          <w:rFonts w:ascii="Times New Roman" w:eastAsia="Calibri" w:hAnsi="Times New Roman" w:cs="Times New Roman"/>
          <w:lang w:eastAsia="ru-RU"/>
        </w:rPr>
        <w:t xml:space="preserve">о результатам муниципального этапа </w:t>
      </w:r>
      <w:r w:rsidR="00072143" w:rsidRPr="001664FE">
        <w:rPr>
          <w:rFonts w:ascii="Times New Roman" w:eastAsia="Calibri" w:hAnsi="Times New Roman" w:cs="Times New Roman"/>
          <w:lang w:eastAsia="ru-RU"/>
        </w:rPr>
        <w:t>олимпиады школьников,</w:t>
      </w:r>
      <w:r w:rsidRPr="001664FE">
        <w:rPr>
          <w:rFonts w:ascii="Times New Roman" w:eastAsia="Calibri" w:hAnsi="Times New Roman" w:cs="Times New Roman"/>
          <w:lang w:eastAsia="ru-RU"/>
        </w:rPr>
        <w:t xml:space="preserve">  на основании протоколов заседаний предметных жюри</w:t>
      </w:r>
    </w:p>
    <w:p w:rsidR="002B1F16" w:rsidRPr="00EF7CFD" w:rsidRDefault="002B1F16" w:rsidP="002B1F16">
      <w:pPr>
        <w:spacing w:after="0" w:line="240" w:lineRule="auto"/>
        <w:ind w:right="-33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1F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ПРИКАЗЫВАЮ:</w:t>
      </w:r>
    </w:p>
    <w:p w:rsidR="002B1F16" w:rsidRPr="002B1F16" w:rsidRDefault="002B1F16" w:rsidP="002B1F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Утвердить список победителей и призеров муниципального этапа</w:t>
      </w:r>
    </w:p>
    <w:p w:rsidR="002B1F16" w:rsidRPr="002B1F16" w:rsidRDefault="00EF7CFD" w:rsidP="002B1F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республиканской предметной </w:t>
      </w:r>
      <w:r w:rsidRPr="009579D5">
        <w:rPr>
          <w:rFonts w:ascii="Times New Roman" w:eastAsia="Times New Roman" w:hAnsi="Times New Roman" w:cs="Times New Roman"/>
          <w:lang w:eastAsia="ru-RU"/>
        </w:rPr>
        <w:t xml:space="preserve"> олимпиады школьников </w:t>
      </w:r>
      <w:r w:rsidR="00E97A26">
        <w:rPr>
          <w:rFonts w:ascii="Times New Roman" w:eastAsia="Times New Roman" w:hAnsi="Times New Roman" w:cs="Times New Roman"/>
          <w:lang w:eastAsia="ru-RU"/>
        </w:rPr>
        <w:t xml:space="preserve">по кабардино-черкесскому </w:t>
      </w:r>
      <w:r>
        <w:rPr>
          <w:rFonts w:ascii="Times New Roman" w:eastAsia="Times New Roman" w:hAnsi="Times New Roman" w:cs="Times New Roman"/>
          <w:lang w:eastAsia="ru-RU"/>
        </w:rPr>
        <w:t xml:space="preserve"> и  балкарскому языкам  и литературам</w:t>
      </w:r>
      <w:r w:rsidR="002B1F16" w:rsidRPr="002B1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(Приложение №1).</w:t>
      </w:r>
    </w:p>
    <w:p w:rsidR="002B1F16" w:rsidRPr="002B1F16" w:rsidRDefault="002B1F16" w:rsidP="002B1F1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2. Наградить грамотами управления образования  победителей и п</w:t>
      </w:r>
      <w:r w:rsidR="00EF7CFD">
        <w:rPr>
          <w:rFonts w:ascii="Times New Roman" w:eastAsia="Calibri" w:hAnsi="Times New Roman" w:cs="Times New Roman"/>
          <w:sz w:val="24"/>
          <w:szCs w:val="24"/>
          <w:lang w:eastAsia="ru-RU"/>
        </w:rPr>
        <w:t>ризеров муниципального этапа  олимпиады</w:t>
      </w:r>
      <w:r w:rsidR="00AD2C65" w:rsidRPr="00AD2C6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2C65" w:rsidRPr="009579D5">
        <w:rPr>
          <w:rFonts w:ascii="Times New Roman" w:eastAsia="Times New Roman" w:hAnsi="Times New Roman" w:cs="Times New Roman"/>
          <w:lang w:eastAsia="ru-RU"/>
        </w:rPr>
        <w:t xml:space="preserve">школьников </w:t>
      </w:r>
      <w:r w:rsidR="00AD2C65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E97A26">
        <w:rPr>
          <w:rFonts w:ascii="Times New Roman" w:eastAsia="Times New Roman" w:hAnsi="Times New Roman" w:cs="Times New Roman"/>
          <w:lang w:eastAsia="ru-RU"/>
        </w:rPr>
        <w:t>кабардино-черкесскому</w:t>
      </w:r>
      <w:r w:rsidR="00AD2C65">
        <w:rPr>
          <w:rFonts w:ascii="Times New Roman" w:eastAsia="Times New Roman" w:hAnsi="Times New Roman" w:cs="Times New Roman"/>
          <w:lang w:eastAsia="ru-RU"/>
        </w:rPr>
        <w:t xml:space="preserve"> и  балкарскому языкам  и литературам</w:t>
      </w:r>
      <w:r w:rsidRPr="002B1F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B1F16" w:rsidRPr="002B1F16" w:rsidRDefault="002B1F16" w:rsidP="002B1F1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3.  Директорам  образовательных учреждений изыскать возможность для поощрения победителей и призеров муници</w:t>
      </w:r>
      <w:r w:rsidR="00EF7CFD">
        <w:rPr>
          <w:rFonts w:ascii="Times New Roman" w:eastAsia="Calibri" w:hAnsi="Times New Roman" w:cs="Times New Roman"/>
          <w:sz w:val="24"/>
          <w:szCs w:val="24"/>
          <w:lang w:eastAsia="ru-RU"/>
        </w:rPr>
        <w:t>пального этапа  олимпиады</w:t>
      </w:r>
      <w:r w:rsidR="00AD2C65" w:rsidRPr="00AD2C6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2C65" w:rsidRPr="009579D5">
        <w:rPr>
          <w:rFonts w:ascii="Times New Roman" w:eastAsia="Times New Roman" w:hAnsi="Times New Roman" w:cs="Times New Roman"/>
          <w:lang w:eastAsia="ru-RU"/>
        </w:rPr>
        <w:t xml:space="preserve">школьников </w:t>
      </w:r>
      <w:r w:rsidR="00AD2C65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E97A26">
        <w:rPr>
          <w:rFonts w:ascii="Times New Roman" w:eastAsia="Times New Roman" w:hAnsi="Times New Roman" w:cs="Times New Roman"/>
          <w:lang w:eastAsia="ru-RU"/>
        </w:rPr>
        <w:t>кабардино-черкесскому</w:t>
      </w:r>
      <w:r w:rsidR="00AD2C65">
        <w:rPr>
          <w:rFonts w:ascii="Times New Roman" w:eastAsia="Times New Roman" w:hAnsi="Times New Roman" w:cs="Times New Roman"/>
          <w:lang w:eastAsia="ru-RU"/>
        </w:rPr>
        <w:t xml:space="preserve"> и  балкарскому языкам  и литературам</w:t>
      </w:r>
      <w:r w:rsidR="00EF7C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B1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подготовивших их педагогов.</w:t>
      </w:r>
    </w:p>
    <w:p w:rsidR="002B1F16" w:rsidRPr="002B1F16" w:rsidRDefault="002B1F16" w:rsidP="002B1F1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4.   Выразить благодарн</w:t>
      </w:r>
      <w:r w:rsidR="00293C2B">
        <w:rPr>
          <w:rFonts w:ascii="Times New Roman" w:eastAsia="Calibri" w:hAnsi="Times New Roman" w:cs="Times New Roman"/>
          <w:sz w:val="24"/>
          <w:szCs w:val="24"/>
          <w:lang w:eastAsia="ru-RU"/>
        </w:rPr>
        <w:t>ость руководителям и коллективам</w:t>
      </w:r>
      <w:r w:rsidR="00293C2B" w:rsidRPr="00293C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93C2B">
        <w:rPr>
          <w:rFonts w:ascii="Times New Roman" w:eastAsia="Calibri" w:hAnsi="Times New Roman" w:cs="Times New Roman"/>
          <w:sz w:val="24"/>
          <w:szCs w:val="24"/>
          <w:lang w:eastAsia="ru-RU"/>
        </w:rPr>
        <w:t>МОУ «СОШ №3</w:t>
      </w:r>
      <w:r w:rsidR="00293C2B" w:rsidRPr="002B1F16">
        <w:rPr>
          <w:rFonts w:ascii="Times New Roman" w:eastAsia="Calibri" w:hAnsi="Times New Roman" w:cs="Times New Roman"/>
          <w:sz w:val="24"/>
          <w:szCs w:val="24"/>
          <w:lang w:eastAsia="ru-RU"/>
        </w:rPr>
        <w:t>» г. Тырныауза</w:t>
      </w:r>
      <w:r w:rsidR="00293C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Pr="002B1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МОУ «СОШ №6» г. Тырныауза за помощь в проведении му</w:t>
      </w:r>
      <w:r w:rsidR="00AD2C65">
        <w:rPr>
          <w:rFonts w:ascii="Times New Roman" w:eastAsia="Calibri" w:hAnsi="Times New Roman" w:cs="Times New Roman"/>
          <w:sz w:val="24"/>
          <w:szCs w:val="24"/>
          <w:lang w:eastAsia="ru-RU"/>
        </w:rPr>
        <w:t>ниципального этапа олимпиады</w:t>
      </w:r>
      <w:r w:rsidR="00AD2C65" w:rsidRPr="00AD2C6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2C65" w:rsidRPr="009579D5">
        <w:rPr>
          <w:rFonts w:ascii="Times New Roman" w:eastAsia="Times New Roman" w:hAnsi="Times New Roman" w:cs="Times New Roman"/>
          <w:lang w:eastAsia="ru-RU"/>
        </w:rPr>
        <w:t xml:space="preserve">школьников </w:t>
      </w:r>
      <w:r w:rsidR="00AD2C65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E97A26">
        <w:rPr>
          <w:rFonts w:ascii="Times New Roman" w:eastAsia="Times New Roman" w:hAnsi="Times New Roman" w:cs="Times New Roman"/>
          <w:lang w:eastAsia="ru-RU"/>
        </w:rPr>
        <w:t>кабардино-черкесскому</w:t>
      </w:r>
      <w:bookmarkStart w:id="0" w:name="_GoBack"/>
      <w:bookmarkEnd w:id="0"/>
      <w:r w:rsidR="00AD2C65">
        <w:rPr>
          <w:rFonts w:ascii="Times New Roman" w:eastAsia="Times New Roman" w:hAnsi="Times New Roman" w:cs="Times New Roman"/>
          <w:lang w:eastAsia="ru-RU"/>
        </w:rPr>
        <w:t xml:space="preserve"> и  балкарскому языкам  и литературам</w:t>
      </w:r>
      <w:r w:rsidRPr="002B1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2B1F16" w:rsidRPr="002B1F16" w:rsidRDefault="002B1F16" w:rsidP="002B1F1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5.      </w:t>
      </w:r>
      <w:proofErr w:type="gramStart"/>
      <w:r w:rsidRPr="002B1F16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2B1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CD2E51" w:rsidRPr="009579D5" w:rsidRDefault="004C5DA9" w:rsidP="009579D5">
      <w:pPr>
        <w:spacing w:before="240" w:after="60" w:line="240" w:lineRule="auto"/>
        <w:outlineLvl w:val="6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Н</w:t>
      </w:r>
      <w:r w:rsidR="002B1F16" w:rsidRPr="002B1F1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ачальник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B1F1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B1F16" w:rsidRPr="002B1F1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управления образования</w:t>
      </w:r>
      <w:r w:rsidR="009579D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          </w:t>
      </w:r>
      <w:r w:rsidR="002B1F16" w:rsidRPr="002B1F1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ab/>
      </w:r>
      <w:r w:rsidR="002B1F16" w:rsidRPr="002B1F1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ab/>
      </w:r>
      <w:r w:rsidR="002B1F16" w:rsidRPr="002B1F1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ab/>
      </w:r>
      <w:r w:rsidR="009579D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 </w:t>
      </w:r>
      <w:proofErr w:type="spellStart"/>
      <w:r w:rsidR="002B1F1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Н.М.Атакуева</w:t>
      </w:r>
      <w:proofErr w:type="spellEnd"/>
    </w:p>
    <w:p w:rsidR="00072143" w:rsidRDefault="00072143" w:rsidP="0007214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76EAB" w:rsidRDefault="00776EAB" w:rsidP="0007214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76EAB" w:rsidRDefault="00776EAB" w:rsidP="0007214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76EAB" w:rsidRPr="002B1F16" w:rsidRDefault="00776EAB" w:rsidP="0007214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B1F16" w:rsidRPr="002B1F16" w:rsidRDefault="002B1F16" w:rsidP="002B1F1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B1F16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2B1F16" w:rsidRPr="002B1F16" w:rsidRDefault="002B1F16" w:rsidP="002B1F1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B1F16">
        <w:rPr>
          <w:rFonts w:ascii="Times New Roman" w:eastAsia="Calibri" w:hAnsi="Times New Roman" w:cs="Times New Roman"/>
          <w:sz w:val="20"/>
          <w:szCs w:val="20"/>
          <w:lang w:eastAsia="ru-RU"/>
        </w:rPr>
        <w:t>к приказу управления образования</w:t>
      </w:r>
    </w:p>
    <w:p w:rsidR="002B1F16" w:rsidRPr="0099344E" w:rsidRDefault="00F95948" w:rsidP="0099344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от « 2</w:t>
      </w:r>
      <w:r w:rsidR="00293C2B">
        <w:rPr>
          <w:rFonts w:ascii="Times New Roman" w:eastAsia="Calibri" w:hAnsi="Times New Roman" w:cs="Times New Roman"/>
          <w:sz w:val="20"/>
          <w:szCs w:val="20"/>
          <w:lang w:eastAsia="ru-RU"/>
        </w:rPr>
        <w:t>3» декабря 2019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г. №</w:t>
      </w:r>
      <w:r w:rsidR="004C5DA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E97A26">
        <w:rPr>
          <w:rFonts w:ascii="Times New Roman" w:eastAsia="Calibri" w:hAnsi="Times New Roman" w:cs="Times New Roman"/>
          <w:sz w:val="20"/>
          <w:szCs w:val="20"/>
          <w:lang w:eastAsia="ru-RU"/>
        </w:rPr>
        <w:t>210</w:t>
      </w:r>
    </w:p>
    <w:p w:rsidR="002B1F16" w:rsidRPr="002B1F16" w:rsidRDefault="002B1F16" w:rsidP="002B1F1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1F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Утверждаю:</w:t>
      </w:r>
    </w:p>
    <w:p w:rsidR="002B1F16" w:rsidRPr="002B1F16" w:rsidRDefault="00F95948" w:rsidP="002B1F1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76E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</w:t>
      </w:r>
      <w:r w:rsidR="002B1F16" w:rsidRPr="002B1F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ачальник</w:t>
      </w:r>
      <w:r w:rsidR="00776E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B1F16" w:rsidRPr="002B1F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 « Управления образования»</w:t>
      </w:r>
    </w:p>
    <w:p w:rsidR="002B1F16" w:rsidRPr="002B1F16" w:rsidRDefault="002B1F16" w:rsidP="002B1F1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1F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администрации Эльбрусского муниципального района</w:t>
      </w:r>
    </w:p>
    <w:p w:rsidR="002B1F16" w:rsidRPr="002B1F16" w:rsidRDefault="002B1F16" w:rsidP="002B1F1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B1F16" w:rsidRPr="0099344E" w:rsidRDefault="002B1F16" w:rsidP="0099344E">
      <w:pPr>
        <w:tabs>
          <w:tab w:val="left" w:pos="814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1F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_</w:t>
      </w:r>
      <w:r w:rsidR="00F959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____________________  </w:t>
      </w:r>
      <w:proofErr w:type="spellStart"/>
      <w:r w:rsidR="00F959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Н.М.Атакуева</w:t>
      </w:r>
      <w:proofErr w:type="spellEnd"/>
    </w:p>
    <w:p w:rsidR="002B1F16" w:rsidRPr="002B1F16" w:rsidRDefault="002B1F16" w:rsidP="002B1F16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B1F16" w:rsidRPr="00061F02" w:rsidRDefault="002B1F16" w:rsidP="002B1F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1F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СПИСОК</w:t>
      </w:r>
    </w:p>
    <w:p w:rsidR="002B1F16" w:rsidRPr="00061F02" w:rsidRDefault="002B1F16" w:rsidP="002B1F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1F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ПОБЕДИТЕЛЕЙ И ПРИЗЁРОВ МУНИЦИПАЛЬНОГО ЭТАПА</w:t>
      </w:r>
    </w:p>
    <w:p w:rsidR="00061F02" w:rsidRPr="00061F02" w:rsidRDefault="00061F02" w:rsidP="00061F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1F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республиканской предметной олимп</w:t>
      </w:r>
      <w:r w:rsidR="009541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иады школьников по кабардино-черкесскому</w:t>
      </w:r>
      <w:r w:rsidRPr="00061F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балкарскому языкам и литературам </w:t>
      </w:r>
    </w:p>
    <w:p w:rsidR="002B1F16" w:rsidRPr="00061F02" w:rsidRDefault="00293C2B" w:rsidP="00F118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2019-2020</w:t>
      </w:r>
      <w:r w:rsidR="00F95948" w:rsidRPr="00061F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B1F16" w:rsidRPr="00061F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УЧЕБНОМ ГОДУ</w:t>
      </w:r>
      <w:r w:rsidR="002B1F16" w:rsidRPr="00061F02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t xml:space="preserve">    учебном году в 2010ВВ</w:t>
      </w:r>
    </w:p>
    <w:p w:rsidR="002B1F16" w:rsidRPr="002B1F16" w:rsidRDefault="002B1F16" w:rsidP="002B1F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112"/>
        <w:gridCol w:w="3402"/>
        <w:gridCol w:w="850"/>
        <w:gridCol w:w="1559"/>
      </w:tblGrid>
      <w:tr w:rsidR="0011429E" w:rsidRPr="0011429E" w:rsidTr="00E715CF">
        <w:trPr>
          <w:trHeight w:val="312"/>
        </w:trPr>
        <w:tc>
          <w:tcPr>
            <w:tcW w:w="567" w:type="dxa"/>
            <w:vAlign w:val="center"/>
            <w:hideMark/>
          </w:tcPr>
          <w:p w:rsidR="0011429E" w:rsidRPr="0011429E" w:rsidRDefault="0011429E" w:rsidP="001142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2" w:type="dxa"/>
            <w:vAlign w:val="center"/>
          </w:tcPr>
          <w:p w:rsidR="0011429E" w:rsidRPr="0011429E" w:rsidRDefault="0011429E" w:rsidP="001142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402" w:type="dxa"/>
            <w:vAlign w:val="center"/>
          </w:tcPr>
          <w:p w:rsidR="0011429E" w:rsidRPr="0011429E" w:rsidRDefault="0011429E" w:rsidP="001142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50" w:type="dxa"/>
            <w:vAlign w:val="center"/>
          </w:tcPr>
          <w:p w:rsidR="0011429E" w:rsidRPr="0011429E" w:rsidRDefault="0011429E" w:rsidP="001142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vAlign w:val="center"/>
          </w:tcPr>
          <w:p w:rsidR="0011429E" w:rsidRPr="0011429E" w:rsidRDefault="0011429E" w:rsidP="001142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Тип диплома</w:t>
            </w:r>
          </w:p>
        </w:tc>
      </w:tr>
      <w:tr w:rsidR="0011429E" w:rsidRPr="0011429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490" w:type="dxa"/>
            <w:gridSpan w:val="5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БАЛКАРСКИЙ ЯЗЫК И ЛИТЕРАТУРА</w:t>
            </w:r>
          </w:p>
        </w:tc>
      </w:tr>
      <w:tr w:rsidR="0011429E" w:rsidRPr="0011429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Саубарова</w:t>
            </w:r>
            <w:proofErr w:type="spellEnd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Жасмина </w:t>
            </w:r>
            <w:proofErr w:type="spellStart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Хусеевна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№1 с. </w:t>
            </w:r>
            <w:proofErr w:type="spellStart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Кенделен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1429E" w:rsidRPr="0011429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Ахматова </w:t>
            </w:r>
            <w:proofErr w:type="spellStart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1429E" w:rsidRPr="0011429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Джаппуев</w:t>
            </w:r>
            <w:proofErr w:type="spellEnd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</w:t>
            </w:r>
            <w:proofErr w:type="spellEnd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Джамалович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№6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1429E" w:rsidRPr="0011429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Биттирова</w:t>
            </w:r>
            <w:proofErr w:type="spellEnd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с. Былым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1429E" w:rsidRPr="0011429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Ахматова </w:t>
            </w:r>
            <w:proofErr w:type="spellStart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Хамитовна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1429E" w:rsidRPr="0011429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Отарова</w:t>
            </w:r>
            <w:proofErr w:type="spellEnd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Асият</w:t>
            </w:r>
            <w:proofErr w:type="spellEnd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Мухтаровна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Гимназия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1429E" w:rsidRPr="0011429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Жанатаева</w:t>
            </w:r>
            <w:proofErr w:type="spellEnd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Азинат</w:t>
            </w:r>
            <w:proofErr w:type="spellEnd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Гимназия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1429E" w:rsidRPr="0011429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Фриева</w:t>
            </w:r>
            <w:proofErr w:type="spellEnd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1429E" w:rsidRPr="0011429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Кудаева</w:t>
            </w:r>
            <w:proofErr w:type="spellEnd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Джамиля Аслан-</w:t>
            </w:r>
            <w:proofErr w:type="spellStart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Мырзаевна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с. Былым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1429E" w:rsidRPr="0011429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Жашуева</w:t>
            </w:r>
            <w:proofErr w:type="spellEnd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Башировна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№1 с. </w:t>
            </w:r>
            <w:proofErr w:type="spellStart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Кенделен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1429E" w:rsidRPr="0011429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Узденова</w:t>
            </w:r>
            <w:proofErr w:type="spellEnd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Салима Юрьевна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Лицей №1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1429E" w:rsidRPr="0011429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Джаппуева</w:t>
            </w:r>
            <w:proofErr w:type="spellEnd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Джамаловна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№6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1429E" w:rsidRPr="0011429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Байсултанова</w:t>
            </w:r>
            <w:proofErr w:type="spellEnd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Джамиля </w:t>
            </w:r>
            <w:proofErr w:type="spellStart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1429E" w:rsidRPr="0011429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490" w:type="dxa"/>
            <w:gridSpan w:val="5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КАБАРДИНСКИЙ ЯЗЫК И ЛИТЕРАТУРА</w:t>
            </w:r>
          </w:p>
        </w:tc>
      </w:tr>
      <w:tr w:rsidR="0011429E" w:rsidRPr="0011429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Куашова</w:t>
            </w:r>
            <w:proofErr w:type="spellEnd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Гимназия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1429E" w:rsidRPr="0011429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Каширгова</w:t>
            </w:r>
            <w:proofErr w:type="spellEnd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ЖамБулатовна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Лицей №1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1429E" w:rsidRPr="0011429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Алихбердова</w:t>
            </w:r>
            <w:proofErr w:type="spellEnd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Руслановна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№6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1429E" w:rsidRPr="0011429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Боготов</w:t>
            </w:r>
            <w:proofErr w:type="spellEnd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Осман </w:t>
            </w:r>
            <w:proofErr w:type="spellStart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Анзорович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1429E" w:rsidRPr="0011429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Хацукова</w:t>
            </w:r>
            <w:proofErr w:type="spellEnd"/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Муратовна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Гимназия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1429E" w:rsidRPr="0011429E" w:rsidRDefault="0011429E" w:rsidP="001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2B1F16" w:rsidRDefault="002B1F16" w:rsidP="002B1F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1E2A" w:rsidRDefault="00E71E2A" w:rsidP="00B109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E71E2A" w:rsidSect="00776EA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17600"/>
    <w:multiLevelType w:val="hybridMultilevel"/>
    <w:tmpl w:val="C5502684"/>
    <w:lvl w:ilvl="0" w:tplc="7182284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9193D"/>
    <w:multiLevelType w:val="hybridMultilevel"/>
    <w:tmpl w:val="FC9E02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B8B3A0C"/>
    <w:multiLevelType w:val="hybridMultilevel"/>
    <w:tmpl w:val="09D80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46"/>
    <w:rsid w:val="000216B8"/>
    <w:rsid w:val="00033F42"/>
    <w:rsid w:val="00061F02"/>
    <w:rsid w:val="00072143"/>
    <w:rsid w:val="000A631D"/>
    <w:rsid w:val="000E1432"/>
    <w:rsid w:val="0011429E"/>
    <w:rsid w:val="00120516"/>
    <w:rsid w:val="001608F2"/>
    <w:rsid w:val="001664FE"/>
    <w:rsid w:val="001B4D9B"/>
    <w:rsid w:val="001D0BCF"/>
    <w:rsid w:val="001F439E"/>
    <w:rsid w:val="001F4471"/>
    <w:rsid w:val="00213ACC"/>
    <w:rsid w:val="00220337"/>
    <w:rsid w:val="00283998"/>
    <w:rsid w:val="00293C2B"/>
    <w:rsid w:val="002B1F16"/>
    <w:rsid w:val="002B5FB0"/>
    <w:rsid w:val="002B7C2F"/>
    <w:rsid w:val="002D4BDE"/>
    <w:rsid w:val="002D5431"/>
    <w:rsid w:val="002F4332"/>
    <w:rsid w:val="0033096E"/>
    <w:rsid w:val="003327E8"/>
    <w:rsid w:val="00354465"/>
    <w:rsid w:val="003614CB"/>
    <w:rsid w:val="00361A97"/>
    <w:rsid w:val="003B6667"/>
    <w:rsid w:val="003C200C"/>
    <w:rsid w:val="0043053E"/>
    <w:rsid w:val="00483F3B"/>
    <w:rsid w:val="004C2285"/>
    <w:rsid w:val="004C5DA9"/>
    <w:rsid w:val="004C68B0"/>
    <w:rsid w:val="004D1D37"/>
    <w:rsid w:val="004E76D6"/>
    <w:rsid w:val="005121AC"/>
    <w:rsid w:val="00515510"/>
    <w:rsid w:val="00526B46"/>
    <w:rsid w:val="005341D5"/>
    <w:rsid w:val="00550267"/>
    <w:rsid w:val="00566357"/>
    <w:rsid w:val="00571211"/>
    <w:rsid w:val="00584A47"/>
    <w:rsid w:val="005A74F9"/>
    <w:rsid w:val="005B30CA"/>
    <w:rsid w:val="00616DB3"/>
    <w:rsid w:val="00647277"/>
    <w:rsid w:val="0068365A"/>
    <w:rsid w:val="00690296"/>
    <w:rsid w:val="006C257C"/>
    <w:rsid w:val="00754A9F"/>
    <w:rsid w:val="0075505D"/>
    <w:rsid w:val="00756AEA"/>
    <w:rsid w:val="00776EAB"/>
    <w:rsid w:val="00787064"/>
    <w:rsid w:val="007A124F"/>
    <w:rsid w:val="007D115C"/>
    <w:rsid w:val="007E1E4A"/>
    <w:rsid w:val="008533AB"/>
    <w:rsid w:val="008C38FC"/>
    <w:rsid w:val="0091185F"/>
    <w:rsid w:val="009307EE"/>
    <w:rsid w:val="00945752"/>
    <w:rsid w:val="009541D8"/>
    <w:rsid w:val="009579D5"/>
    <w:rsid w:val="0099344E"/>
    <w:rsid w:val="009B0A33"/>
    <w:rsid w:val="009D0678"/>
    <w:rsid w:val="00A26F29"/>
    <w:rsid w:val="00A34C92"/>
    <w:rsid w:val="00A70D79"/>
    <w:rsid w:val="00A813A3"/>
    <w:rsid w:val="00A95439"/>
    <w:rsid w:val="00AD16D9"/>
    <w:rsid w:val="00AD2C65"/>
    <w:rsid w:val="00AE336F"/>
    <w:rsid w:val="00B01499"/>
    <w:rsid w:val="00B060A4"/>
    <w:rsid w:val="00B10978"/>
    <w:rsid w:val="00B1718F"/>
    <w:rsid w:val="00B35C02"/>
    <w:rsid w:val="00B363EA"/>
    <w:rsid w:val="00B52DDF"/>
    <w:rsid w:val="00B82C07"/>
    <w:rsid w:val="00BB7F6D"/>
    <w:rsid w:val="00BC54A6"/>
    <w:rsid w:val="00BF66DA"/>
    <w:rsid w:val="00C22C98"/>
    <w:rsid w:val="00C3058B"/>
    <w:rsid w:val="00C314C1"/>
    <w:rsid w:val="00C63A43"/>
    <w:rsid w:val="00C8177B"/>
    <w:rsid w:val="00CD2E51"/>
    <w:rsid w:val="00D1327C"/>
    <w:rsid w:val="00D2489E"/>
    <w:rsid w:val="00D512CA"/>
    <w:rsid w:val="00D71A02"/>
    <w:rsid w:val="00D92CB4"/>
    <w:rsid w:val="00DA74FB"/>
    <w:rsid w:val="00DB32D3"/>
    <w:rsid w:val="00DC7221"/>
    <w:rsid w:val="00DE5ACB"/>
    <w:rsid w:val="00E03A0B"/>
    <w:rsid w:val="00E05458"/>
    <w:rsid w:val="00E11175"/>
    <w:rsid w:val="00E704F9"/>
    <w:rsid w:val="00E71E2A"/>
    <w:rsid w:val="00E97A26"/>
    <w:rsid w:val="00EE65CB"/>
    <w:rsid w:val="00EE77DE"/>
    <w:rsid w:val="00EF0A87"/>
    <w:rsid w:val="00EF6B64"/>
    <w:rsid w:val="00EF7CFD"/>
    <w:rsid w:val="00F11836"/>
    <w:rsid w:val="00F35FA4"/>
    <w:rsid w:val="00F4700A"/>
    <w:rsid w:val="00F61FD8"/>
    <w:rsid w:val="00F84159"/>
    <w:rsid w:val="00F84195"/>
    <w:rsid w:val="00F95948"/>
    <w:rsid w:val="00FB022A"/>
    <w:rsid w:val="00FD42D8"/>
    <w:rsid w:val="00FD627B"/>
    <w:rsid w:val="00FD64A9"/>
    <w:rsid w:val="00FE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1F1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B1F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2B1F1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B1F1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B1F16"/>
  </w:style>
  <w:style w:type="character" w:customStyle="1" w:styleId="10">
    <w:name w:val="Заголовок 1 Знак"/>
    <w:basedOn w:val="a0"/>
    <w:link w:val="1"/>
    <w:uiPriority w:val="9"/>
    <w:rsid w:val="002B1F1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3">
    <w:name w:val="Гиперссылка1"/>
    <w:basedOn w:val="a0"/>
    <w:uiPriority w:val="99"/>
    <w:semiHidden/>
    <w:unhideWhenUsed/>
    <w:rsid w:val="002B1F1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2B1F16"/>
    <w:rPr>
      <w:color w:val="800080"/>
      <w:u w:val="single"/>
    </w:rPr>
  </w:style>
  <w:style w:type="character" w:styleId="a3">
    <w:name w:val="Strong"/>
    <w:uiPriority w:val="99"/>
    <w:qFormat/>
    <w:rsid w:val="002B1F16"/>
    <w:rPr>
      <w:rFonts w:ascii="Times New Roman" w:hAnsi="Times New Roman" w:cs="Times New Roman" w:hint="default"/>
      <w:b/>
      <w:bCs w:val="0"/>
    </w:rPr>
  </w:style>
  <w:style w:type="paragraph" w:styleId="a4">
    <w:name w:val="Body Text"/>
    <w:basedOn w:val="a"/>
    <w:link w:val="a5"/>
    <w:uiPriority w:val="99"/>
    <w:semiHidden/>
    <w:unhideWhenUsed/>
    <w:rsid w:val="002B1F16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2B1F16"/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2B1F1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B1F16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2B1F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6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B1F16"/>
    <w:rPr>
      <w:rFonts w:ascii="Times New Roman" w:eastAsia="Times New Roman" w:hAnsi="Times New Roman" w:cs="Times New Roman"/>
      <w:b/>
      <w:bCs/>
      <w:spacing w:val="-6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1F1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F16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2B1F1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2B1F1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5">
    <w:name w:val="Без интервала1"/>
    <w:uiPriority w:val="99"/>
    <w:rsid w:val="002B1F1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uiPriority w:val="99"/>
    <w:rsid w:val="002B1F1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c">
    <w:name w:val="Знак Знак"/>
    <w:uiPriority w:val="99"/>
    <w:rsid w:val="002B1F16"/>
    <w:rPr>
      <w:rFonts w:ascii="Tahoma" w:hAnsi="Tahoma" w:cs="Tahoma" w:hint="default"/>
      <w:sz w:val="16"/>
    </w:rPr>
  </w:style>
  <w:style w:type="character" w:customStyle="1" w:styleId="110">
    <w:name w:val="Заголовок 1 Знак1"/>
    <w:basedOn w:val="a0"/>
    <w:uiPriority w:val="9"/>
    <w:rsid w:val="002B1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2B1F1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B1F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1F1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B1F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2B1F1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B1F1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B1F16"/>
  </w:style>
  <w:style w:type="character" w:customStyle="1" w:styleId="10">
    <w:name w:val="Заголовок 1 Знак"/>
    <w:basedOn w:val="a0"/>
    <w:link w:val="1"/>
    <w:uiPriority w:val="9"/>
    <w:rsid w:val="002B1F1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3">
    <w:name w:val="Гиперссылка1"/>
    <w:basedOn w:val="a0"/>
    <w:uiPriority w:val="99"/>
    <w:semiHidden/>
    <w:unhideWhenUsed/>
    <w:rsid w:val="002B1F1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2B1F16"/>
    <w:rPr>
      <w:color w:val="800080"/>
      <w:u w:val="single"/>
    </w:rPr>
  </w:style>
  <w:style w:type="character" w:styleId="a3">
    <w:name w:val="Strong"/>
    <w:uiPriority w:val="99"/>
    <w:qFormat/>
    <w:rsid w:val="002B1F16"/>
    <w:rPr>
      <w:rFonts w:ascii="Times New Roman" w:hAnsi="Times New Roman" w:cs="Times New Roman" w:hint="default"/>
      <w:b/>
      <w:bCs w:val="0"/>
    </w:rPr>
  </w:style>
  <w:style w:type="paragraph" w:styleId="a4">
    <w:name w:val="Body Text"/>
    <w:basedOn w:val="a"/>
    <w:link w:val="a5"/>
    <w:uiPriority w:val="99"/>
    <w:semiHidden/>
    <w:unhideWhenUsed/>
    <w:rsid w:val="002B1F16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2B1F16"/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2B1F1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B1F16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2B1F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6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B1F16"/>
    <w:rPr>
      <w:rFonts w:ascii="Times New Roman" w:eastAsia="Times New Roman" w:hAnsi="Times New Roman" w:cs="Times New Roman"/>
      <w:b/>
      <w:bCs/>
      <w:spacing w:val="-6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1F1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F16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2B1F1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2B1F1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5">
    <w:name w:val="Без интервала1"/>
    <w:uiPriority w:val="99"/>
    <w:rsid w:val="002B1F1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uiPriority w:val="99"/>
    <w:rsid w:val="002B1F1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c">
    <w:name w:val="Знак Знак"/>
    <w:uiPriority w:val="99"/>
    <w:rsid w:val="002B1F16"/>
    <w:rPr>
      <w:rFonts w:ascii="Tahoma" w:hAnsi="Tahoma" w:cs="Tahoma" w:hint="default"/>
      <w:sz w:val="16"/>
    </w:rPr>
  </w:style>
  <w:style w:type="character" w:customStyle="1" w:styleId="110">
    <w:name w:val="Заголовок 1 Знак1"/>
    <w:basedOn w:val="a0"/>
    <w:uiPriority w:val="9"/>
    <w:rsid w:val="002B1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2B1F1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B1F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elbru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98</cp:revision>
  <cp:lastPrinted>2018-12-29T07:10:00Z</cp:lastPrinted>
  <dcterms:created xsi:type="dcterms:W3CDTF">2017-11-27T08:33:00Z</dcterms:created>
  <dcterms:modified xsi:type="dcterms:W3CDTF">2019-12-23T12:23:00Z</dcterms:modified>
</cp:coreProperties>
</file>