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FD" w:rsidRPr="00C91220" w:rsidRDefault="00AF57FD" w:rsidP="00AF5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220">
        <w:rPr>
          <w:rFonts w:ascii="Times New Roman" w:hAnsi="Times New Roman"/>
          <w:b/>
          <w:sz w:val="24"/>
          <w:szCs w:val="24"/>
        </w:rPr>
        <w:t>ПРОГРАММА</w:t>
      </w:r>
    </w:p>
    <w:p w:rsidR="00AF57FD" w:rsidRPr="00C91220" w:rsidRDefault="00942064" w:rsidP="00AF5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  <w:r w:rsidR="00AF57FD">
        <w:rPr>
          <w:rFonts w:ascii="Times New Roman" w:hAnsi="Times New Roman"/>
          <w:b/>
          <w:sz w:val="24"/>
          <w:szCs w:val="24"/>
        </w:rPr>
        <w:t>ткрытия</w:t>
      </w:r>
      <w:r w:rsidR="00C22404">
        <w:rPr>
          <w:rFonts w:ascii="Times New Roman" w:hAnsi="Times New Roman"/>
          <w:b/>
          <w:sz w:val="24"/>
          <w:szCs w:val="24"/>
        </w:rPr>
        <w:t xml:space="preserve"> филиала Ресурсного центра развития</w:t>
      </w:r>
      <w:r w:rsidR="00AF57FD" w:rsidRPr="00C912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FD" w:rsidRPr="00C91220">
        <w:rPr>
          <w:rFonts w:ascii="Times New Roman" w:hAnsi="Times New Roman"/>
          <w:b/>
          <w:sz w:val="24"/>
          <w:szCs w:val="24"/>
        </w:rPr>
        <w:t>волонтерства</w:t>
      </w:r>
      <w:proofErr w:type="spellEnd"/>
      <w:r w:rsidR="00AF57FD" w:rsidRPr="00C91220">
        <w:rPr>
          <w:rFonts w:ascii="Times New Roman" w:hAnsi="Times New Roman"/>
          <w:b/>
          <w:sz w:val="24"/>
          <w:szCs w:val="24"/>
        </w:rPr>
        <w:t xml:space="preserve"> (добровольчества) </w:t>
      </w:r>
      <w:r w:rsidR="00A712AC">
        <w:rPr>
          <w:rFonts w:ascii="Times New Roman" w:hAnsi="Times New Roman"/>
          <w:b/>
          <w:sz w:val="24"/>
          <w:szCs w:val="24"/>
        </w:rPr>
        <w:t>в Эльбрусском</w:t>
      </w:r>
      <w:r w:rsidR="00C22404">
        <w:rPr>
          <w:rFonts w:ascii="Times New Roman" w:hAnsi="Times New Roman"/>
          <w:b/>
          <w:sz w:val="24"/>
          <w:szCs w:val="24"/>
        </w:rPr>
        <w:t xml:space="preserve"> Муниципальном районе. </w:t>
      </w:r>
    </w:p>
    <w:p w:rsidR="00AF57FD" w:rsidRPr="00C91220" w:rsidRDefault="00AF57FD" w:rsidP="00AF5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22404" w:rsidRDefault="00AF57FD" w:rsidP="00C22404">
      <w:pPr>
        <w:spacing w:after="0" w:line="240" w:lineRule="auto"/>
        <w:ind w:left="-567" w:right="-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12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Участники:</w:t>
      </w:r>
      <w:r w:rsidRPr="00C91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</w:t>
      </w:r>
      <w:r w:rsidR="00C22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деры общественных организаций,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волонтеры (д</w:t>
      </w:r>
      <w:r w:rsidR="00C224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обровольцы), школьники.</w:t>
      </w:r>
    </w:p>
    <w:p w:rsidR="00AF57FD" w:rsidRDefault="00AF57FD" w:rsidP="00C22404">
      <w:pPr>
        <w:spacing w:after="0" w:line="240" w:lineRule="auto"/>
        <w:ind w:left="-567" w:right="-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12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Охват:</w:t>
      </w:r>
      <w:r w:rsidRPr="00C91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50</w:t>
      </w:r>
      <w:r w:rsidR="005C27A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912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человек.</w:t>
      </w:r>
    </w:p>
    <w:p w:rsidR="00C22404" w:rsidRPr="00C91220" w:rsidRDefault="00C22404" w:rsidP="00C22404">
      <w:pPr>
        <w:spacing w:after="0" w:line="360" w:lineRule="auto"/>
        <w:ind w:right="-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57FD" w:rsidRPr="00C91220" w:rsidRDefault="00AF57FD" w:rsidP="00AF57FD">
      <w:pPr>
        <w:spacing w:after="0" w:line="360" w:lineRule="auto"/>
        <w:ind w:left="-567" w:right="-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F57FD" w:rsidRPr="00C91220" w:rsidRDefault="00AF57FD" w:rsidP="00AF57FD">
      <w:pPr>
        <w:spacing w:after="0" w:line="360" w:lineRule="auto"/>
        <w:ind w:left="-567" w:right="-425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6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AF57FD" w:rsidRPr="00C91220" w:rsidTr="00A712AC">
        <w:trPr>
          <w:trHeight w:val="846"/>
        </w:trPr>
        <w:tc>
          <w:tcPr>
            <w:tcW w:w="1211" w:type="pct"/>
            <w:vAlign w:val="center"/>
          </w:tcPr>
          <w:p w:rsidR="00AF57FD" w:rsidRPr="00C91220" w:rsidRDefault="00AF57FD" w:rsidP="00A7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2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89" w:type="pct"/>
            <w:vAlign w:val="center"/>
          </w:tcPr>
          <w:p w:rsidR="00AF57FD" w:rsidRPr="00C91220" w:rsidRDefault="00AF57FD" w:rsidP="00A7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22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AF57FD" w:rsidRPr="00C91220" w:rsidTr="00A712AC">
        <w:trPr>
          <w:trHeight w:val="696"/>
        </w:trPr>
        <w:tc>
          <w:tcPr>
            <w:tcW w:w="1211" w:type="pct"/>
          </w:tcPr>
          <w:p w:rsidR="00AF57FD" w:rsidRPr="00C91220" w:rsidRDefault="00AF57FD" w:rsidP="00A7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12:30 – 13:00</w:t>
            </w:r>
          </w:p>
        </w:tc>
        <w:tc>
          <w:tcPr>
            <w:tcW w:w="3789" w:type="pct"/>
          </w:tcPr>
          <w:p w:rsidR="00AF57FD" w:rsidRPr="00C91220" w:rsidRDefault="00AF57FD" w:rsidP="00A71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Торжественное открытие филиала Регионального ресурсного центра по поддержке и развитию добровольчества.</w:t>
            </w:r>
          </w:p>
        </w:tc>
      </w:tr>
      <w:tr w:rsidR="00AF57FD" w:rsidRPr="00C91220" w:rsidTr="00A712AC">
        <w:trPr>
          <w:trHeight w:val="1839"/>
        </w:trPr>
        <w:tc>
          <w:tcPr>
            <w:tcW w:w="1211" w:type="pct"/>
          </w:tcPr>
          <w:p w:rsidR="00AF57FD" w:rsidRPr="00C91220" w:rsidRDefault="00AF57FD" w:rsidP="00A7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13:00 – 13:40</w:t>
            </w:r>
          </w:p>
        </w:tc>
        <w:tc>
          <w:tcPr>
            <w:tcW w:w="3789" w:type="pct"/>
          </w:tcPr>
          <w:p w:rsidR="00AF57FD" w:rsidRPr="00C91220" w:rsidRDefault="00AF57FD" w:rsidP="00A71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-Презентация добровольческих программ и проектов</w:t>
            </w:r>
          </w:p>
          <w:p w:rsidR="00AF57FD" w:rsidRPr="00C91220" w:rsidRDefault="00AF57FD" w:rsidP="00A71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-Подписание соглашения о сотрудничестве между АНО «Региональ</w:t>
            </w:r>
            <w:r>
              <w:rPr>
                <w:rFonts w:ascii="Times New Roman" w:hAnsi="Times New Roman"/>
                <w:sz w:val="24"/>
                <w:szCs w:val="24"/>
              </w:rPr>
              <w:t>ный ресурсный центр по поддержке</w:t>
            </w:r>
            <w:r w:rsidRPr="00C91220">
              <w:rPr>
                <w:rFonts w:ascii="Times New Roman" w:hAnsi="Times New Roman"/>
                <w:sz w:val="24"/>
                <w:szCs w:val="24"/>
              </w:rPr>
              <w:t xml:space="preserve"> и развитию </w:t>
            </w:r>
            <w:proofErr w:type="spellStart"/>
            <w:r w:rsidRPr="00C91220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C91220">
              <w:rPr>
                <w:rFonts w:ascii="Times New Roman" w:hAnsi="Times New Roman"/>
                <w:sz w:val="24"/>
                <w:szCs w:val="24"/>
              </w:rPr>
              <w:t xml:space="preserve"> (добровольчества)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со </w:t>
            </w:r>
            <w:r w:rsidRPr="00C91220">
              <w:rPr>
                <w:rFonts w:ascii="Times New Roman" w:hAnsi="Times New Roman"/>
                <w:sz w:val="24"/>
                <w:szCs w:val="24"/>
              </w:rPr>
              <w:t xml:space="preserve">следующими муниципальными районами: </w:t>
            </w:r>
          </w:p>
          <w:p w:rsidR="00AF57FD" w:rsidRPr="00C91220" w:rsidRDefault="00AF57FD" w:rsidP="00A712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220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C912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  <w:p w:rsidR="00AF57FD" w:rsidRPr="00C91220" w:rsidRDefault="00AF57FD" w:rsidP="00A712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Эльбру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91220">
              <w:rPr>
                <w:rFonts w:ascii="Times New Roman" w:hAnsi="Times New Roman"/>
                <w:sz w:val="24"/>
                <w:szCs w:val="24"/>
              </w:rPr>
              <w:t>ский муниципальный район</w:t>
            </w:r>
          </w:p>
          <w:p w:rsidR="00AF57FD" w:rsidRPr="00C91220" w:rsidRDefault="00AF57FD" w:rsidP="00A712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 xml:space="preserve">Терский муниципальный район </w:t>
            </w:r>
          </w:p>
          <w:p w:rsidR="00AF57FD" w:rsidRPr="00C91220" w:rsidRDefault="00AF57FD" w:rsidP="00A712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220"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 w:rsidRPr="00C91220">
              <w:rPr>
                <w:rFonts w:ascii="Times New Roman" w:hAnsi="Times New Roman"/>
                <w:sz w:val="24"/>
                <w:szCs w:val="24"/>
              </w:rPr>
              <w:t xml:space="preserve"> муниципальный район </w:t>
            </w:r>
          </w:p>
          <w:p w:rsidR="00AF57FD" w:rsidRPr="00C91220" w:rsidRDefault="00AF57FD" w:rsidP="00A712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 xml:space="preserve">Чегемский муниципальный район </w:t>
            </w:r>
          </w:p>
          <w:p w:rsidR="00AF57FD" w:rsidRPr="00C91220" w:rsidRDefault="00AF57FD" w:rsidP="00A712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Майский муниципа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91220">
              <w:rPr>
                <w:rFonts w:ascii="Times New Roman" w:hAnsi="Times New Roman"/>
                <w:sz w:val="24"/>
                <w:szCs w:val="24"/>
              </w:rPr>
              <w:t xml:space="preserve">ьный район </w:t>
            </w:r>
          </w:p>
          <w:p w:rsidR="00AF57FD" w:rsidRPr="00C91220" w:rsidRDefault="00AF57FD" w:rsidP="00A71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57FD" w:rsidRPr="00C91220" w:rsidRDefault="00AF57FD" w:rsidP="00A71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7FD" w:rsidRPr="00C91220" w:rsidTr="00A712AC">
        <w:trPr>
          <w:trHeight w:val="816"/>
        </w:trPr>
        <w:tc>
          <w:tcPr>
            <w:tcW w:w="1211" w:type="pct"/>
          </w:tcPr>
          <w:p w:rsidR="00AF57FD" w:rsidRPr="00C91220" w:rsidRDefault="00AF57FD" w:rsidP="00A7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13:40 – 14:00</w:t>
            </w:r>
          </w:p>
        </w:tc>
        <w:tc>
          <w:tcPr>
            <w:tcW w:w="3789" w:type="pct"/>
          </w:tcPr>
          <w:p w:rsidR="00AF57FD" w:rsidRPr="00C91220" w:rsidRDefault="00AF57FD" w:rsidP="00A71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220">
              <w:rPr>
                <w:rFonts w:ascii="Times New Roman" w:hAnsi="Times New Roman"/>
                <w:sz w:val="24"/>
                <w:szCs w:val="24"/>
              </w:rPr>
              <w:t>Закрытие, вручение сертификатов</w:t>
            </w:r>
          </w:p>
        </w:tc>
      </w:tr>
    </w:tbl>
    <w:p w:rsidR="00AF57FD" w:rsidRDefault="00AF57FD" w:rsidP="00AF57FD">
      <w:pPr>
        <w:jc w:val="center"/>
      </w:pPr>
    </w:p>
    <w:sectPr w:rsidR="00AF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1E11"/>
    <w:multiLevelType w:val="hybridMultilevel"/>
    <w:tmpl w:val="3AFC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FD"/>
    <w:rsid w:val="00391787"/>
    <w:rsid w:val="004F31EB"/>
    <w:rsid w:val="005C27A3"/>
    <w:rsid w:val="00942064"/>
    <w:rsid w:val="00A712AC"/>
    <w:rsid w:val="00AF57FD"/>
    <w:rsid w:val="00C2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4934"/>
  <w15:chartTrackingRefBased/>
  <w15:docId w15:val="{A1622C06-9E8F-4332-809A-BF84CDC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5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Arthur</cp:lastModifiedBy>
  <cp:revision>2</cp:revision>
  <dcterms:created xsi:type="dcterms:W3CDTF">2019-09-09T17:31:00Z</dcterms:created>
  <dcterms:modified xsi:type="dcterms:W3CDTF">2019-09-09T17:31:00Z</dcterms:modified>
</cp:coreProperties>
</file>