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07" w:rsidRDefault="00486F07" w:rsidP="00532319">
      <w:pPr>
        <w:keepNext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E05">
        <w:rPr>
          <w:rFonts w:ascii="Times New Roman" w:hAnsi="Times New Roman" w:cs="Times New Roman"/>
          <w:b/>
          <w:bCs/>
          <w:sz w:val="24"/>
          <w:szCs w:val="24"/>
        </w:rPr>
        <w:t>Примерные вопросы по аттестации педагогических работников по предмету</w:t>
      </w:r>
    </w:p>
    <w:p w:rsidR="00486F07" w:rsidRPr="00C73E05" w:rsidRDefault="00486F07" w:rsidP="00532319">
      <w:pPr>
        <w:keepNext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E05">
        <w:rPr>
          <w:rFonts w:ascii="Times New Roman" w:hAnsi="Times New Roman" w:cs="Times New Roman"/>
          <w:b/>
          <w:bCs/>
          <w:sz w:val="24"/>
          <w:szCs w:val="24"/>
        </w:rPr>
        <w:t>«Английский  язык»</w:t>
      </w:r>
    </w:p>
    <w:p w:rsidR="00486F07" w:rsidRDefault="00486F07" w:rsidP="00116839">
      <w:pPr>
        <w:keepNext/>
        <w:spacing w:before="120" w:after="120" w:line="240" w:lineRule="auto"/>
        <w:jc w:val="center"/>
        <w:rPr>
          <w:b/>
          <w:bCs/>
          <w:sz w:val="24"/>
          <w:szCs w:val="24"/>
        </w:rPr>
      </w:pPr>
    </w:p>
    <w:p w:rsidR="00486F07" w:rsidRDefault="00486F07" w:rsidP="00116839">
      <w:pPr>
        <w:keepNext/>
        <w:spacing w:before="120" w:after="12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Английский грамматика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1. Задание {{ 317 }} ТЗ № 247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My sister spends so … money on her clothes that she has … left for holidays.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rPr>
          <w:rFonts w:ascii="Wingdings 2" w:hAnsi="Wingdings 2" w:cs="Wingdings 2"/>
        </w:rPr>
        <w:t></w:t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much, none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many, no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little, many</w:t>
      </w:r>
    </w:p>
    <w:p w:rsidR="00486F07" w:rsidRDefault="00486F07" w:rsidP="0011683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few, nothing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2. Задание {{ 318 }} ТЗ № 248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At the port we saw … steamer which … grain.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a, was being loaded with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the, was loaded by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-, loaded with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a, is being loaded by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3. Задание {{ 319 }} ТЗ № 249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She … to get on the plane unless she … through the customs.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is allowed, will go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won't be allowed, goes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is not allowed, doesn't go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allows, is going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4. Задание {{ 320 }} ТЗ № 250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They announced at the meeting that the firm … down.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was closing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closes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has closed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is closed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5. Задание {{ 321 }} ТЗ № 251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The talks … for several days before the agreement … 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were held, had been reached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are being held, was reached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had been held, was reached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had held, had reached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6. Задание {{ 322 }} ТЗ № 252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Charles has got a good tan. He … his holidays in the south.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can spent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must have spent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has to spent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can have spent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7.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323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253</w:t>
      </w:r>
    </w:p>
    <w:p w:rsidR="00486F07" w:rsidRPr="00C73E05" w:rsidRDefault="00486F07" w:rsidP="0011683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She was surprised … the mistake … page 120.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with, in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of, at the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lastRenderedPageBreak/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at, on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at, on the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8.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324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254</w:t>
      </w:r>
    </w:p>
    <w:p w:rsidR="00486F07" w:rsidRPr="00C73E05" w:rsidRDefault="00486F07" w:rsidP="0011683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It was … beautiful afternoon … we went to the beach.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so, that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such, than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-, so that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such a, that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9.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325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255</w:t>
      </w:r>
    </w:p>
    <w:p w:rsidR="00486F07" w:rsidRPr="00C73E05" w:rsidRDefault="00486F07" w:rsidP="0011683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The Netherlands has two capital cities, one of … is the Hague, while the other is  Amsterdam.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which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whom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whose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that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10.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326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256</w:t>
      </w:r>
    </w:p>
    <w:p w:rsidR="00486F07" w:rsidRPr="00C73E05" w:rsidRDefault="00486F07" w:rsidP="0011683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Their roses are lovely, ... are worse this year.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her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her ones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hers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hers ones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11. Задание {{ 327 }} ТЗ № 257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Here are three musical instruments. One is a guitar, and … two are a drum and a piano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other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another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others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others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12. Задание {{ 343 }} ТЗ № 273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His clothes … new.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are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is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was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13. Задание {{ 344 }} ТЗ № 274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She sings … 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wonderful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most wonderful</w:t>
      </w:r>
    </w:p>
    <w:p w:rsidR="00486F07" w:rsidRDefault="00486F07" w:rsidP="0011683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wonderfully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14. Задание {{ 345 }} ТЗ № 275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I would like … pepper in my soup.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 few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 little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any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15.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346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276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Default="00486F07" w:rsidP="00116839">
      <w:pPr>
        <w:spacing w:after="0" w:line="240" w:lineRule="auto"/>
      </w:pPr>
      <w:r>
        <w:t>Nobody came to visit her, … ?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didn't they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did they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lastRenderedPageBreak/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not they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16. Задание {{ 347 }} ТЗ № 277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Nora told Jack … 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she will tell him what to do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she tells him what to do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she would tell him what to do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17. Задание {{ 348 }} ТЗ № 278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His speech … tomorrow.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will broadcast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will be broadcast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will be broadcasting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18.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349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279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Default="00486F07" w:rsidP="00116839">
      <w:pPr>
        <w:spacing w:after="0" w:line="240" w:lineRule="auto"/>
      </w:pPr>
      <w:r>
        <w:t>She asked him why … 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did he make her go out tonight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he made her go out tonight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he made her go out that night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19. Задание {{ 350 }} ТЗ № 280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Mathematics … boring.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are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is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being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20.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351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281</w:t>
      </w:r>
    </w:p>
    <w:p w:rsidR="00486F07" w:rsidRPr="00C73E05" w:rsidRDefault="00486F07" w:rsidP="0011683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… was at the meeting yesterday.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All</w:t>
      </w:r>
    </w:p>
    <w:p w:rsidR="00486F07" w:rsidRDefault="00486F07" w:rsidP="0011683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Everybody</w:t>
      </w:r>
    </w:p>
    <w:p w:rsidR="00486F07" w:rsidRDefault="00486F07" w:rsidP="0011683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Both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21. Задание {{ 352 }} ТЗ № 282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He made us … the book.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read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reading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read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22.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353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283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Default="00486F07" w:rsidP="00116839">
      <w:pPr>
        <w:spacing w:after="0" w:line="240" w:lineRule="auto"/>
      </w:pPr>
      <w:r>
        <w:t>They … to wait.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told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were told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have been told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23. Задание {{ 354 }} ТЗ № 284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She … from the chair in which she … 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rose, sat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rose, had been sitting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rose, was sitting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24.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355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285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Default="00486F07" w:rsidP="00116839">
      <w:pPr>
        <w:spacing w:after="0" w:line="240" w:lineRule="auto"/>
      </w:pPr>
      <w:r>
        <w:t>He doesn't have … money.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lastRenderedPageBreak/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many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few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much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25.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356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286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>
        <w:t xml:space="preserve">If we had some pork we … </w:t>
      </w:r>
      <w:r w:rsidRPr="00C73E05">
        <w:rPr>
          <w:lang w:val="en-US"/>
        </w:rPr>
        <w:t>It.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cooked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would cook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were cooking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26. Задание {{ 357 }} ТЗ № 287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He was told … away.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go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go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have gone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27.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358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288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Default="00486F07" w:rsidP="00116839">
      <w:pPr>
        <w:spacing w:after="0" w:line="240" w:lineRule="auto"/>
      </w:pPr>
      <w:r>
        <w:t>I wish I … rich.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would be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had been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were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28.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359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289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Default="00486F07" w:rsidP="00116839">
      <w:pPr>
        <w:spacing w:after="0" w:line="240" w:lineRule="auto"/>
      </w:pPr>
      <w:r>
        <w:t>There isn't any water, … ?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there isn't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isn't there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is there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29. Задание {{ 360 }} ТЗ № 290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It … be John.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mustn't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can't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may not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30. Задание {{ 361 }} ТЗ № 291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If you break this old cup Jane … you.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kills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will kill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would kill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31.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362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292</w:t>
      </w:r>
    </w:p>
    <w:p w:rsidR="00486F07" w:rsidRPr="00C73E05" w:rsidRDefault="00486F07" w:rsidP="0011683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I wish I … so much yesterday.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didn't eat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were not eating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had not eaten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32. Задание {{ 363 }} ТЗ № 293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The letter … tomorrow.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will be sent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would send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will send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33.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364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294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>
        <w:t xml:space="preserve">It … only an hour  since I … </w:t>
      </w:r>
      <w:r w:rsidRPr="00C73E05">
        <w:rPr>
          <w:lang w:val="en-US"/>
        </w:rPr>
        <w:t>Her home.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was, left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was, had left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had been, left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34.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365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295</w:t>
      </w:r>
    </w:p>
    <w:p w:rsidR="00486F07" w:rsidRPr="00C73E05" w:rsidRDefault="00486F07" w:rsidP="0011683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We … the cottage since the end of spring.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have built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are building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have been building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35. Задание {{ 366 }} ТЗ № 296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I wish I … to Madame Tussaud's when I was in London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had gone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went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would go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36.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367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297</w:t>
      </w:r>
    </w:p>
    <w:p w:rsidR="00486F07" w:rsidRPr="00C73E05" w:rsidRDefault="00486F07" w:rsidP="0011683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She … have failed to recognize him.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can</w:t>
      </w:r>
    </w:p>
    <w:p w:rsidR="00486F07" w:rsidRDefault="00486F07" w:rsidP="0011683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must</w:t>
      </w:r>
    </w:p>
    <w:p w:rsidR="00486F07" w:rsidRDefault="00486F07" w:rsidP="0011683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may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37. Задание {{ 368 }} ТЗ № 298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I am a good pupil, … ?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aren't I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am not I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am I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38. Задание {{ 369 }} ТЗ № 299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She took … her credit card.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from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away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out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39.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370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300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Default="00486F07" w:rsidP="00116839">
      <w:pPr>
        <w:spacing w:after="0" w:line="240" w:lineRule="auto"/>
      </w:pPr>
      <w:r>
        <w:t>Who made you … it?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do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doing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do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40.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371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301</w:t>
      </w:r>
    </w:p>
    <w:p w:rsidR="00486F07" w:rsidRPr="00C73E05" w:rsidRDefault="00486F07" w:rsidP="0011683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Anne … work in the shop, but now she works in a bank.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used to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would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got used to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41. Задание {{ 372 }} ТЗ № 302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We took an umbrella … it rained.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so that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so as to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lastRenderedPageBreak/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in case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42. Задание {{ 373 }} ТЗ № 303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He's looking forward … abroad.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travelling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travel</w:t>
      </w:r>
    </w:p>
    <w:p w:rsidR="00486F07" w:rsidRDefault="00486F07" w:rsidP="0011683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to travelling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43. Задание {{ 374 }} ТЗ № 304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Please go to Customer Service … a refund.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for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in order to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44.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375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305</w:t>
      </w:r>
    </w:p>
    <w:p w:rsidR="00486F07" w:rsidRPr="00C73E05" w:rsidRDefault="00486F07" w:rsidP="0011683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Bob was … angry that he left without saying good bye.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so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such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such a/an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45.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376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306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Default="00486F07" w:rsidP="00116839">
      <w:pPr>
        <w:spacing w:after="0" w:line="240" w:lineRule="auto"/>
      </w:pPr>
      <w:r>
        <w:t>I'd love … see you again.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see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see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seeing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46.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377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307</w:t>
      </w:r>
    </w:p>
    <w:p w:rsidR="00486F07" w:rsidRPr="00C73E05" w:rsidRDefault="00486F07" w:rsidP="0011683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How about … us for a skiing holiday?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join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join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joining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47.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378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308</w:t>
      </w:r>
    </w:p>
    <w:p w:rsidR="00486F07" w:rsidRPr="00C73E05" w:rsidRDefault="00486F07" w:rsidP="0011683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How … flour do we need for the cake?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much</w:t>
      </w:r>
    </w:p>
    <w:p w:rsidR="00486F07" w:rsidRDefault="00486F07" w:rsidP="0011683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many</w:t>
      </w:r>
    </w:p>
    <w:p w:rsidR="00486F07" w:rsidRDefault="00486F07" w:rsidP="0011683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long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48. Задание {{ 379 }} ТЗ № 309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I'm hungry. Let's stop … a quick snack.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for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in order to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49.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380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310</w:t>
      </w:r>
    </w:p>
    <w:p w:rsidR="00486F07" w:rsidRPr="00C73E05" w:rsidRDefault="00486F07" w:rsidP="0011683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Students go to the library … they can study quietly.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so that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in order to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in case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50. Задание {{ 381 }} ТЗ № 311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I went to the dentist … have one of my teeth filled.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lastRenderedPageBreak/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for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in case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51.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382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312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Default="00486F07" w:rsidP="00116839">
      <w:pPr>
        <w:spacing w:after="0" w:line="240" w:lineRule="auto"/>
      </w:pPr>
      <w:r>
        <w:t>We've always wanted … on a safari.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go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go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going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52.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383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313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Default="00486F07" w:rsidP="00116839">
      <w:pPr>
        <w:spacing w:after="0" w:line="240" w:lineRule="auto"/>
      </w:pPr>
      <w:r>
        <w:t>He heard the clock … 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strike 12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strike 12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strikes 12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53.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384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385</w:t>
      </w:r>
    </w:p>
    <w:p w:rsidR="00486F07" w:rsidRPr="00C73E05" w:rsidRDefault="00486F07" w:rsidP="0011683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If  she …. you were in hospital  she would have visited you.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had known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went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would have known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54. Задание {{ 385 }} ТЗ № 386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Ms. Jones, please type those letters before noon. - They've already ..., sir. They're on your desk.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typed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being typed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been typed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been being typed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55. Задание {{ 386 }} ТЗ № 387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He doesn't have … Money.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some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many</w:t>
      </w:r>
    </w:p>
    <w:p w:rsidR="00486F07" w:rsidRDefault="00486F07" w:rsidP="0011683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much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56. Задание {{ 328 }} ТЗ № 258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Sorry, we're late. We were delayed by … 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 heavy traffic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heavy traffic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some heavy traffic</w:t>
      </w:r>
    </w:p>
    <w:p w:rsidR="00486F07" w:rsidRDefault="00486F07" w:rsidP="0011683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heavy traffics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57. Задание {{ 329 }} ТЗ № 259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When the eggs of the Nile crocodile … close to hatching, the young within make piping calls which are … that they … from several yards.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is, so loud, can be heard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are, such loud, are heard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are, so loud, can be heard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are, loud, can be heard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58.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330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260</w:t>
      </w:r>
    </w:p>
    <w:p w:rsidR="00486F07" w:rsidRPr="00C73E05" w:rsidRDefault="00486F07" w:rsidP="0011683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When she paid the driver, she … about … that she … by no one.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had glanced, being sure, was followed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lastRenderedPageBreak/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glanced, to be sure, was followed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glanced, to be sure, had been followed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glanced, being sure, had been followed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59. Задание {{ 331 }} ТЗ № 261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 xml:space="preserve">They had been led to think that it had happened. But now it was quite clear, that Andrew … them. But why? Only Nathan believed that his uncle, for reason of his own, … it that way. 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deceived, must wanted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had deceived, must have wanted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had deceived, could want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deceived, could want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60. Задание {{ 332 }} ТЗ № 262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… the girl … in the corner of the dark room, he felt ashamed at … to her.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Finding, crying, having been rude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Founded, crying, being rude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Founding, having cried, having been rude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find, crying, being rude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61.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333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263</w:t>
      </w:r>
    </w:p>
    <w:p w:rsidR="00486F07" w:rsidRPr="00C73E05" w:rsidRDefault="00486F07" w:rsidP="0011683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According to a recent survey, ... doctors do not have a personal physician.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 large amount of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large amount of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 large number of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large number of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62. Задание {{ 334 }} ТЗ № 264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 xml:space="preserve">Microscopes make small things appear bigger than ... . 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really are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are really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are they really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they really are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63.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335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265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Default="00486F07" w:rsidP="00116839">
      <w:pPr>
        <w:spacing w:after="0" w:line="240" w:lineRule="auto"/>
      </w:pPr>
      <w:r>
        <w:t>I felt my heart … 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jump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jumped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being jumped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64.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336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266</w:t>
      </w:r>
    </w:p>
    <w:p w:rsidR="00486F07" w:rsidRPr="00C73E05" w:rsidRDefault="00486F07" w:rsidP="0011683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The police ... chasing the criminal.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were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was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is being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65.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337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267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Default="00486F07" w:rsidP="00116839">
      <w:pPr>
        <w:spacing w:after="0" w:line="240" w:lineRule="auto"/>
      </w:pPr>
      <w:r>
        <w:t>There is always … hope.</w:t>
      </w:r>
    </w:p>
    <w:p w:rsidR="00486F07" w:rsidRDefault="00486F07" w:rsidP="0011683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the</w:t>
      </w:r>
    </w:p>
    <w:p w:rsidR="00486F07" w:rsidRDefault="00486F07" w:rsidP="0011683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a</w:t>
      </w:r>
    </w:p>
    <w:p w:rsidR="00486F07" w:rsidRDefault="00486F07" w:rsidP="0011683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-</w:t>
      </w:r>
    </w:p>
    <w:p w:rsidR="00486F07" w:rsidRDefault="00486F07" w:rsidP="0011683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66. Задание {{ 338 }} ТЗ № 268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116839">
      <w:pPr>
        <w:spacing w:after="0" w:line="240" w:lineRule="auto"/>
        <w:rPr>
          <w:lang w:val="en-US"/>
        </w:rPr>
      </w:pPr>
      <w:r w:rsidRPr="00C73E05">
        <w:rPr>
          <w:lang w:val="en-US"/>
        </w:rPr>
        <w:t>The longest river in ... USA is … Mississippi.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lastRenderedPageBreak/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the, -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the, the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-, the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67.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339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269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Вывберите правильный ввриант ответа.</w:t>
      </w:r>
    </w:p>
    <w:p w:rsidR="00486F07" w:rsidRDefault="00486F07" w:rsidP="00116839">
      <w:pPr>
        <w:spacing w:after="0" w:line="240" w:lineRule="auto"/>
      </w:pPr>
      <w:r>
        <w:t>I have … pets.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neither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no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either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68.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340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270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Default="00486F07" w:rsidP="00116839">
      <w:pPr>
        <w:spacing w:after="0" w:line="240" w:lineRule="auto"/>
      </w:pPr>
      <w:r>
        <w:t>… of them keeps silence.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Each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Every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Everybody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69.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341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271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Default="00486F07" w:rsidP="00116839">
      <w:pPr>
        <w:spacing w:after="0" w:line="240" w:lineRule="auto"/>
      </w:pPr>
      <w:r>
        <w:t>I was … he did not come.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sure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surely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more sure</w:t>
      </w:r>
    </w:p>
    <w:p w:rsidR="00486F07" w:rsidRPr="00C73E05" w:rsidRDefault="00486F07" w:rsidP="00116839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70.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342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272</w:t>
      </w:r>
    </w:p>
    <w:p w:rsidR="00486F07" w:rsidRDefault="00486F07" w:rsidP="00116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Default="00486F07" w:rsidP="00116839">
      <w:pPr>
        <w:spacing w:after="0" w:line="240" w:lineRule="auto"/>
      </w:pPr>
      <w:r>
        <w:t>The guide warned us … .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mind the step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mind the step</w:t>
      </w:r>
    </w:p>
    <w:p w:rsidR="00486F07" w:rsidRPr="00C73E05" w:rsidRDefault="00486F07" w:rsidP="00116839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have minded the step</w:t>
      </w:r>
    </w:p>
    <w:p w:rsidR="00486F07" w:rsidRPr="00C73E05" w:rsidRDefault="00486F07" w:rsidP="00081EEA">
      <w:pPr>
        <w:keepNext/>
        <w:spacing w:before="120" w:after="120" w:line="24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Английский</w:t>
      </w:r>
      <w:r w:rsidRPr="00C73E05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лексика</w:t>
      </w:r>
    </w:p>
    <w:p w:rsidR="00486F07" w:rsidRDefault="00486F07" w:rsidP="00081EEA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71. Задание {{ 387 }} ТЗ № 314</w:t>
      </w:r>
    </w:p>
    <w:p w:rsidR="00486F07" w:rsidRDefault="00486F07" w:rsidP="00081E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Zoologists work hard to … endangered species.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protect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shelter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cover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support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72.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388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315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To improve the … of the water, use a water-purification tablet.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standard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amount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quantity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quality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73.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389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316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Acid rain has caused a lot of … to Europe's trees.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wreck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ruin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damage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disaster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74.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390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317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It's been an adventure for … of us.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lastRenderedPageBreak/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as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same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both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alike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75.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391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318</w:t>
      </w:r>
    </w:p>
    <w:p w:rsidR="00486F07" w:rsidRDefault="00486F07" w:rsidP="00081E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>
        <w:t xml:space="preserve">We finally … </w:t>
      </w:r>
      <w:r w:rsidRPr="00C73E05">
        <w:rPr>
          <w:lang w:val="en-US"/>
        </w:rPr>
        <w:t>London after an exhausting three-hour flight.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arrived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appeared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reached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went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76.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392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319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When we  saw the ghost, we … in fright.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cooled off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chilled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froze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dampened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77.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393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320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I must have been … when you  called - I  didn't hear the phone.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sleepy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asleep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slept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awake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78.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394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321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Her eyesight is week, but her glasses … her to read.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encourage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enable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empower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entitle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79.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395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322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Honey is a sweet … that is produced by bees.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material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substance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matter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fabric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80.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396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323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 xml:space="preserve">When I tasted the coffee it was too …, so I put some sugar in it. 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rotten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sweet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bitter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sour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81.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397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324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Alexander Graham Bell … the telephone.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discovered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invented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explored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researched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lastRenderedPageBreak/>
        <w:t xml:space="preserve">82.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398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325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Sam was so tired that he caught the wrong train by … 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error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fault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mistake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oversight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83.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399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326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Are there any ... reasons why you don't like him?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specific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chief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main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characteristic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84.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400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327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He found it difficult to … with all that noise.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concentrate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consider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calculate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comprehend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85.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401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328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The sea was ... rough that I got seasick.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so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such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such a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such an</w:t>
      </w:r>
    </w:p>
    <w:p w:rsidR="00486F07" w:rsidRDefault="00486F07" w:rsidP="00081EEA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86. Задание {{ 402 }} ТЗ № 329</w:t>
      </w:r>
    </w:p>
    <w:p w:rsidR="00486F07" w:rsidRDefault="00486F07" w:rsidP="00081E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It was … good film that we went to see it again.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so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such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such a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such an</w:t>
      </w:r>
    </w:p>
    <w:p w:rsidR="00486F07" w:rsidRDefault="00486F07" w:rsidP="00081EEA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87. Задание {{ 403 }} ТЗ № 330</w:t>
      </w:r>
    </w:p>
    <w:p w:rsidR="00486F07" w:rsidRDefault="00486F07" w:rsidP="00081E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варниант ответа.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It was … bad weather that we stayed at home.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so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such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such a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such an</w:t>
      </w:r>
    </w:p>
    <w:p w:rsidR="00486F07" w:rsidRDefault="00486F07" w:rsidP="00081EEA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88. Задание {{ 404 }} ТЗ № 331</w:t>
      </w:r>
    </w:p>
    <w:p w:rsidR="00486F07" w:rsidRDefault="00486F07" w:rsidP="00081E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It was … unusual  T-shirt that I had to buy it.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so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such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such a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such an</w:t>
      </w:r>
    </w:p>
    <w:p w:rsidR="00486F07" w:rsidRDefault="00486F07" w:rsidP="00081EEA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89. Задание {{ 405 }} ТЗ № 332</w:t>
      </w:r>
    </w:p>
    <w:p w:rsidR="00486F07" w:rsidRDefault="00486F07" w:rsidP="00081E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He ran … fast that we couldn't catch him.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so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lastRenderedPageBreak/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such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such a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such an</w:t>
      </w:r>
    </w:p>
    <w:p w:rsidR="00486F07" w:rsidRDefault="00486F07" w:rsidP="00081EEA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90. Задание {{ 406 }} ТЗ № 333</w:t>
      </w:r>
    </w:p>
    <w:p w:rsidR="00486F07" w:rsidRDefault="00486F07" w:rsidP="00081E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James, please … the table.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lie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lay</w:t>
      </w:r>
    </w:p>
    <w:p w:rsidR="00486F07" w:rsidRDefault="00486F07" w:rsidP="00081EEA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lying</w:t>
      </w:r>
    </w:p>
    <w:p w:rsidR="00486F07" w:rsidRDefault="00486F07" w:rsidP="00081EEA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laid</w:t>
      </w:r>
    </w:p>
    <w:p w:rsidR="00486F07" w:rsidRDefault="00486F07" w:rsidP="00081EEA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91. Задание {{ 407 }} ТЗ № 334</w:t>
      </w:r>
    </w:p>
    <w:p w:rsidR="00486F07" w:rsidRDefault="00486F07" w:rsidP="00081E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… down and relax.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lie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lay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lying</w:t>
      </w:r>
    </w:p>
    <w:p w:rsidR="00486F07" w:rsidRDefault="00486F07" w:rsidP="00081EEA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laid</w:t>
      </w:r>
    </w:p>
    <w:p w:rsidR="00486F07" w:rsidRDefault="00486F07" w:rsidP="00081EEA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92. Задание {{ 408 }} ТЗ № 335</w:t>
      </w:r>
    </w:p>
    <w:p w:rsidR="00486F07" w:rsidRDefault="00486F07" w:rsidP="00081E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I can't believe him; he must be … 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lie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lay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lying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laid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93.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409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336</w:t>
      </w:r>
    </w:p>
    <w:p w:rsidR="00486F07" w:rsidRDefault="00486F07" w:rsidP="00081E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Default="00486F07" w:rsidP="00081EEA">
      <w:pPr>
        <w:spacing w:after="0" w:line="240" w:lineRule="auto"/>
      </w:pPr>
      <w:r>
        <w:t>He … his towel on the sand.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lie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lay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lying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laid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94.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410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337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She had never felt so happy as she did the first … she saw the ocean.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event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time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moment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occasion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95.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411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338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Colin's got … good taste in music!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such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such a</w:t>
      </w:r>
    </w:p>
    <w:p w:rsidR="00486F07" w:rsidRDefault="00486F07" w:rsidP="00081EEA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so</w:t>
      </w:r>
    </w:p>
    <w:p w:rsidR="00486F07" w:rsidRDefault="00486F07" w:rsidP="00081EEA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therefore</w:t>
      </w:r>
    </w:p>
    <w:p w:rsidR="00486F07" w:rsidRDefault="00486F07" w:rsidP="00081EEA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96. Задание {{ 412 }} ТЗ № 339</w:t>
      </w:r>
    </w:p>
    <w:p w:rsidR="00486F07" w:rsidRDefault="00486F07" w:rsidP="00081E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My best friend … me a secret yesterday.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said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spoke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told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talked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97.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413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340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She bought a … vase in an auction.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ceramic, beautiful, black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black, ceramic, beautiful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ceramic, black, beautiful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beautiful, black, ceramic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98.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414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341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Janet would prefer to renew her contract … look for a new job.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rather than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rather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from to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</w:t>
      </w:r>
    </w:p>
    <w:p w:rsidR="00486F07" w:rsidRDefault="00486F07" w:rsidP="00081EEA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99. Задание {{ 415 }} ТЗ № 342</w:t>
      </w:r>
    </w:p>
    <w:p w:rsidR="00486F07" w:rsidRDefault="00486F07" w:rsidP="00081E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Being late is not only rude … very inconvenient for others.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while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but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but also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whereas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100.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416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343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… his getting up early, he was still late for work.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Even though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In spite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Despite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Although</w:t>
      </w:r>
    </w:p>
    <w:p w:rsidR="00486F07" w:rsidRDefault="00486F07" w:rsidP="00081EEA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101. Задание {{ 417 }} ТЗ № 344</w:t>
      </w:r>
    </w:p>
    <w:p w:rsidR="00486F07" w:rsidRDefault="00486F07" w:rsidP="00081E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варианто ответа.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He likes to … about politics all the time.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speak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talk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say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tell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102.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418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345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If you stop eating cakes and sweets, you will be able to … your weight.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check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examine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control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test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103.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419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346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He's always … animals with love and care.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treated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behaved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used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operated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104.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420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347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Your essay was … good but I know  you can do better.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quite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fairly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lastRenderedPageBreak/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rather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pretty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105.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421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348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Are you … sure that you've got your glasses?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quite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fairly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rather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pretty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106.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422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349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The tropical … of Africa need to be protected from destruction.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regions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states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places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sights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107.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423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350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The sofa will be … in five days.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provided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delivered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sold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offered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108.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424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351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During the voyage, food supplies ran out and the … nearly starved.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band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gang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team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crew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109.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425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352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Electricity is easily … through metal.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generated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conducted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charged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discharged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110.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426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353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The Incas were an ancient South American … 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culture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custom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tradition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civilization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111.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427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354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Music is an important part of American … 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culture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custom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tradition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civilization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112.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428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355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lastRenderedPageBreak/>
        <w:t>The runners were extremely tired after the … 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race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match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game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contest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113.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429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356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My sister entered a beauty … and came second.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race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match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game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contest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114.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430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357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The Canes film … is a big event for the film industry.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fair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festival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bazaar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115.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431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358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I'm afraid your composition … original ideas.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fails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looses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lacks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misses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116.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432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359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The … from Singapore will arrive at Heathrow Airport in 20 minutes.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voyage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trip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journey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flight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117.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433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360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The … across the Atlantic Ocean was very rough.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voyage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trip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journey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flight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118.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434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361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She was … by the horrible news.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shivered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shaken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trembled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shuddered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119.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435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362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Mary is a … customer at that shop.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plain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regular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primary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normal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lastRenderedPageBreak/>
        <w:t xml:space="preserve">120.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436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363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I … my CD recorder to Robin two months ago and he still hasn't given it back.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borrowed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paid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charged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lent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121.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437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364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Her … to pass the exam was unsuccessful.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attempt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effort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labour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duty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122.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438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365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Every … room in the house was damaged.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only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single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one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sole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123.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439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366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Parents worry about the … of television on their children.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questions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effects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results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reactions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124.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440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367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Two prisoners tried to … last night.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miss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escape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pass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stop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125.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441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368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You may … difficulties when studying a foreign language.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create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bear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stand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experience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126.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442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369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I know … how Sue felt when she failed her driving test.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distinctly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essentially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particularly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exactly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127.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443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370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He has written the largest … of poems.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pack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lastRenderedPageBreak/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kit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mixture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collection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128.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444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371</w:t>
      </w:r>
    </w:p>
    <w:p w:rsidR="00486F07" w:rsidRPr="00C73E05" w:rsidRDefault="00486F07" w:rsidP="00081EE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She doesn't want to … on anybody.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stand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base</w:t>
      </w:r>
    </w:p>
    <w:p w:rsidR="00486F07" w:rsidRDefault="00486F07" w:rsidP="00081EEA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depend</w:t>
      </w:r>
    </w:p>
    <w:p w:rsidR="00486F07" w:rsidRDefault="00486F07" w:rsidP="00081EEA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belong</w:t>
      </w:r>
    </w:p>
    <w:p w:rsidR="00486F07" w:rsidRDefault="00486F07" w:rsidP="00081EEA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129. Задание {{ 445 }} ТЗ № 372</w:t>
      </w:r>
    </w:p>
    <w:p w:rsidR="00486F07" w:rsidRDefault="00486F07" w:rsidP="00081E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He had a strong … on his brother.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influence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manipulation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direction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guidance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130.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446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373</w:t>
      </w:r>
    </w:p>
    <w:p w:rsidR="00486F07" w:rsidRDefault="00486F07" w:rsidP="00081E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Default="00486F07" w:rsidP="00081EEA">
      <w:pPr>
        <w:spacing w:after="0" w:line="240" w:lineRule="auto"/>
      </w:pPr>
      <w:r>
        <w:t>I don't … this exercise.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realize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comprehend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perceive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understand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131.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447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388</w:t>
      </w:r>
    </w:p>
    <w:p w:rsidR="00486F07" w:rsidRDefault="00486F07" w:rsidP="00081E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>
        <w:t xml:space="preserve">In the … </w:t>
      </w:r>
      <w:r w:rsidRPr="00C73E05">
        <w:rPr>
          <w:lang w:val="en-US"/>
        </w:rPr>
        <w:t>I used to travel very fast.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old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past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medieval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antique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132.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448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389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Cross the odd word out?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top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base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summit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peak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133.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449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390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Cross the odd word out?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popular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famous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well-known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well-off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134.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450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391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 xml:space="preserve">Find the odd word out. 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reveal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conceal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uncover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expose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135.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451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392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Find the odd word out.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gather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pick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lastRenderedPageBreak/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deal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collect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136.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452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393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Find the odd word out.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recommend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attend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suggest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propose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137.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453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394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Find the odd word out.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trailers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inhabitants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residents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population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138.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454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395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Find the odd word out.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expensive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dear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costly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economical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139.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455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396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Find the odd word out.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identical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different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dissimilar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unlike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140.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456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397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Find the odd word out.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offer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give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accept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distribute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141.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457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398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Find the odd word out.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difficult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hard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tough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basic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142.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458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399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Find the odd word out.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commerce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trade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business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amateur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143.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459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400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Cross the odd word out?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top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base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summit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peak</w:t>
      </w:r>
    </w:p>
    <w:p w:rsidR="00486F07" w:rsidRPr="00C73E05" w:rsidRDefault="00486F07" w:rsidP="00081EEA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144.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460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401</w:t>
      </w:r>
    </w:p>
    <w:p w:rsidR="00486F07" w:rsidRPr="00C73E05" w:rsidRDefault="00486F07" w:rsidP="00081EEA">
      <w:pPr>
        <w:spacing w:after="0" w:line="240" w:lineRule="auto"/>
        <w:rPr>
          <w:lang w:val="en-US"/>
        </w:rPr>
      </w:pPr>
      <w:r w:rsidRPr="00C73E05">
        <w:rPr>
          <w:lang w:val="en-US"/>
        </w:rPr>
        <w:t>Cross the odd word out?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popular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lastRenderedPageBreak/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famous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well-known</w:t>
      </w:r>
    </w:p>
    <w:p w:rsidR="00486F07" w:rsidRPr="00C73E05" w:rsidRDefault="00486F07" w:rsidP="00081EEA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well-off</w:t>
      </w:r>
    </w:p>
    <w:p w:rsidR="00486F07" w:rsidRDefault="00486F07" w:rsidP="00ED3468">
      <w:pPr>
        <w:keepNext/>
        <w:spacing w:before="120" w:after="12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Английский сложный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145. Задание {{ 481 }} ТЗ № 411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… for career in dance generally begins at an early age.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People train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That people train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If training</w:t>
      </w:r>
    </w:p>
    <w:p w:rsidR="00486F07" w:rsidRDefault="00486F07" w:rsidP="00ED3468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Training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146. Задание {{ 482 }} ТЗ № 412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Elfreth's Alley in Philadelphia is the oldest residential street in the United States with … from 1725.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houses are dated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dates of the houses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dating of houses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houses dating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147. Задание {{ 483 }} ТЗ № 413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… developed so rapidly in Alabama primarily because of its rich natural resources.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That heavy industry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Heavy industry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Heavy industry that was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When heavy industry</w:t>
      </w:r>
    </w:p>
    <w:p w:rsidR="00486F07" w:rsidRPr="00C73E05" w:rsidRDefault="00486F07" w:rsidP="00ED3468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148.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484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414</w:t>
      </w:r>
    </w:p>
    <w:p w:rsidR="00486F07" w:rsidRPr="00C73E05" w:rsidRDefault="00486F07" w:rsidP="00ED346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In order to grow vegetables properly, gardeners must know … 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what the requirements for each vegetable are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that the requirements for each vegetable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what are each vegetable's requirements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that is required by each vegetable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149. Задание {{ 485 }} ТЗ № 415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For many years people have wondered … exists elsewhere in the universe.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that life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life which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whether life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life as it</w:t>
      </w:r>
    </w:p>
    <w:p w:rsidR="00486F07" w:rsidRPr="00C73E05" w:rsidRDefault="00486F07" w:rsidP="00ED3468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150.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486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416</w:t>
      </w:r>
    </w:p>
    <w:p w:rsidR="00486F07" w:rsidRPr="00C73E05" w:rsidRDefault="00486F07" w:rsidP="00ED346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Roger Williams was a clergyman, … the colony of Rhode island, and an outspoken advocate of religious and political freedom.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founded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founder of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was the founder of</w:t>
      </w:r>
    </w:p>
    <w:p w:rsidR="00486F07" w:rsidRDefault="00486F07" w:rsidP="00ED3468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he founded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151. Задание {{ 487 }} ТЗ № 417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Paint can be applied to the surface with rollers, …, or spray guns.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brushes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brushes can be used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lastRenderedPageBreak/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with brushes</w:t>
      </w:r>
    </w:p>
    <w:p w:rsidR="00486F07" w:rsidRDefault="00486F07" w:rsidP="00ED3468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by brush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152. Задание {{ 488 }} ТЗ № 418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Barbara Jordan was the first woman in the South to win an election to the House of Representatives, … as a Congresswoman from Texas from 1973 to 1979.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serve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served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serving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has served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153. Задание {{ 489 }} ТЗ № 419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Atlanta is the commercial, financial, and … of Georgia.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centre of administration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administrative centr</w:t>
      </w:r>
      <w:r>
        <w:t>е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centre of administering</w:t>
      </w:r>
    </w:p>
    <w:p w:rsidR="00486F07" w:rsidRDefault="00486F07" w:rsidP="00ED3468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administering centre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154. Задание {{ 490 }} ТЗ № 420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Sara Knight … a fascinating account of a journey she made from Boston to New York in 1704.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written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writes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wrote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writing</w:t>
      </w:r>
    </w:p>
    <w:p w:rsidR="00486F07" w:rsidRPr="00C73E05" w:rsidRDefault="00486F07" w:rsidP="00ED3468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155.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491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421</w:t>
      </w:r>
    </w:p>
    <w:p w:rsidR="00486F07" w:rsidRPr="00C73E05" w:rsidRDefault="00486F07" w:rsidP="00ED346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Geometry is useful … carpentry and navigation.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as in such diverse occupations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such as in diverse occupations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in such diverse occupations as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diverse occupations such as in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156. Задание {{ 492 }} ТЗ № 422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… of the early years of space exploration was the discovery of the Van Allen radiation belt in 1958.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Perhaps the greatest triumph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triumph perhaps greatest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greatest perhaps triumph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triumph greatest perhaps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157. Задание {{ 493 }} ТЗ № 423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Acidophilus bacteria are … in an acid medium.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those that grew best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those grow best that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that those grow best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grow best those that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158. Задание {{ 494 }} ТЗ № 424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Выберите правильный ввриант ответа. 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Thomas Eakins studied not only painting … anatomy when he was training to become an artist.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moreover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but also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as well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and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159. Задание {{ 495 }} ТЗ № 425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In 1923 Jean Toomer wrote a book under the title Cane which combined fiction … poetry to describe the experience of being black in United States.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and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also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or</w:t>
      </w:r>
    </w:p>
    <w:p w:rsidR="00486F07" w:rsidRPr="00C73E05" w:rsidRDefault="00486F07" w:rsidP="00ED3468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160.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496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426</w:t>
      </w:r>
    </w:p>
    <w:p w:rsidR="00486F07" w:rsidRPr="00C73E05" w:rsidRDefault="00486F07" w:rsidP="00ED346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Endive can be used … as a salad green or as a cooking vegetable.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such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both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either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neither</w:t>
      </w:r>
    </w:p>
    <w:p w:rsidR="00486F07" w:rsidRPr="00C73E05" w:rsidRDefault="00486F07" w:rsidP="00ED3468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161.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497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427</w:t>
      </w:r>
    </w:p>
    <w:p w:rsidR="00486F07" w:rsidRPr="00C73E05" w:rsidRDefault="00486F07" w:rsidP="00ED346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Paint is … used to protect wood.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not only the substance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substance which is not only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not only a substance which is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not the only substance</w:t>
      </w:r>
    </w:p>
    <w:p w:rsidR="00486F07" w:rsidRPr="00C73E05" w:rsidRDefault="00486F07" w:rsidP="00ED3468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162.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498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428</w:t>
      </w:r>
    </w:p>
    <w:p w:rsidR="00486F07" w:rsidRPr="00C73E05" w:rsidRDefault="00486F07" w:rsidP="00ED346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Most crustaceans live in the sea, … some live in fresh water, and a few have ventured onto land.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both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also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but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and</w:t>
      </w:r>
    </w:p>
    <w:p w:rsidR="00486F07" w:rsidRPr="00C73E05" w:rsidRDefault="00486F07" w:rsidP="00ED3468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163.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499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429</w:t>
      </w:r>
    </w:p>
    <w:p w:rsidR="00486F07" w:rsidRPr="00C73E05" w:rsidRDefault="00486F07" w:rsidP="00ED346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Wild strawberries are … cultivated strawberries.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not sweeter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not so sweet as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less sweeter than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not sweet as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164. Задание {{ 500 }} ТЗ № 430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Sea bass … freshwater bass.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are larger than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larger the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are as large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than are larger</w:t>
      </w:r>
    </w:p>
    <w:p w:rsidR="00486F07" w:rsidRPr="00C73E05" w:rsidRDefault="00486F07" w:rsidP="00ED3468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165.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501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431</w:t>
      </w:r>
    </w:p>
    <w:p w:rsidR="00486F07" w:rsidRPr="00C73E05" w:rsidRDefault="00486F07" w:rsidP="00ED346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Automobiles, airplanes, and buses use more energy per passenger … 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as do trains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than trains do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trains do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like trains</w:t>
      </w:r>
    </w:p>
    <w:p w:rsidR="00486F07" w:rsidRPr="00C73E05" w:rsidRDefault="00486F07" w:rsidP="00ED3468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166.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502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432</w:t>
      </w:r>
    </w:p>
    <w:p w:rsidR="00486F07" w:rsidRPr="00C73E05" w:rsidRDefault="00486F07" w:rsidP="00ED346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The larger a drop of water, … its freezing temperature.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higher is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lastRenderedPageBreak/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its higher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higher than its</w:t>
      </w:r>
    </w:p>
    <w:p w:rsidR="00486F07" w:rsidRDefault="00486F07" w:rsidP="00ED3468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the highest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167. Задание {{ 503 }} ТЗ № 433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… San Diego and San Francisco, Los Angeles has no natural harbor.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Dissimilar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Unlike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Dislike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Different</w:t>
      </w:r>
    </w:p>
    <w:p w:rsidR="00486F07" w:rsidRPr="00C73E05" w:rsidRDefault="00486F07" w:rsidP="00ED3468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168.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504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434</w:t>
      </w:r>
    </w:p>
    <w:p w:rsidR="00486F07" w:rsidRPr="00C73E05" w:rsidRDefault="00486F07" w:rsidP="00ED346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A butterfly … a moth in a number of ways.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is different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different from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difference is</w:t>
      </w:r>
    </w:p>
    <w:p w:rsidR="00486F07" w:rsidRDefault="00486F07" w:rsidP="00ED3468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differs from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169. Задание {{ 505 }} ТЗ № 435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The Democratic Party is older than the other major American political party, … 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which the Republican party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Republican party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it is the Republican party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Republican party is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170. Задание {{ 506 }} ТЗ № 436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Joseph Henry, … director of the Smithsonian Institute, was Presidents Lincoln's advisor on scientific matters.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first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be the first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was the first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as the first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171. Задание {{ 507 }} ТЗ № 437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The Wasatch Range, … extends from southeastern Idaho into northern Utah.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which is the part of Rocky Mountains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 part of the Rocky Mountains that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is a part of the Rocky Mountains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 part of the Rocky Mountains, it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172. Задание {{ 508 }} ТЗ № 438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… Ruth St. Denis turned to Asian dances to find inspiration for her.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It was the dancer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dancer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That the dancer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dancer was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173. Задание {{ 509 }} ТЗ № 439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… a vast network of computers that connects many of the world's businesses, institutions, and individuals, primarily through modems and phone lines.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Internet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That the Internet, as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Internet is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Internet, which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174. Задание {{ 510 }} ТЗ № 440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Norbert Wiener, … mathematician and logician, had an important role in the development of the computer.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who, as a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was both a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whom a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</w:t>
      </w:r>
    </w:p>
    <w:p w:rsidR="00486F07" w:rsidRPr="00C73E05" w:rsidRDefault="00486F07" w:rsidP="00ED3468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175.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461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374</w:t>
      </w:r>
    </w:p>
    <w:p w:rsidR="00486F07" w:rsidRPr="00C73E05" w:rsidRDefault="00486F07" w:rsidP="00ED346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He … the ball hard and this time it ... into the back of the net.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hitted, flew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hit, flew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hit, flowed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was hitted, flied</w:t>
      </w:r>
    </w:p>
    <w:p w:rsidR="00486F07" w:rsidRPr="00C73E05" w:rsidRDefault="00486F07" w:rsidP="00ED3468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176.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462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375</w:t>
      </w:r>
    </w:p>
    <w:p w:rsidR="00486F07" w:rsidRPr="00C73E05" w:rsidRDefault="00486F07" w:rsidP="00ED346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If the Spanish team ... to do so well, they ... the World Cup.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will continue, will be winning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continues, will win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continues, will be won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is continued, will be winning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177. Задание {{ 463 }} ТЗ № 376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I don't think your brother ... the party. He ... looking at his watch.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enjoys, kept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is enjoying, keeps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was enjoying, had been kept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has been enjoying, is kept</w:t>
      </w:r>
    </w:p>
    <w:p w:rsidR="00486F07" w:rsidRPr="00C73E05" w:rsidRDefault="00486F07" w:rsidP="00ED3468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178.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464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377</w:t>
      </w:r>
    </w:p>
    <w:p w:rsidR="00486F07" w:rsidRPr="00C73E05" w:rsidRDefault="00486F07" w:rsidP="00ED346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 xml:space="preserve">. 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… great apes, the gibbon is the smallest.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Four of the types of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four types of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Four types of the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Of the four types of</w:t>
      </w:r>
    </w:p>
    <w:p w:rsidR="00486F07" w:rsidRPr="00C73E05" w:rsidRDefault="00486F07" w:rsidP="00ED3468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179.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465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378</w:t>
      </w:r>
    </w:p>
    <w:p w:rsidR="00486F07" w:rsidRPr="00C73E05" w:rsidRDefault="00486F07" w:rsidP="00ED346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 xml:space="preserve">. 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Most southern state had set up primary school systems by the late eighteenth century, but only in New England … and open to all students.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primary schools were free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were primary schools free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free were primary schools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were free primary schools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180. Задание {{ 466 }} ТЗ № 379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Выберите правильный вариант ответа. 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Scientists cannot agree on … related to other orders of insects.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that fleas are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how fleas are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how are fleas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fleas that are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181. Задание {{ 467 }} ТЗ № 380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… is a narrow strip of woods along the stream in an open grassland.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lastRenderedPageBreak/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Ecologists use the term "gallery forest"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What do ecologists call a "gallery forest"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"Gallery forest" is the term ecologists use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What ecologists call a "gallery forest"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182. Задание {{ 468 }} ТЗ № 381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Reinforced concrete is concrete that is strengthened by metal bars … 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in it that are embedded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embedded that are in it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are that it embedded in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that are embedded in it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183. Задание {{ 469 }} ТЗ № 382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The Franklin stove, which became common in 1790s, burned wood … an open fireplace.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efficiently much more than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much more efficiently than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much more that efficiently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more efficiently much than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184. Задание {{ 470 }} ТЗ № 383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Not until the seventeenth century … to measure the speed of light.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did anyone even attempt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anyone did even attempt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did anyone attempt even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did even attempt anyone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185. Задание {{ 471 }} ТЗ № 384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… of the chamber music is the string quartet.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famous most form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most famous form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form most famous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Most the form famous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186. Задание {{ 472 }} ТЗ № 402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Hills known as land islands, or salt domes, are … Louisiana's marshlands.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extremely interesting features of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of extremely interesting features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interesting extremely features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extremely interesting of features</w:t>
      </w:r>
    </w:p>
    <w:p w:rsidR="00486F07" w:rsidRPr="00C73E05" w:rsidRDefault="00486F07" w:rsidP="00ED3468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187.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473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403</w:t>
      </w:r>
    </w:p>
    <w:p w:rsidR="00486F07" w:rsidRPr="00C73E05" w:rsidRDefault="00486F07" w:rsidP="00ED346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… industries, such as banking and travel, in which computers are not a convenience but a necessity.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Where some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In some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Some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There are some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188. Задание {{ 474 }} ТЗ № 404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A substance that is harmless to a person who has no allergies can cause mild to serious reactions in a person … allergies.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has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which having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can have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lastRenderedPageBreak/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with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189. Задание {{ 475 }} ТЗ № 405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The bark of a tree thickens … 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with age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it gets older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as older</w:t>
      </w:r>
    </w:p>
    <w:p w:rsidR="00486F07" w:rsidRDefault="00486F07" w:rsidP="00ED3468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by age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190. Задание {{ 476 }} ТЗ № 406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… seed of a flowering plant is covered by a dense protective coat.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On each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Each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Each of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That each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191. Задание {{ 477 }} ТЗ № 407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Energy can be defined as the ability … 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do working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do work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doing work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work to be done</w:t>
      </w:r>
    </w:p>
    <w:p w:rsidR="00486F07" w:rsidRPr="00C73E05" w:rsidRDefault="00486F07" w:rsidP="00ED3468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192.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478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408</w:t>
      </w:r>
    </w:p>
    <w:p w:rsidR="00486F07" w:rsidRPr="00C73E05" w:rsidRDefault="00486F07" w:rsidP="00ED346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… was one of the most difficult tasks pioneers faced on their journeys west.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Crossing rivers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While crossing rivers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Rivers being crossed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By crossing rivers</w:t>
      </w:r>
    </w:p>
    <w:p w:rsidR="00486F07" w:rsidRPr="00C73E05" w:rsidRDefault="00486F07" w:rsidP="00ED3468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193.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479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409</w:t>
      </w:r>
    </w:p>
    <w:p w:rsidR="00486F07" w:rsidRPr="00C73E05" w:rsidRDefault="00486F07" w:rsidP="00ED346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… at home requires only three types of chemicals, several pieces of simple equipment, and running water.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For the development of film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develop film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When film is developed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In developing film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194. Задание {{ 480 }} ТЗ № 410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Power tools require careful handling … injures.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by avoiding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they avoid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avoid</w:t>
      </w:r>
    </w:p>
    <w:p w:rsidR="00486F07" w:rsidRDefault="00486F07" w:rsidP="00ED3468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that avoid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195. Задание {{ 511 }} ТЗ № 441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Vanilla, … is grown chiefly for its seedpod, which yields a flavoring extract.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 tropical plant of the orchid family that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 tropical plant of the orchid family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it is a tropical plant of the orchid family that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as a tropical plant of the orchid family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196. Задание {{ 512 }} ТЗ № 442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Unlike most modernist poets, … based on ordinary speech.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lastRenderedPageBreak/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Robert Frost's poems were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works of Robert Frost were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Robert Frost wrote poems that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poetry written by Robert Frost was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197. Задание {{ 513 }} ТЗ № 443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Early carpenters, having … nails, had to use wooden pegs to secure their constructions.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no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not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without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neither</w:t>
      </w:r>
    </w:p>
    <w:p w:rsidR="00486F07" w:rsidRPr="00C73E05" w:rsidRDefault="00486F07" w:rsidP="00ED3468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198.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514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444</w:t>
      </w:r>
    </w:p>
    <w:p w:rsidR="00486F07" w:rsidRPr="00C73E05" w:rsidRDefault="00486F07" w:rsidP="00ED346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Until the 1960s, customers could open small savings accounts at U.S. post offices, but that service is … offered.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no longer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not longer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no long</w:t>
      </w:r>
    </w:p>
    <w:p w:rsidR="00486F07" w:rsidRDefault="00486F07" w:rsidP="00ED3468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not along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199. Задание {{ 515 }} ТЗ № 445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A serious study of physics is impossible … a knowledge of mathematics.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not with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no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not having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without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200. Задание {{ 516 }} ТЗ № 446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Early astronomers believed that the fainter a star, …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it was farther away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farther away was it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that it was farther away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farther away it was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201. Задание {{ 517 }} ТЗ № 447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Jupiter's moons can be easily seen through ... binoculars or a small telescope.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either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if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whether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or</w:t>
      </w:r>
    </w:p>
    <w:p w:rsidR="00486F07" w:rsidRPr="00C73E05" w:rsidRDefault="00486F07" w:rsidP="00ED3468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202.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518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448</w:t>
      </w:r>
    </w:p>
    <w:p w:rsidR="00486F07" w:rsidRPr="00C73E05" w:rsidRDefault="00486F07" w:rsidP="00ED346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Subtropical zones … temperate zones but they still have distinct summer and winter seasons.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that are warmer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warmer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are warmer as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are warmer than</w:t>
      </w:r>
    </w:p>
    <w:p w:rsidR="00486F07" w:rsidRPr="00C73E05" w:rsidRDefault="00486F07" w:rsidP="00ED3468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203.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519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449</w:t>
      </w:r>
    </w:p>
    <w:p w:rsidR="00486F07" w:rsidRPr="00C73E05" w:rsidRDefault="00486F07" w:rsidP="00ED346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The art of landscape architecture is … that of architecture itself.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almost as old as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as almost old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almost as old than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old as almost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204. Задание {{ 520 }} ТЗ № 450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Elfego Baca, … legendary Mexican-American folk hero, was a lawman in New Mexico in the late 1880s.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who, as a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was a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and he was a</w:t>
      </w:r>
    </w:p>
    <w:p w:rsidR="00486F07" w:rsidRPr="00C73E05" w:rsidRDefault="00486F07" w:rsidP="00ED3468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205.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521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451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Default="00486F07" w:rsidP="00ED3468">
      <w:pPr>
        <w:spacing w:after="0" w:line="240" w:lineRule="auto"/>
      </w:pPr>
      <w:r>
        <w:t>Many flowers … in spring.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blend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bloom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brace</w:t>
      </w:r>
    </w:p>
    <w:p w:rsidR="00486F07" w:rsidRPr="00C73E05" w:rsidRDefault="00486F07" w:rsidP="00ED3468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206.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522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452</w:t>
      </w:r>
    </w:p>
    <w:p w:rsidR="00486F07" w:rsidRPr="00C73E05" w:rsidRDefault="00486F07" w:rsidP="00ED346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Sculptors use hammers and chisels to … statues from stone.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cherish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compel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carve</w:t>
      </w:r>
    </w:p>
    <w:p w:rsidR="00486F07" w:rsidRPr="00C73E05" w:rsidRDefault="00486F07" w:rsidP="00ED3468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207.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523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453</w:t>
      </w:r>
    </w:p>
    <w:p w:rsidR="00486F07" w:rsidRPr="00C73E05" w:rsidRDefault="00486F07" w:rsidP="00ED346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The use of seat belts is … many states, failure to wear them may result in fines.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covert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cruel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compulsory</w:t>
      </w:r>
    </w:p>
    <w:p w:rsidR="00486F07" w:rsidRPr="00C73E05" w:rsidRDefault="00486F07" w:rsidP="00ED3468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208.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524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454</w:t>
      </w:r>
    </w:p>
    <w:p w:rsidR="00486F07" w:rsidRPr="00C73E05" w:rsidRDefault="00486F07" w:rsidP="00ED346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Many people feel that Hawaii has an almost … climate.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idle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ideal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impartial</w:t>
      </w:r>
    </w:p>
    <w:p w:rsidR="00486F07" w:rsidRPr="00C73E05" w:rsidRDefault="00486F07" w:rsidP="00ED3468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209.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525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455</w:t>
      </w:r>
    </w:p>
    <w:p w:rsidR="00486F07" w:rsidRPr="00C73E05" w:rsidRDefault="00486F07" w:rsidP="00ED346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Trade with Britain and the West Indies allowed colonial seaports such as Boston to … 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postpone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provoke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prosper</w:t>
      </w:r>
    </w:p>
    <w:p w:rsidR="00486F07" w:rsidRPr="00C73E05" w:rsidRDefault="00486F07" w:rsidP="00ED3468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210.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526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456</w:t>
      </w:r>
    </w:p>
    <w:p w:rsidR="00486F07" w:rsidRPr="00C73E05" w:rsidRDefault="00486F07" w:rsidP="00ED346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… materials have less economic value than processed materials.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Raw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Rash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Renowned</w:t>
      </w:r>
    </w:p>
    <w:p w:rsidR="00486F07" w:rsidRPr="00C73E05" w:rsidRDefault="00486F07" w:rsidP="00ED3468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211.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527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457</w:t>
      </w:r>
    </w:p>
    <w:p w:rsidR="00486F07" w:rsidRPr="00C73E05" w:rsidRDefault="00486F07" w:rsidP="00ED346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ответа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Salt can be used to keep oil from …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struggling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spoiling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stalling</w:t>
      </w:r>
    </w:p>
    <w:p w:rsidR="00486F07" w:rsidRPr="00C73E05" w:rsidRDefault="00486F07" w:rsidP="00ED3468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212.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528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458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Default="00486F07" w:rsidP="00ED3468">
      <w:pPr>
        <w:spacing w:after="0" w:line="240" w:lineRule="auto"/>
      </w:pPr>
      <w:r>
        <w:t>The Great Plains cover … area.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lastRenderedPageBreak/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 vast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 viable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an ultimate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213. Задание {{ 529 }} ТЗ № 459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The equator is … line running around the center of the Earth.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an imaginative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 jagged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an imaginary</w:t>
      </w:r>
    </w:p>
    <w:p w:rsidR="00486F07" w:rsidRDefault="00486F07" w:rsidP="00ED3468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214. Задание {{ 530 }} ТЗ № 460</w:t>
      </w:r>
    </w:p>
    <w:p w:rsidR="00486F07" w:rsidRDefault="00486F07" w:rsidP="00ED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ответа.</w:t>
      </w:r>
    </w:p>
    <w:p w:rsidR="00486F07" w:rsidRPr="00C73E05" w:rsidRDefault="00486F07" w:rsidP="00ED3468">
      <w:pPr>
        <w:spacing w:after="0" w:line="240" w:lineRule="auto"/>
        <w:rPr>
          <w:lang w:val="en-US"/>
        </w:rPr>
      </w:pPr>
      <w:r w:rsidRPr="00C73E05">
        <w:rPr>
          <w:lang w:val="en-US"/>
        </w:rPr>
        <w:t>Motorists can be fined for driving …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recklessly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reliably</w:t>
      </w:r>
    </w:p>
    <w:p w:rsidR="00486F07" w:rsidRPr="00C73E05" w:rsidRDefault="00486F07" w:rsidP="00ED3468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rigidly</w:t>
      </w:r>
    </w:p>
    <w:p w:rsidR="00486F07" w:rsidRPr="00C73E05" w:rsidRDefault="00486F07" w:rsidP="0037368D">
      <w:pPr>
        <w:keepNext/>
        <w:spacing w:before="120" w:after="120" w:line="24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Английский</w:t>
      </w:r>
      <w:r w:rsidRPr="00C73E05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язык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215.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247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461</w:t>
      </w:r>
    </w:p>
    <w:p w:rsidR="00486F07" w:rsidRDefault="00486F07" w:rsidP="0037368D">
      <w:pPr>
        <w:spacing w:after="0" w:line="240" w:lineRule="auto"/>
      </w:pPr>
      <w:r>
        <w:t>Найдите синоним слова "to giggle":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laugh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sing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dance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go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listen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216.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248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462</w:t>
      </w:r>
    </w:p>
    <w:p w:rsidR="00486F07" w:rsidRDefault="00486F07" w:rsidP="0037368D">
      <w:pPr>
        <w:spacing w:after="0" w:line="240" w:lineRule="auto"/>
      </w:pPr>
      <w:r>
        <w:t>Антонимом слова "ugly" является: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kind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clever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handsome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boring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honest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217.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249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463</w:t>
      </w:r>
    </w:p>
    <w:p w:rsidR="00486F07" w:rsidRDefault="00486F07" w:rsidP="0037368D">
      <w:pPr>
        <w:spacing w:after="0" w:line="240" w:lineRule="auto"/>
      </w:pPr>
      <w:r>
        <w:t>Выбери фразовый глагол со значением "оторваться":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come across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come along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come in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come back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come off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218.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250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464</w:t>
      </w:r>
    </w:p>
    <w:p w:rsidR="00486F07" w:rsidRDefault="00486F07" w:rsidP="0037368D">
      <w:pPr>
        <w:spacing w:after="0" w:line="240" w:lineRule="auto"/>
      </w:pPr>
      <w:r>
        <w:t>Общим для данной группы слов является слово: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Parents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Childhood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Education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Biography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Relatives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219.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251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465</w:t>
      </w:r>
    </w:p>
    <w:p w:rsidR="00486F07" w:rsidRDefault="00486F07" w:rsidP="0037368D">
      <w:pPr>
        <w:spacing w:after="0" w:line="240" w:lineRule="auto"/>
      </w:pPr>
      <w:r>
        <w:t>Выберите определение к слову "include":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have as a friend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something very amusing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 new group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have a new group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put into a group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220.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252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466</w:t>
      </w:r>
    </w:p>
    <w:p w:rsidR="00486F07" w:rsidRDefault="00486F07" w:rsidP="00373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Вставьте пропущенное слово в идиоме: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 w:rsidRPr="00C73E05">
        <w:rPr>
          <w:lang w:val="en-US"/>
        </w:rPr>
        <w:t>Keep an … on someone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eye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head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ear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leg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hand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221.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253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467</w:t>
      </w:r>
    </w:p>
    <w:p w:rsidR="00486F07" w:rsidRPr="00C73E05" w:rsidRDefault="00486F07" w:rsidP="0037368D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Закончите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идиому</w:t>
      </w:r>
      <w:r w:rsidRPr="00C73E05">
        <w:rPr>
          <w:sz w:val="24"/>
          <w:szCs w:val="24"/>
          <w:lang w:val="en-US"/>
        </w:rPr>
        <w:t>: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 w:rsidRPr="00C73E05">
        <w:rPr>
          <w:lang w:val="en-US"/>
        </w:rPr>
        <w:t>Under a …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weather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cloud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air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rain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water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222.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254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468</w:t>
      </w:r>
    </w:p>
    <w:p w:rsidR="00486F07" w:rsidRPr="00C73E05" w:rsidRDefault="00486F07" w:rsidP="0037368D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Закончите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пословицу</w:t>
      </w:r>
      <w:r w:rsidRPr="00C73E05">
        <w:rPr>
          <w:sz w:val="24"/>
          <w:szCs w:val="24"/>
          <w:lang w:val="en-US"/>
        </w:rPr>
        <w:t>: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 w:rsidRPr="00C73E05">
        <w:rPr>
          <w:lang w:val="en-US"/>
        </w:rPr>
        <w:t>Good fences make …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good friends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bad manners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good mates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good neighbours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bad country</w:t>
      </w:r>
    </w:p>
    <w:p w:rsidR="00486F07" w:rsidRDefault="00486F07" w:rsidP="0037368D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223. Задание {{ 255 }} ТЗ № 469</w:t>
      </w:r>
    </w:p>
    <w:p w:rsidR="00486F07" w:rsidRDefault="00486F07" w:rsidP="0037368D">
      <w:pPr>
        <w:spacing w:after="0" w:line="240" w:lineRule="auto"/>
      </w:pPr>
      <w:r>
        <w:t>Выберите эквивалент слову "культурный":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culture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cultural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culturaly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cultures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cultured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224.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256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470</w:t>
      </w:r>
    </w:p>
    <w:p w:rsidR="00486F07" w:rsidRPr="00C73E05" w:rsidRDefault="00486F07" w:rsidP="0037368D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Образуйте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сложное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слово</w:t>
      </w:r>
      <w:r w:rsidRPr="00C73E05">
        <w:rPr>
          <w:sz w:val="24"/>
          <w:szCs w:val="24"/>
          <w:lang w:val="en-US"/>
        </w:rPr>
        <w:t>: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 w:rsidRPr="00C73E05">
        <w:rPr>
          <w:lang w:val="en-US"/>
        </w:rPr>
        <w:t>under -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campaign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cooked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need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former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less</w:t>
      </w:r>
    </w:p>
    <w:p w:rsidR="00486F07" w:rsidRDefault="00486F07" w:rsidP="0037368D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225. Задание {{ 257 }} ТЗ № 471</w:t>
      </w:r>
    </w:p>
    <w:p w:rsidR="00486F07" w:rsidRDefault="00486F07" w:rsidP="00373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вариант:</w:t>
      </w:r>
    </w:p>
    <w:p w:rsidR="00486F07" w:rsidRDefault="00486F07" w:rsidP="0037368D">
      <w:pPr>
        <w:spacing w:after="0" w:line="240" w:lineRule="auto"/>
      </w:pPr>
      <w:r>
        <w:t xml:space="preserve">Пенсионный возраст для женщин в Британии 60. 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retirement age is sixty for women in Britain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retirement age is the sixty for women Britain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retirement age is a sixty for women in Britain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retirement age is sixtyth for women in Britain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retirement age is sixtieth for women in Britain</w:t>
      </w:r>
    </w:p>
    <w:p w:rsidR="00486F07" w:rsidRDefault="00486F07" w:rsidP="0037368D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226. Задание {{ 258 }} ТЗ № 472</w:t>
      </w:r>
    </w:p>
    <w:p w:rsidR="00486F07" w:rsidRDefault="00486F07" w:rsidP="00373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местоимения: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 w:rsidRPr="00C73E05">
        <w:rPr>
          <w:lang w:val="en-US"/>
        </w:rPr>
        <w:t>What do you know about  …?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your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my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them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our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their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lastRenderedPageBreak/>
        <w:t xml:space="preserve">227.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259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473</w:t>
      </w:r>
    </w:p>
    <w:p w:rsidR="00486F07" w:rsidRDefault="00486F07" w:rsidP="00373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Найдите нужный вариант вопросительного слова: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 w:rsidRPr="00C73E05">
        <w:rPr>
          <w:lang w:val="en-US"/>
        </w:rPr>
        <w:t>… will happen there?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How many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Why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When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How much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What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228.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260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474</w:t>
      </w:r>
    </w:p>
    <w:p w:rsidR="00486F07" w:rsidRPr="00C73E05" w:rsidRDefault="00486F07" w:rsidP="0037368D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Вставьте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пропущенное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слово</w:t>
      </w:r>
      <w:r w:rsidRPr="00C73E05">
        <w:rPr>
          <w:sz w:val="24"/>
          <w:szCs w:val="24"/>
          <w:lang w:val="en-US"/>
        </w:rPr>
        <w:t>: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 w:rsidRPr="00C73E05">
        <w:rPr>
          <w:lang w:val="en-US"/>
        </w:rPr>
        <w:t>Did … exciting happen?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any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something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anything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some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everything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229.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261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475</w:t>
      </w:r>
    </w:p>
    <w:p w:rsidR="00486F07" w:rsidRDefault="00486F07" w:rsidP="0037368D">
      <w:pPr>
        <w:spacing w:after="0" w:line="240" w:lineRule="auto"/>
      </w:pPr>
      <w:r>
        <w:t>Выберите  правильный  вариант перевода слова "Вращаться":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preserve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improvise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revolve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circle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remove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230.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262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476</w:t>
      </w:r>
    </w:p>
    <w:p w:rsidR="00486F07" w:rsidRDefault="00486F07" w:rsidP="0037368D">
      <w:pPr>
        <w:spacing w:after="0" w:line="240" w:lineRule="auto"/>
      </w:pPr>
      <w:r>
        <w:t>Выберите правильный вариант притяжательной формы: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Queen Victoria reign's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Queen of Victoria reign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Queen Victoria's reign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Queen's Victoria reign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Queen Victoria of reign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231.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263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477</w:t>
      </w:r>
    </w:p>
    <w:p w:rsidR="00486F07" w:rsidRDefault="00486F07" w:rsidP="0037368D">
      <w:pPr>
        <w:spacing w:after="0" w:line="240" w:lineRule="auto"/>
      </w:pPr>
      <w:r>
        <w:t>Найдите неисчисляемое существительное: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operation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residue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slick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incident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honesty</w:t>
      </w:r>
    </w:p>
    <w:p w:rsidR="00486F07" w:rsidRDefault="00486F07" w:rsidP="0037368D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232. Задание {{ 264 }} ТЗ № 478</w:t>
      </w:r>
    </w:p>
    <w:p w:rsidR="00486F07" w:rsidRDefault="00486F07" w:rsidP="0037368D">
      <w:pPr>
        <w:spacing w:after="0" w:line="240" w:lineRule="auto"/>
      </w:pPr>
      <w:r>
        <w:t>Найдите существительное: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healthy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thirty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economy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cloudy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windy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233.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265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479</w:t>
      </w:r>
    </w:p>
    <w:p w:rsidR="00486F07" w:rsidRDefault="00486F07" w:rsidP="0037368D">
      <w:pPr>
        <w:spacing w:after="0" w:line="240" w:lineRule="auto"/>
      </w:pPr>
      <w:r>
        <w:t>Выберите притяжательную форму существительного в единственном числе: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Women's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Council's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Lords'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Ministers'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Boys'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234.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266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480</w:t>
      </w:r>
    </w:p>
    <w:p w:rsidR="00486F07" w:rsidRDefault="00486F07" w:rsidP="0037368D">
      <w:pPr>
        <w:spacing w:after="0" w:line="240" w:lineRule="auto"/>
      </w:pPr>
      <w:r>
        <w:t>Выберите правильно написанное слово:</w:t>
      </w:r>
    </w:p>
    <w:p w:rsidR="00486F07" w:rsidRDefault="00486F07" w:rsidP="0037368D">
      <w:pPr>
        <w:spacing w:after="0" w:line="240" w:lineRule="auto"/>
        <w:ind w:left="720" w:hanging="72"/>
      </w:pPr>
      <w:r>
        <w:lastRenderedPageBreak/>
        <w:sym w:font="Wingdings 2" w:char="F0A3"/>
      </w:r>
      <w:r>
        <w:rPr>
          <w:sz w:val="24"/>
          <w:szCs w:val="24"/>
        </w:rPr>
        <w:t xml:space="preserve">  </w:t>
      </w:r>
      <w:r>
        <w:t>comittee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committe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committee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camittee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cammittee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235.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267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481</w:t>
      </w:r>
    </w:p>
    <w:p w:rsidR="00486F07" w:rsidRDefault="00486F07" w:rsidP="00373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Поставьте глагол в нужной форме: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 w:rsidRPr="00C73E05">
        <w:rPr>
          <w:lang w:val="en-US"/>
        </w:rPr>
        <w:t xml:space="preserve">We … each other for a few weeks. 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are known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will known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have known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hade been knowing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know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236.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268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482</w:t>
      </w:r>
    </w:p>
    <w:p w:rsidR="00486F07" w:rsidRDefault="00486F07" w:rsidP="0037368D">
      <w:pPr>
        <w:spacing w:after="0" w:line="240" w:lineRule="auto"/>
      </w:pPr>
      <w:r>
        <w:t>Найдите форму глагола в пассивном залоге: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was estimating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had estimated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was estimated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have been estimating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will estimate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237.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269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483</w:t>
      </w:r>
    </w:p>
    <w:p w:rsidR="00486F07" w:rsidRDefault="00486F07" w:rsidP="00373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Определите, чем является выделенное слово. 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 w:rsidRPr="00C73E05">
        <w:rPr>
          <w:lang w:val="en-US"/>
        </w:rPr>
        <w:t>He cannot BEHAVE so.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>
        <w:t>наречием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>
        <w:t>герундием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инфинитивом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модальным глаголом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причастием</w:t>
      </w:r>
    </w:p>
    <w:p w:rsidR="00486F07" w:rsidRDefault="00486F07" w:rsidP="0037368D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238. Задание {{ 270 }} ТЗ № 484</w:t>
      </w:r>
    </w:p>
    <w:p w:rsidR="00486F07" w:rsidRPr="00C73E05" w:rsidRDefault="00486F07" w:rsidP="0037368D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вопрос</w:t>
      </w:r>
      <w:r w:rsidRPr="00C73E05">
        <w:rPr>
          <w:sz w:val="24"/>
          <w:szCs w:val="24"/>
          <w:lang w:val="en-US"/>
        </w:rPr>
        <w:t>: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 w:rsidRPr="00C73E05">
        <w:rPr>
          <w:lang w:val="en-US"/>
        </w:rPr>
        <w:t>Petrol spoils children's lungs.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What does petrol spoil?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Which does petrol spoil?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What did petrol spoil?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What will petrol spoil?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Where does petrol spoil?</w:t>
      </w:r>
    </w:p>
    <w:p w:rsidR="00486F07" w:rsidRDefault="00486F07" w:rsidP="0037368D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239. Задание {{ 271 }} ТЗ № 485</w:t>
      </w:r>
    </w:p>
    <w:p w:rsidR="00486F07" w:rsidRDefault="00486F07" w:rsidP="0037368D">
      <w:pPr>
        <w:spacing w:after="0" w:line="240" w:lineRule="auto"/>
      </w:pPr>
      <w:r>
        <w:t>Найдите правильное отрицательное предложение: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There isn't some milk in the fridge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There is not some milk in the fridge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There isn't any milk in the fridge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There is not some milk in the fridge, isn't there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There is not any milk in the fridge, is not there</w:t>
      </w:r>
    </w:p>
    <w:p w:rsidR="00486F07" w:rsidRDefault="00486F07" w:rsidP="0037368D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240. Задание {{ 272 }} ТЗ № 486</w:t>
      </w:r>
    </w:p>
    <w:p w:rsidR="00486F07" w:rsidRDefault="00486F07" w:rsidP="0037368D">
      <w:pPr>
        <w:spacing w:after="0" w:line="240" w:lineRule="auto"/>
      </w:pPr>
      <w:r>
        <w:t>Выберите правильный вариант Complex Object: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 won't you to read this book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 want to you to read this book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 want you to read this book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 want you read this book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 want you not read this book</w:t>
      </w:r>
    </w:p>
    <w:p w:rsidR="00486F07" w:rsidRDefault="00486F07" w:rsidP="0037368D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241. Задание {{ 273 }} ТЗ № 487</w:t>
      </w:r>
    </w:p>
    <w:p w:rsidR="00486F07" w:rsidRDefault="00486F07" w:rsidP="00373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Вставьте пропущенное слово: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 w:rsidRPr="00C73E05">
        <w:rPr>
          <w:lang w:val="en-US"/>
        </w:rPr>
        <w:t>My father … listen to pop music.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lastRenderedPageBreak/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uses to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went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used to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goes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use</w:t>
      </w:r>
    </w:p>
    <w:p w:rsidR="00486F07" w:rsidRDefault="00486F07" w:rsidP="0037368D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242. Задание {{ 274 }} ТЗ № 488</w:t>
      </w:r>
    </w:p>
    <w:p w:rsidR="00486F07" w:rsidRDefault="00486F07" w:rsidP="00373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Определите, чем является выделенное слово: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 w:rsidRPr="00C73E05">
        <w:rPr>
          <w:lang w:val="en-US"/>
        </w:rPr>
        <w:t>Ann enjoys LISTENING to music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>
        <w:t>модальным</w:t>
      </w:r>
      <w:r w:rsidRPr="00C73E05">
        <w:rPr>
          <w:lang w:val="en-US"/>
        </w:rPr>
        <w:t xml:space="preserve"> </w:t>
      </w:r>
      <w:r>
        <w:t>глаголом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причастием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наречием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герундием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инфинитивом</w:t>
      </w:r>
    </w:p>
    <w:p w:rsidR="00486F07" w:rsidRDefault="00486F07" w:rsidP="0037368D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243. Задание {{ 275 }} ТЗ № 489</w:t>
      </w:r>
    </w:p>
    <w:p w:rsidR="00486F07" w:rsidRDefault="00486F07" w:rsidP="00373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Определите функцию герундия в предложении: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 w:rsidRPr="00C73E05">
        <w:rPr>
          <w:lang w:val="en-US"/>
        </w:rPr>
        <w:t xml:space="preserve">Swimming is healthy for you. 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обстоятельство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сказуемое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подлежащее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определение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дополнение</w:t>
      </w:r>
    </w:p>
    <w:p w:rsidR="00486F07" w:rsidRDefault="00486F07" w:rsidP="0037368D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244. Задание {{ 276 }} ТЗ № 490</w:t>
      </w:r>
    </w:p>
    <w:p w:rsidR="00486F07" w:rsidRDefault="00486F07" w:rsidP="0037368D">
      <w:pPr>
        <w:spacing w:after="0" w:line="240" w:lineRule="auto"/>
      </w:pPr>
      <w:r>
        <w:t>Выберите правильно написанное слово: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journalist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jurnalist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journerlist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journalest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jornalist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245.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277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491</w:t>
      </w:r>
    </w:p>
    <w:p w:rsidR="00486F07" w:rsidRDefault="00486F07" w:rsidP="0037368D">
      <w:pPr>
        <w:spacing w:after="0" w:line="240" w:lineRule="auto"/>
      </w:pPr>
      <w:r>
        <w:t>Выберите правильно написанное слово: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interpretur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interpretor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inturpreter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interpreter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interpriter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246.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278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492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>
        <w:t>Найдите</w:t>
      </w:r>
      <w:r w:rsidRPr="00C73E05">
        <w:rPr>
          <w:lang w:val="en-US"/>
        </w:rPr>
        <w:t xml:space="preserve"> </w:t>
      </w:r>
      <w:r>
        <w:t>синоним</w:t>
      </w:r>
      <w:r w:rsidRPr="00C73E05">
        <w:rPr>
          <w:lang w:val="en-US"/>
        </w:rPr>
        <w:t xml:space="preserve"> </w:t>
      </w:r>
      <w:r>
        <w:t>слова</w:t>
      </w:r>
      <w:r w:rsidRPr="00C73E05">
        <w:rPr>
          <w:lang w:val="en-US"/>
        </w:rPr>
        <w:t xml:space="preserve"> "amusing":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funny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kind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strict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boring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clever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247.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279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493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>
        <w:t>Антонимом</w:t>
      </w:r>
      <w:r w:rsidRPr="00C73E05">
        <w:rPr>
          <w:lang w:val="en-US"/>
        </w:rPr>
        <w:t xml:space="preserve"> </w:t>
      </w:r>
      <w:r>
        <w:t>слова</w:t>
      </w:r>
      <w:r w:rsidRPr="00C73E05">
        <w:rPr>
          <w:lang w:val="en-US"/>
        </w:rPr>
        <w:t xml:space="preserve"> "children" </w:t>
      </w:r>
      <w:r>
        <w:t>является</w:t>
      </w:r>
      <w:r w:rsidRPr="00C73E05">
        <w:rPr>
          <w:lang w:val="en-US"/>
        </w:rPr>
        <w:t>: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teachers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teenagers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adults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babies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doctors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248.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280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494</w:t>
      </w:r>
    </w:p>
    <w:p w:rsidR="00486F07" w:rsidRDefault="00486F07" w:rsidP="0037368D">
      <w:pPr>
        <w:spacing w:after="0" w:line="240" w:lineRule="auto"/>
      </w:pPr>
      <w:r>
        <w:t>Общим для данной группы слов является слово: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School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Grade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University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lastRenderedPageBreak/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Education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Level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249.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281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495</w:t>
      </w:r>
    </w:p>
    <w:p w:rsidR="00486F07" w:rsidRDefault="00486F07" w:rsidP="0037368D">
      <w:pPr>
        <w:spacing w:after="0" w:line="240" w:lineRule="auto"/>
      </w:pPr>
      <w:r>
        <w:t>Выберите определение к слову "Valley":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land between lakes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land between the city and the village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playground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land between hills and mountains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the carpark</w:t>
      </w:r>
    </w:p>
    <w:p w:rsidR="00486F07" w:rsidRDefault="00486F07" w:rsidP="0037368D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250. Задание {{ 282 }} ТЗ № 496</w:t>
      </w:r>
    </w:p>
    <w:p w:rsidR="00486F07" w:rsidRDefault="00486F07" w:rsidP="0037368D">
      <w:pPr>
        <w:spacing w:after="0" w:line="240" w:lineRule="auto"/>
      </w:pPr>
      <w:r>
        <w:t>Выберите  правильный  вариант перевода слова "Пролить":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slip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trim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spill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sleep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escape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251.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283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497</w:t>
      </w:r>
    </w:p>
    <w:p w:rsidR="00486F07" w:rsidRDefault="00486F07" w:rsidP="00373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Вставьте пропущенное слово в идиоме: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 w:rsidRPr="00C73E05">
        <w:rPr>
          <w:lang w:val="en-US"/>
        </w:rPr>
        <w:t>Play it by …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ear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tongue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lip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eye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hand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252.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284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498</w:t>
      </w:r>
    </w:p>
    <w:p w:rsidR="00486F07" w:rsidRPr="00C73E05" w:rsidRDefault="00486F07" w:rsidP="0037368D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Закончите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идиому</w:t>
      </w:r>
      <w:r w:rsidRPr="00C73E05">
        <w:rPr>
          <w:sz w:val="24"/>
          <w:szCs w:val="24"/>
          <w:lang w:val="en-US"/>
        </w:rPr>
        <w:t>: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 w:rsidRPr="00C73E05">
        <w:rPr>
          <w:lang w:val="en-US"/>
        </w:rPr>
        <w:t>Troubled  …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rain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waters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wind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air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water</w:t>
      </w:r>
    </w:p>
    <w:p w:rsidR="00486F07" w:rsidRDefault="00486F07" w:rsidP="0037368D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253. Задание {{ 285 }} ТЗ № 499</w:t>
      </w:r>
    </w:p>
    <w:p w:rsidR="00486F07" w:rsidRDefault="00486F07" w:rsidP="00373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эквивалент:</w:t>
      </w:r>
    </w:p>
    <w:p w:rsidR="00486F07" w:rsidRDefault="00486F07" w:rsidP="0037368D">
      <w:pPr>
        <w:spacing w:after="0" w:line="240" w:lineRule="auto"/>
      </w:pPr>
      <w:r>
        <w:t>Поселение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settle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settlement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settled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settler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settlerly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254.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286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500</w:t>
      </w:r>
    </w:p>
    <w:p w:rsidR="00486F07" w:rsidRDefault="00486F07" w:rsidP="00373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Образуйте сложное слово:</w:t>
      </w:r>
    </w:p>
    <w:p w:rsidR="00486F07" w:rsidRDefault="00486F07" w:rsidP="0037368D">
      <w:pPr>
        <w:spacing w:after="0" w:line="240" w:lineRule="auto"/>
      </w:pPr>
      <w:r>
        <w:t>over -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cooked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crowded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meal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more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former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255.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287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501</w:t>
      </w:r>
    </w:p>
    <w:p w:rsidR="00486F07" w:rsidRDefault="00486F07" w:rsidP="00373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Выберите правильный вариант: </w:t>
      </w:r>
    </w:p>
    <w:p w:rsidR="00486F07" w:rsidRDefault="00486F07" w:rsidP="0037368D">
      <w:pPr>
        <w:spacing w:after="0" w:line="240" w:lineRule="auto"/>
      </w:pPr>
      <w:r>
        <w:t>В Шотландии более 5 миллионов людей.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Scotland has over five million people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Scotland has over the five million people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lastRenderedPageBreak/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Scotland has over a five million people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Scotland has over five millions people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Scotland has over fifth million people</w:t>
      </w:r>
    </w:p>
    <w:p w:rsidR="00486F07" w:rsidRDefault="00486F07" w:rsidP="0037368D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256. Задание {{ 288 }} ТЗ № 502</w:t>
      </w:r>
    </w:p>
    <w:p w:rsidR="00486F07" w:rsidRDefault="00486F07" w:rsidP="00373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Вставьте подходящее по смыслу прилагательное: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 w:rsidRPr="00C73E05">
        <w:rPr>
          <w:lang w:val="en-US"/>
        </w:rPr>
        <w:t>Who is … sportsman?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most famous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famousest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more famous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most famous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famouser</w:t>
      </w:r>
    </w:p>
    <w:p w:rsidR="00486F07" w:rsidRDefault="00486F07" w:rsidP="0037368D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257. Задание {{ 289 }} ТЗ № 503</w:t>
      </w:r>
    </w:p>
    <w:p w:rsidR="00486F07" w:rsidRDefault="00486F07" w:rsidP="00373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местоимения: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 w:rsidRPr="00C73E05">
        <w:rPr>
          <w:lang w:val="en-US"/>
        </w:rPr>
        <w:t>Write about the results of … interview.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them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your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ours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you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258.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290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504</w:t>
      </w:r>
    </w:p>
    <w:p w:rsidR="00486F07" w:rsidRDefault="00486F07" w:rsidP="00373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Найдите нужный вариант вопросительного слова: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 w:rsidRPr="00C73E05">
        <w:rPr>
          <w:lang w:val="en-US"/>
        </w:rPr>
        <w:t>… new sports will be?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What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How much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Why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Who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How long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259.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291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505</w:t>
      </w:r>
    </w:p>
    <w:p w:rsidR="00486F07" w:rsidRDefault="00486F07" w:rsidP="00373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Вставьте пропущенное слово: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>
        <w:t xml:space="preserve">Wash with cold water … </w:t>
      </w:r>
      <w:r w:rsidRPr="00C73E05">
        <w:rPr>
          <w:lang w:val="en-US"/>
        </w:rPr>
        <w:t>3 seconds.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anything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every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some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anybody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any</w:t>
      </w:r>
    </w:p>
    <w:p w:rsidR="00486F07" w:rsidRDefault="00486F07" w:rsidP="0037368D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260. Задание {{ 292 }} ТЗ № 506</w:t>
      </w:r>
    </w:p>
    <w:p w:rsidR="00486F07" w:rsidRDefault="00486F07" w:rsidP="0037368D">
      <w:pPr>
        <w:spacing w:after="0" w:line="240" w:lineRule="auto"/>
      </w:pPr>
      <w:r>
        <w:t>Выберите правильный вариант: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National Academy Sciences'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National of Academy Sciences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National Academy's Sciences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National Academy of Sciences</w:t>
      </w:r>
    </w:p>
    <w:p w:rsidR="00486F07" w:rsidRDefault="00486F07" w:rsidP="0037368D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261. Задание {{ 293 }} ТЗ № 507</w:t>
      </w:r>
    </w:p>
    <w:p w:rsidR="00486F07" w:rsidRDefault="00486F07" w:rsidP="0037368D">
      <w:pPr>
        <w:spacing w:after="0" w:line="240" w:lineRule="auto"/>
      </w:pPr>
      <w:r>
        <w:t>Выберите правильный вариант притяжательной формы: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House' Commons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House Commons'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House of Commons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House of the Commons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the House's Commons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262.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294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508</w:t>
      </w:r>
    </w:p>
    <w:p w:rsidR="00486F07" w:rsidRDefault="00486F07" w:rsidP="0037368D">
      <w:pPr>
        <w:spacing w:after="0" w:line="240" w:lineRule="auto"/>
      </w:pPr>
      <w:r>
        <w:t>Найдите существительное: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now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know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slow</w:t>
      </w:r>
    </w:p>
    <w:p w:rsidR="00486F07" w:rsidRDefault="00486F07" w:rsidP="0037368D">
      <w:pPr>
        <w:spacing w:after="0" w:line="240" w:lineRule="auto"/>
        <w:ind w:left="720" w:hanging="72"/>
      </w:pPr>
      <w:r>
        <w:lastRenderedPageBreak/>
        <w:sym w:font="Wingdings 2" w:char="F052"/>
      </w:r>
      <w:r>
        <w:rPr>
          <w:sz w:val="24"/>
          <w:szCs w:val="24"/>
        </w:rPr>
        <w:t xml:space="preserve">  </w:t>
      </w:r>
      <w:r>
        <w:t>rainbow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new</w:t>
      </w:r>
    </w:p>
    <w:p w:rsidR="00486F07" w:rsidRDefault="00486F07" w:rsidP="0037368D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263. Задание {{ 295 }} ТЗ № 509</w:t>
      </w:r>
    </w:p>
    <w:p w:rsidR="00486F07" w:rsidRDefault="00486F07" w:rsidP="0037368D">
      <w:pPr>
        <w:spacing w:after="0" w:line="240" w:lineRule="auto"/>
      </w:pPr>
      <w:r>
        <w:t xml:space="preserve">Выберите существительное во множественном числе: 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breath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wealth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teeth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south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health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264.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296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510</w:t>
      </w:r>
    </w:p>
    <w:p w:rsidR="00486F07" w:rsidRDefault="00486F07" w:rsidP="0037368D">
      <w:pPr>
        <w:spacing w:after="0" w:line="240" w:lineRule="auto"/>
      </w:pPr>
      <w:r>
        <w:t>Выберите притяжательную форму существительного в единственном числе: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Lord's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Queens'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Councils'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Men's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Ministers'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265.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297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511</w:t>
      </w:r>
    </w:p>
    <w:p w:rsidR="00486F07" w:rsidRDefault="00486F07" w:rsidP="0037368D">
      <w:pPr>
        <w:spacing w:after="0" w:line="240" w:lineRule="auto"/>
      </w:pPr>
      <w:r>
        <w:t>Выберите правильно написанное слово: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signoture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signature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signatore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signaturo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segnature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266.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298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512</w:t>
      </w:r>
    </w:p>
    <w:p w:rsidR="00486F07" w:rsidRDefault="00486F07" w:rsidP="00373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Поставьте глагол в нужной форме: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 w:rsidRPr="00C73E05">
        <w:rPr>
          <w:lang w:val="en-US"/>
        </w:rPr>
        <w:t xml:space="preserve">We … all over the world. 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were travelled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have travelled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will travelling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has been travelling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is travelling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267.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299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513</w:t>
      </w:r>
    </w:p>
    <w:p w:rsidR="00486F07" w:rsidRDefault="00486F07" w:rsidP="0037368D">
      <w:pPr>
        <w:spacing w:after="0" w:line="240" w:lineRule="auto"/>
      </w:pPr>
      <w:r>
        <w:t>Найдите форму глагола в пассивном залоге: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has forbidden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forbade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will forbid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is forbidden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had forbidden</w:t>
      </w:r>
    </w:p>
    <w:p w:rsidR="00486F07" w:rsidRDefault="00486F07" w:rsidP="0037368D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268. Задание {{ 300 }} ТЗ № 514</w:t>
      </w:r>
    </w:p>
    <w:p w:rsidR="00486F07" w:rsidRDefault="00486F07" w:rsidP="00373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Определите, чем является выделенное слово. 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 w:rsidRPr="00C73E05">
        <w:rPr>
          <w:lang w:val="en-US"/>
        </w:rPr>
        <w:t>They might STAY at the hotel today.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причастием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герундием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модальным глаголом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наречием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инфинитивом</w:t>
      </w:r>
    </w:p>
    <w:p w:rsidR="00486F07" w:rsidRDefault="00486F07" w:rsidP="0037368D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269. Задание {{ 301 }} ТЗ № 515</w:t>
      </w:r>
    </w:p>
    <w:p w:rsidR="00486F07" w:rsidRDefault="00486F07" w:rsidP="00373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Выберите правильный вопрос к предложению: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 w:rsidRPr="00C73E05">
        <w:rPr>
          <w:lang w:val="en-US"/>
        </w:rPr>
        <w:t>Petrol stations pollute air.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Do petrol stations pollute air?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Did petrol stations pollute air?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Will petrol stations pollute air?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Have petrol stations polluted air?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lastRenderedPageBreak/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Are petrol stations polluting air?</w:t>
      </w:r>
    </w:p>
    <w:p w:rsidR="00486F07" w:rsidRDefault="00486F07" w:rsidP="0037368D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270. Задание {{ 302 }} ТЗ № 516</w:t>
      </w:r>
    </w:p>
    <w:p w:rsidR="00486F07" w:rsidRDefault="00486F07" w:rsidP="0037368D">
      <w:pPr>
        <w:spacing w:after="0" w:line="240" w:lineRule="auto"/>
      </w:pPr>
      <w:r>
        <w:t>Найдите правильное отрицательное предложение: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 don't lied to my sister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 don't lie to my sister, do I?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 won't lied to my sister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 haven't lie to my sister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I hadn't lie to my sister</w:t>
      </w:r>
    </w:p>
    <w:p w:rsidR="00486F07" w:rsidRDefault="00486F07" w:rsidP="0037368D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271. Задание {{ 303 }} ТЗ № 517</w:t>
      </w:r>
    </w:p>
    <w:p w:rsidR="00486F07" w:rsidRDefault="00486F07" w:rsidP="0037368D">
      <w:pPr>
        <w:spacing w:after="0" w:line="240" w:lineRule="auto"/>
      </w:pPr>
      <w:r>
        <w:t>Выберите правильный вариант Complex Object: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My teacher want me to know English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My teacher won't me to know English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My teacher wants me know English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My teacher doesn't want me know English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My teacher wants me to know English</w:t>
      </w:r>
    </w:p>
    <w:p w:rsidR="00486F07" w:rsidRDefault="00486F07" w:rsidP="0037368D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272. Задание {{ 304 }} ТЗ № 518</w:t>
      </w:r>
    </w:p>
    <w:p w:rsidR="00486F07" w:rsidRDefault="00486F07" w:rsidP="00373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Вставьте пропущенное слово: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 w:rsidRPr="00C73E05">
        <w:rPr>
          <w:lang w:val="en-US"/>
        </w:rPr>
        <w:t>My son … ride a bike when he was a child.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used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go to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went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used to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gone</w:t>
      </w:r>
    </w:p>
    <w:p w:rsidR="00486F07" w:rsidRDefault="00486F07" w:rsidP="0037368D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273. Задание {{ 305 }} ТЗ № 519</w:t>
      </w:r>
    </w:p>
    <w:p w:rsidR="00486F07" w:rsidRDefault="00486F07" w:rsidP="00373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Определите, чем является выделенное слово: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 w:rsidRPr="00C73E05">
        <w:rPr>
          <w:lang w:val="en-US"/>
        </w:rPr>
        <w:t>My brother stopped READING and fell asleep.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модальным глаголом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наречием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инфинитивом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причастием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герундием</w:t>
      </w:r>
    </w:p>
    <w:p w:rsidR="00486F07" w:rsidRDefault="00486F07" w:rsidP="0037368D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274. Задание {{ 306 }} ТЗ № 520</w:t>
      </w:r>
    </w:p>
    <w:p w:rsidR="00486F07" w:rsidRDefault="00486F07" w:rsidP="00373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Определите функцию герундия в предложении: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 w:rsidRPr="00C73E05">
        <w:rPr>
          <w:lang w:val="en-US"/>
        </w:rPr>
        <w:t xml:space="preserve">Painting is one of my hobbies. 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сказуемое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дополнение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определение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обстоятельство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подлежащее</w:t>
      </w:r>
    </w:p>
    <w:p w:rsidR="00486F07" w:rsidRDefault="00486F07" w:rsidP="0037368D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275. Задание {{ 307 }} ТЗ № 521</w:t>
      </w:r>
    </w:p>
    <w:p w:rsidR="00486F07" w:rsidRPr="00C73E05" w:rsidRDefault="00486F07" w:rsidP="0037368D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Выберите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>: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 w:rsidRPr="00C73E05">
        <w:rPr>
          <w:lang w:val="en-US"/>
        </w:rPr>
        <w:t xml:space="preserve">Americans celebrate Independence Day during this month. 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September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July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January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October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June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276.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308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522</w:t>
      </w:r>
    </w:p>
    <w:p w:rsidR="00486F07" w:rsidRDefault="00486F07" w:rsidP="0037368D">
      <w:pPr>
        <w:spacing w:after="0" w:line="240" w:lineRule="auto"/>
      </w:pPr>
      <w:r>
        <w:t>Выбери фразовый глагол со значением "пойти с кем-нибудь":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come across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come along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come back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come off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lastRenderedPageBreak/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come in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277.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309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523</w:t>
      </w:r>
    </w:p>
    <w:p w:rsidR="00486F07" w:rsidRPr="00C73E05" w:rsidRDefault="00486F07" w:rsidP="0037368D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 w:rsidRPr="00C73E05">
        <w:rPr>
          <w:lang w:val="en-US"/>
        </w:rPr>
        <w:t>I must apologize for … late.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be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be</w:t>
      </w:r>
    </w:p>
    <w:p w:rsidR="00486F07" w:rsidRDefault="00486F07" w:rsidP="0037368D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being</w:t>
      </w:r>
    </w:p>
    <w:p w:rsidR="00486F07" w:rsidRDefault="00486F07" w:rsidP="0037368D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278. Задание {{ 310 }} ТЗ № 524</w:t>
      </w:r>
    </w:p>
    <w:p w:rsidR="00486F07" w:rsidRDefault="00486F07" w:rsidP="00373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Выбери правильный вариант. 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 w:rsidRPr="00C73E05">
        <w:rPr>
          <w:lang w:val="en-US"/>
        </w:rPr>
        <w:t xml:space="preserve">I didn't mean … your feelings.     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hurt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hurt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hurting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279.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311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525</w:t>
      </w:r>
    </w:p>
    <w:p w:rsidR="00486F07" w:rsidRPr="00C73E05" w:rsidRDefault="00486F07" w:rsidP="0037368D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 w:rsidRPr="00C73E05">
        <w:rPr>
          <w:lang w:val="en-US"/>
        </w:rPr>
        <w:t>Do you happen … any money with you?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have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have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having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280.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312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526</w:t>
      </w:r>
    </w:p>
    <w:p w:rsidR="00486F07" w:rsidRPr="00C73E05" w:rsidRDefault="00486F07" w:rsidP="0037368D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 w:rsidRPr="00C73E05">
        <w:rPr>
          <w:lang w:val="en-US"/>
        </w:rPr>
        <w:t>The job involves … reports for the management.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prepare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prepare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preparing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281.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313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527</w:t>
      </w:r>
    </w:p>
    <w:p w:rsidR="00486F07" w:rsidRPr="00C73E05" w:rsidRDefault="00486F07" w:rsidP="0037368D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 w:rsidRPr="00C73E05">
        <w:rPr>
          <w:lang w:val="en-US"/>
        </w:rPr>
        <w:t>Do you happen to get the … issue of that magazine?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later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latest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last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282.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314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528</w:t>
      </w:r>
    </w:p>
    <w:p w:rsidR="00486F07" w:rsidRDefault="00486F07" w:rsidP="00373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Выбери правильный вариант.</w:t>
      </w:r>
    </w:p>
    <w:p w:rsidR="00486F07" w:rsidRDefault="00486F07" w:rsidP="0037368D">
      <w:pPr>
        <w:spacing w:after="0" w:line="240" w:lineRule="auto"/>
      </w:pPr>
      <w:r>
        <w:t>This was  Byron's … poem.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later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latest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last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283.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315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529</w:t>
      </w:r>
    </w:p>
    <w:p w:rsidR="00486F07" w:rsidRPr="00C73E05" w:rsidRDefault="00486F07" w:rsidP="0037368D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 w:rsidRPr="00C73E05">
        <w:rPr>
          <w:lang w:val="en-US"/>
        </w:rPr>
        <w:t>You are my … and only hope now.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later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latest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last</w:t>
      </w:r>
    </w:p>
    <w:p w:rsidR="00486F07" w:rsidRPr="00C73E05" w:rsidRDefault="00486F07" w:rsidP="0037368D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284.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316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530</w:t>
      </w:r>
    </w:p>
    <w:p w:rsidR="00486F07" w:rsidRPr="00C73E05" w:rsidRDefault="00486F07" w:rsidP="0037368D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Выбери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правильный</w:t>
      </w:r>
      <w:r w:rsidRPr="00C73E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вариант</w:t>
      </w:r>
      <w:r w:rsidRPr="00C73E05">
        <w:rPr>
          <w:sz w:val="24"/>
          <w:szCs w:val="24"/>
          <w:lang w:val="en-US"/>
        </w:rPr>
        <w:t>.</w:t>
      </w:r>
    </w:p>
    <w:p w:rsidR="00486F07" w:rsidRPr="00C73E05" w:rsidRDefault="00486F07" w:rsidP="0037368D">
      <w:pPr>
        <w:spacing w:after="0" w:line="240" w:lineRule="auto"/>
        <w:rPr>
          <w:lang w:val="en-US"/>
        </w:rPr>
      </w:pPr>
      <w:r w:rsidRPr="00C73E05">
        <w:rPr>
          <w:lang w:val="en-US"/>
        </w:rPr>
        <w:t>I am looking forward to … again soon!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to see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A3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see</w:t>
      </w:r>
    </w:p>
    <w:p w:rsidR="00486F07" w:rsidRPr="00C73E05" w:rsidRDefault="00486F07" w:rsidP="0037368D">
      <w:pPr>
        <w:spacing w:after="0" w:line="240" w:lineRule="auto"/>
        <w:ind w:left="720" w:hanging="72"/>
        <w:rPr>
          <w:lang w:val="en-US"/>
        </w:rPr>
      </w:pPr>
      <w:r>
        <w:sym w:font="Wingdings 2" w:char="F052"/>
      </w:r>
      <w:r w:rsidRPr="00C73E05">
        <w:rPr>
          <w:sz w:val="24"/>
          <w:szCs w:val="24"/>
          <w:lang w:val="en-US"/>
        </w:rPr>
        <w:t xml:space="preserve">  </w:t>
      </w:r>
      <w:r w:rsidRPr="00C73E05">
        <w:rPr>
          <w:lang w:val="en-US"/>
        </w:rPr>
        <w:t>seeing</w:t>
      </w:r>
    </w:p>
    <w:p w:rsidR="00486F07" w:rsidRPr="00C73E05" w:rsidRDefault="00486F07" w:rsidP="00655502">
      <w:pPr>
        <w:keepNext/>
        <w:spacing w:before="120" w:after="120" w:line="24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Методика</w:t>
      </w:r>
    </w:p>
    <w:p w:rsidR="00486F07" w:rsidRPr="00C73E05" w:rsidRDefault="00486F07" w:rsidP="00655502">
      <w:pPr>
        <w:spacing w:before="80" w:after="40" w:line="240" w:lineRule="auto"/>
        <w:rPr>
          <w:b/>
          <w:bCs/>
          <w:i/>
          <w:iCs/>
          <w:lang w:val="en-US"/>
        </w:rPr>
      </w:pPr>
      <w:r w:rsidRPr="00C73E05">
        <w:rPr>
          <w:b/>
          <w:bCs/>
          <w:i/>
          <w:iCs/>
          <w:lang w:val="en-US"/>
        </w:rPr>
        <w:t xml:space="preserve">285. </w:t>
      </w:r>
      <w:r>
        <w:rPr>
          <w:b/>
          <w:bCs/>
          <w:i/>
          <w:iCs/>
        </w:rPr>
        <w:t>Задание</w:t>
      </w:r>
      <w:r w:rsidRPr="00C73E05">
        <w:rPr>
          <w:b/>
          <w:bCs/>
          <w:i/>
          <w:iCs/>
          <w:lang w:val="en-US"/>
        </w:rPr>
        <w:t xml:space="preserve"> {{ 26 }} </w:t>
      </w:r>
      <w:r>
        <w:rPr>
          <w:b/>
          <w:bCs/>
          <w:i/>
          <w:iCs/>
        </w:rPr>
        <w:t>ТЗ</w:t>
      </w:r>
      <w:r w:rsidRPr="00C73E05">
        <w:rPr>
          <w:b/>
          <w:bCs/>
          <w:i/>
          <w:iCs/>
          <w:lang w:val="en-US"/>
        </w:rPr>
        <w:t xml:space="preserve"> № 182</w:t>
      </w:r>
    </w:p>
    <w:p w:rsidR="00486F07" w:rsidRDefault="00486F07" w:rsidP="00655502">
      <w:pPr>
        <w:spacing w:after="0" w:line="240" w:lineRule="auto"/>
      </w:pPr>
      <w:r>
        <w:lastRenderedPageBreak/>
        <w:t>Цель обучения ИЯ. Указать правильный вариант: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Воспитательная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Образовательная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Практическая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Все варианты верны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286. Задание {{ 27 }} ТЗ № 183</w:t>
      </w:r>
    </w:p>
    <w:p w:rsidR="00486F07" w:rsidRDefault="00486F07" w:rsidP="00655502">
      <w:pPr>
        <w:spacing w:after="0" w:line="240" w:lineRule="auto"/>
      </w:pPr>
      <w:r>
        <w:t>Компоненты коммуникативной компетентности (по Шейлзу). Указать правильный вариант: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Лингвистическая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Социолингвистическая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Стратегическая и социокультурная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Все варианты верны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287. Задание {{ 28 }} ТЗ № 184</w:t>
      </w:r>
    </w:p>
    <w:p w:rsidR="00486F07" w:rsidRDefault="00486F07" w:rsidP="00655502">
      <w:pPr>
        <w:spacing w:after="0" w:line="240" w:lineRule="auto"/>
      </w:pPr>
      <w:r>
        <w:t>Когда появился коммуникативный подход в обучении ИЯ в России. Указать правильный вариант: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30-е годы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90-е годы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80-е годы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288. Задание {{ 29 }} ТЗ № 185</w:t>
      </w:r>
    </w:p>
    <w:p w:rsidR="00486F07" w:rsidRDefault="00486F07" w:rsidP="00655502">
      <w:pPr>
        <w:spacing w:after="0" w:line="240" w:lineRule="auto"/>
      </w:pPr>
      <w:r>
        <w:t>Критерии оценки современного учебника. Указать правильный вариант: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Соответствует требованиям ФГОС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Учёт адресата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Осуществление коммуникативного, социокультурного подхода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Все варианты верны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289. Задание {{ 30 }} ТЗ № 186</w:t>
      </w:r>
    </w:p>
    <w:p w:rsidR="00486F07" w:rsidRDefault="00486F07" w:rsidP="00655502">
      <w:pPr>
        <w:spacing w:after="0" w:line="240" w:lineRule="auto"/>
      </w:pPr>
      <w:r>
        <w:t>Упражнения, направленные на формирование коммуникативной компетенции. Указать неправильный вариант: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Моделированная ситуация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Текст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Ролевая игра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290. Задание {{ 31 }} ТЗ № 187</w:t>
      </w:r>
    </w:p>
    <w:p w:rsidR="00486F07" w:rsidRDefault="00486F07" w:rsidP="00655502">
      <w:pPr>
        <w:spacing w:after="0" w:line="240" w:lineRule="auto"/>
      </w:pPr>
      <w:r>
        <w:t>Условно-речевые упражнения. Указать неправильный вариант: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С опорой на картину, фото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 опорой на аутентичный текст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Жесты, мимика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291. Задание {{ 32 }} ТЗ № 188</w:t>
      </w:r>
    </w:p>
    <w:p w:rsidR="00486F07" w:rsidRDefault="00486F07" w:rsidP="00655502">
      <w:pPr>
        <w:spacing w:after="0" w:line="240" w:lineRule="auto"/>
      </w:pPr>
      <w:r>
        <w:t>Речевые упражнения. Указать неправильный вариант: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Диалог этикетного характера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Ролевая игра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Круглый стол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Пантомима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292. Задание {{ 33 }} ТЗ № 189</w:t>
      </w:r>
    </w:p>
    <w:p w:rsidR="00486F07" w:rsidRDefault="00486F07" w:rsidP="00655502">
      <w:pPr>
        <w:spacing w:after="0" w:line="240" w:lineRule="auto"/>
      </w:pPr>
      <w:r>
        <w:t>Чтение. Виды чтения. Указать правильный вариант: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Просмотровое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Ознакомительное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Изучение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Все ответы верны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293. Задание {{ 34 }} ТЗ № 190</w:t>
      </w:r>
    </w:p>
    <w:p w:rsidR="00486F07" w:rsidRDefault="00486F07" w:rsidP="00655502">
      <w:pPr>
        <w:spacing w:after="0" w:line="240" w:lineRule="auto"/>
      </w:pPr>
      <w:r>
        <w:t>Типология упражнений по работе с текстом. Указать верный вариант: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Подобрать заголовок к §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Задание на множество, выбор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Поиск конкретной информации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Все ответы верны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294. Задание {{ 35 }} ТЗ № 191</w:t>
      </w:r>
    </w:p>
    <w:p w:rsidR="00486F07" w:rsidRDefault="00486F07" w:rsidP="00655502">
      <w:pPr>
        <w:spacing w:after="0" w:line="240" w:lineRule="auto"/>
      </w:pPr>
      <w:r>
        <w:t>Как формируется диалогическая речь сверху вниз? Указать неправильный вариант:</w:t>
      </w:r>
    </w:p>
    <w:p w:rsidR="00486F07" w:rsidRDefault="00486F07" w:rsidP="00655502">
      <w:pPr>
        <w:spacing w:after="0" w:line="240" w:lineRule="auto"/>
        <w:ind w:left="720" w:hanging="72"/>
      </w:pPr>
      <w:r>
        <w:lastRenderedPageBreak/>
        <w:sym w:font="Wingdings 2" w:char="F0A3"/>
      </w:r>
      <w:r>
        <w:rPr>
          <w:sz w:val="24"/>
          <w:szCs w:val="24"/>
        </w:rPr>
        <w:t xml:space="preserve">  </w:t>
      </w:r>
      <w:r>
        <w:t>Стандартный способ с опорой на диалог-клише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Без опоры на клише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295. Задание {{ 36 }} ТЗ № 192</w:t>
      </w:r>
    </w:p>
    <w:p w:rsidR="00486F07" w:rsidRDefault="00486F07" w:rsidP="00655502">
      <w:pPr>
        <w:spacing w:after="0" w:line="240" w:lineRule="auto"/>
      </w:pPr>
      <w:r>
        <w:t>Как формируется диалогическая речь снизу верх? Указать не-правильный вариант: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Диалог-просьба без опоры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Диалог-образец с опорой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296. Задание {{ 37 }} ТЗ № 193</w:t>
      </w:r>
    </w:p>
    <w:p w:rsidR="00486F07" w:rsidRDefault="00486F07" w:rsidP="00655502">
      <w:pPr>
        <w:spacing w:after="0" w:line="240" w:lineRule="auto"/>
      </w:pPr>
      <w:r>
        <w:t>Отметить упражнения на формирование навыков записи (письма). Указать правильный вариант: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Списывание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Выписывание из текста или записывание со слуха при прослушивании (ответов, основных идей)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Нахождение в предложении и текстах ошибок и т.п.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Все варианты верны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297. Задание {{ 38 }} ТЗ № 194</w:t>
      </w:r>
    </w:p>
    <w:p w:rsidR="00486F07" w:rsidRDefault="00486F07" w:rsidP="00655502">
      <w:pPr>
        <w:spacing w:after="0" w:line="240" w:lineRule="auto"/>
      </w:pPr>
      <w:r>
        <w:t>Упражнения, формирующие культурно-страноведческую ком-петенции (КСК). Социолингвистические языковые упражне-ния. Указать правильный вариант: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Фонетические: ритмико-интонационные и артикуляционные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Грамматические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Лексические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Все варианты верны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298. Задание {{ 39 }} ТЗ № 195</w:t>
      </w:r>
    </w:p>
    <w:p w:rsidR="00486F07" w:rsidRDefault="00486F07" w:rsidP="00655502">
      <w:pPr>
        <w:spacing w:after="0" w:line="240" w:lineRule="auto"/>
      </w:pPr>
      <w:r>
        <w:t>К какой дисциплине отнести страноведение. Выбрать правильный вариант: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Географическая дисциплина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Историческая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Культурология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299. Задание {{ 40 }} ТЗ № 196</w:t>
      </w:r>
    </w:p>
    <w:p w:rsidR="00486F07" w:rsidRDefault="00486F07" w:rsidP="00655502">
      <w:pPr>
        <w:spacing w:after="0" w:line="240" w:lineRule="auto"/>
      </w:pPr>
      <w:r>
        <w:t>Какие виды коллажа используются в обучении ИЯ? Указать правильный вариант: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Солнышко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Белые пятна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Закрытое ядро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Все варианты верны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300. Задание {{ 41 }} ТЗ № 197</w:t>
      </w:r>
    </w:p>
    <w:p w:rsidR="00486F07" w:rsidRDefault="00486F07" w:rsidP="00655502">
      <w:pPr>
        <w:spacing w:after="0" w:line="240" w:lineRule="auto"/>
      </w:pPr>
      <w:r>
        <w:t>Формы ролевых игр. Указать неправильный вариант: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Круглый стол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Телемост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Пресс-конференция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Диалог-расспрос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301. Задание {{ 42 }} ТЗ № 198</w:t>
      </w:r>
    </w:p>
    <w:p w:rsidR="00486F07" w:rsidRDefault="00486F07" w:rsidP="00655502">
      <w:pPr>
        <w:spacing w:after="0" w:line="240" w:lineRule="auto"/>
      </w:pPr>
      <w:r>
        <w:t>Основные средства обучения ИЯ. Указать неправильный вариант: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УМК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Книга для чтения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Таблицы, схемы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302. Задание {{ 43 }} ТЗ № 199</w:t>
      </w:r>
    </w:p>
    <w:p w:rsidR="00486F07" w:rsidRDefault="00486F07" w:rsidP="00655502">
      <w:pPr>
        <w:spacing w:after="0" w:line="240" w:lineRule="auto"/>
      </w:pPr>
      <w:r>
        <w:t>Требования к УМК. Указать неправильный вариант: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Полный курс УМК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Соответствие требованиям федеральным программам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Не соответствие возрастным особенностям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303. Задание {{ 44 }} ТЗ № 200</w:t>
      </w:r>
    </w:p>
    <w:p w:rsidR="00486F07" w:rsidRDefault="00486F07" w:rsidP="00655502">
      <w:pPr>
        <w:spacing w:after="0" w:line="240" w:lineRule="auto"/>
      </w:pPr>
      <w:r>
        <w:t>Задания для проверки умений в чтении с пониманием основ-ного содержания. Указать правильный вариант: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Ответы на вопросы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Выбери правильный ответ на каждый вопрос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Какое утверждение является неверным и т.п.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Все варианты верны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304. Задание {{ 45 }} ТЗ № 201</w:t>
      </w:r>
    </w:p>
    <w:p w:rsidR="00486F07" w:rsidRDefault="00486F07" w:rsidP="00655502">
      <w:pPr>
        <w:spacing w:after="0" w:line="240" w:lineRule="auto"/>
      </w:pPr>
      <w:r>
        <w:lastRenderedPageBreak/>
        <w:t>Задания для проверки в чтении с полным пониманием. Ука-зать правильный вариант: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Найти эквиваленты в тексте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Краткий ответ на вопрос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Перевести на русский язык предложения из текста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Все варианты верны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305. Задание {{ 46 }} ТЗ № 202</w:t>
      </w:r>
    </w:p>
    <w:p w:rsidR="00486F07" w:rsidRDefault="00486F07" w:rsidP="00655502">
      <w:pPr>
        <w:spacing w:after="0" w:line="240" w:lineRule="auto"/>
      </w:pPr>
      <w:r>
        <w:t>Задания для проверки в чтении с выборочным извлечением информации. Указать правильный вариант ответа: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Задание на соответствие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Нахождение эквивалентов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Перевод на русский язык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306. Задание {{ 47 }} ТЗ № 203</w:t>
      </w:r>
    </w:p>
    <w:p w:rsidR="00486F07" w:rsidRDefault="00486F07" w:rsidP="00655502">
      <w:pPr>
        <w:spacing w:after="0" w:line="240" w:lineRule="auto"/>
      </w:pPr>
      <w:r>
        <w:t>Какие упражнения используются для снятия трудностей в чте-нии (аудировании). Указать правильный вариант: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Заголовок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Иллюстрация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Реалии, интернационализмы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Все варианты верны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307. Задание {{ 48 }} ТЗ № 204</w:t>
      </w:r>
    </w:p>
    <w:p w:rsidR="00486F07" w:rsidRDefault="00486F07" w:rsidP="00655502">
      <w:pPr>
        <w:spacing w:after="0" w:line="240" w:lineRule="auto"/>
      </w:pPr>
      <w:r>
        <w:t>Какая типология упражнений используется для контроля понимания чтения?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Ответы на вопросы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Эквиваленты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Выбор правильного варианта и т.п.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Все варианты верны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308. Задание {{ 49 }} ТЗ № 205</w:t>
      </w:r>
    </w:p>
    <w:p w:rsidR="00486F07" w:rsidRDefault="00486F07" w:rsidP="00655502">
      <w:pPr>
        <w:spacing w:after="0" w:line="240" w:lineRule="auto"/>
      </w:pPr>
      <w:r>
        <w:t>Требования к подготовке учащихся к письму в начальной школе. Указать неправильный вариант: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Списывать текст, вставлять пропущенные слова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Писать краткое поздравление с опорой на образец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Писать письмо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309. Задание {{ 50 }} ТЗ № 206</w:t>
      </w:r>
    </w:p>
    <w:p w:rsidR="00486F07" w:rsidRDefault="00486F07" w:rsidP="00655502">
      <w:pPr>
        <w:spacing w:after="0" w:line="240" w:lineRule="auto"/>
      </w:pPr>
      <w:r>
        <w:t>Требования к подготовке основного общего образования: Говорение. Диалогическая речь. Указать правильный вариант: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Диалог-расспрос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Диалог-побуждение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Диалог-обмен мнениями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Все варианты верны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310. Задание {{ 51 }} ТЗ № 207</w:t>
      </w:r>
    </w:p>
    <w:p w:rsidR="00486F07" w:rsidRDefault="00486F07" w:rsidP="00655502">
      <w:pPr>
        <w:spacing w:after="0" w:line="240" w:lineRule="auto"/>
      </w:pPr>
      <w:r>
        <w:t>Требования к монологической речи на базовом уровне. Ука-зать неправильный вариант: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Кратко высказываться о фактах и событиях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Передавать основную мысль прочитанного с опорой на текст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Делать сообщение по прочитанному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ab/>
        <w:t>Аргументировать своё отношение к прочитанному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Рецензировать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311. Задание {{ 52 }} ТЗ № 208</w:t>
      </w:r>
    </w:p>
    <w:p w:rsidR="00486F07" w:rsidRDefault="00486F07" w:rsidP="00655502">
      <w:pPr>
        <w:spacing w:after="0" w:line="240" w:lineRule="auto"/>
      </w:pPr>
      <w:r>
        <w:t>Какие виды чтения Вы знаете? Указать неправильный вари-ант: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Ознакомительное чтение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Изучающее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Просмотровое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Чтение про себя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312. Задание {{ 53 }} ТЗ № 209</w:t>
      </w:r>
    </w:p>
    <w:p w:rsidR="00486F07" w:rsidRDefault="00486F07" w:rsidP="00655502">
      <w:pPr>
        <w:spacing w:after="0" w:line="240" w:lineRule="auto"/>
      </w:pPr>
      <w:r>
        <w:t>Требования к уровню подготовки учащихся в начальной школе: Фонетика. Указать правильный вариант: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Алфавит, буквы, буквосочетания, звуки изучаемого языка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Основные правила чтения и орфографии</w:t>
      </w:r>
    </w:p>
    <w:p w:rsidR="00486F07" w:rsidRDefault="00486F07" w:rsidP="00655502">
      <w:pPr>
        <w:spacing w:after="0" w:line="240" w:lineRule="auto"/>
        <w:ind w:left="720" w:hanging="72"/>
      </w:pPr>
      <w:r>
        <w:lastRenderedPageBreak/>
        <w:sym w:font="Wingdings 2" w:char="F0A3"/>
      </w:r>
      <w:r>
        <w:rPr>
          <w:sz w:val="24"/>
          <w:szCs w:val="24"/>
        </w:rPr>
        <w:t xml:space="preserve">  </w:t>
      </w:r>
      <w:r>
        <w:t>Особенности интонации основных предложений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Все варианты верны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313. Задание {{ 54 }} ТЗ № 210</w:t>
      </w:r>
    </w:p>
    <w:p w:rsidR="00486F07" w:rsidRDefault="00486F07" w:rsidP="00655502">
      <w:pPr>
        <w:spacing w:after="0" w:line="240" w:lineRule="auto"/>
      </w:pPr>
      <w:r>
        <w:t>Требования к уровню подготовки учащихся в начальной школе: Аудирование. Указать правильный вариант: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Понимать на слух речь учителя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Одноклассников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Все варианты верны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314. Задание {{ 55 }} ТЗ № 211</w:t>
      </w:r>
    </w:p>
    <w:p w:rsidR="00486F07" w:rsidRDefault="00486F07" w:rsidP="00655502">
      <w:pPr>
        <w:spacing w:after="0" w:line="240" w:lineRule="auto"/>
      </w:pPr>
      <w:r>
        <w:t>Требования к уровню подготовки учащихся в начальной школе: Говорение. Монологическая речь. Указать неправильный вариант: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Кратко рассказать о себе, своей семье, друге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Описание предмета, картинки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Писать сочинение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315. Задание {{ 56 }} ТЗ № 212</w:t>
      </w:r>
    </w:p>
    <w:p w:rsidR="00486F07" w:rsidRDefault="00486F07" w:rsidP="00655502">
      <w:pPr>
        <w:spacing w:after="0" w:line="240" w:lineRule="auto"/>
      </w:pPr>
      <w:r>
        <w:t>Требования к уровню подготовки учащихся в начальной школе: Говорение. Диалогическая речь. Указать правильный вариант: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Диалог-расспрос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Вопросы кто? Что? Где? Когда?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Все варианты верны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316. Задание {{ 57 }} ТЗ № 213</w:t>
      </w:r>
    </w:p>
    <w:p w:rsidR="00486F07" w:rsidRDefault="00486F07" w:rsidP="00655502">
      <w:pPr>
        <w:spacing w:after="0" w:line="240" w:lineRule="auto"/>
      </w:pPr>
      <w:r>
        <w:t>Требования к уровню подготовки учащихся в основной шко-ле: Письмо. Указать неправильный вариант: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Заполнять формуляр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Писать лично письмо и поздравительные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Делать выписки из текста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Писать заявление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317. Задание {{ 58 }} ТЗ № 214</w:t>
      </w:r>
    </w:p>
    <w:p w:rsidR="00486F07" w:rsidRDefault="00486F07" w:rsidP="00655502">
      <w:pPr>
        <w:spacing w:after="0" w:line="240" w:lineRule="auto"/>
      </w:pPr>
      <w:r>
        <w:t>Какие современные методы и технологии обучения иностранным языкам Вы знаете?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Коммуникативный метод обучения иностранным языкам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Метод проблемного обучения иностранным языкам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Метод программированного и компьютерного обучения иностранным языкам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Интенсивные методы обучения иностранным языкам. Сугге-стопедический метод Г.К. Лозанова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Метод активизации резервных возможностей личности и кол-лектива (Г.А. Китайгородская)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Игровые технологии обучения иностранным языкам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Культурологический подход к обучению иностранным языкам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Все варианты верны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318. Задание {{ 59 }} ТЗ № 215</w:t>
      </w:r>
    </w:p>
    <w:p w:rsidR="00486F07" w:rsidRDefault="00486F07" w:rsidP="00655502">
      <w:pPr>
        <w:spacing w:after="0" w:line="240" w:lineRule="auto"/>
      </w:pPr>
      <w:r>
        <w:t>Какие виды обучения иноязычной речи Вы знаете?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Обучение восприятию и пониманию иноязычной речи на слух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Обучение диалогической речи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Обучение монологической речи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Обучение технике чтения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319. Задание {{ 60 }} ТЗ № 216</w:t>
      </w:r>
    </w:p>
    <w:p w:rsidR="00486F07" w:rsidRDefault="00486F07" w:rsidP="00655502">
      <w:pPr>
        <w:spacing w:after="0" w:line="240" w:lineRule="auto"/>
      </w:pPr>
      <w:r>
        <w:t>Какие из следующих этапов работы над иноязычным текстом являются верными?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Предтекстовый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Внетекстовый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Межтекстовый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Текстовый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Околотекстовый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Послетекстовый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320. Задание {{ 61 }} ТЗ № 217</w:t>
      </w:r>
    </w:p>
    <w:p w:rsidR="00486F07" w:rsidRDefault="00486F07" w:rsidP="00655502">
      <w:pPr>
        <w:spacing w:after="0" w:line="240" w:lineRule="auto"/>
      </w:pPr>
      <w:r>
        <w:t>Какие из следующих видов планирования являются верными?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Календарный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Итоговый</w:t>
      </w:r>
    </w:p>
    <w:p w:rsidR="00486F07" w:rsidRDefault="00486F07" w:rsidP="00655502">
      <w:pPr>
        <w:spacing w:after="0" w:line="240" w:lineRule="auto"/>
        <w:ind w:left="720" w:hanging="72"/>
      </w:pPr>
      <w:r>
        <w:lastRenderedPageBreak/>
        <w:sym w:font="Wingdings 2" w:char="F0A3"/>
      </w:r>
      <w:r>
        <w:rPr>
          <w:sz w:val="24"/>
          <w:szCs w:val="24"/>
        </w:rPr>
        <w:t xml:space="preserve">  </w:t>
      </w:r>
      <w:r>
        <w:t>Зачетный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Тематический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Модульный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Поурочный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321. Задание {{ 62 }} ТЗ № 218</w:t>
      </w:r>
    </w:p>
    <w:p w:rsidR="00486F07" w:rsidRDefault="00486F07" w:rsidP="0065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Сопоставьте следующие компетенции с их характеристиками (ответ введите в виде 1А2B3C4D)</w:t>
      </w:r>
    </w:p>
    <w:p w:rsidR="00486F07" w:rsidRDefault="00486F07" w:rsidP="00655502">
      <w:pPr>
        <w:spacing w:after="0" w:line="240" w:lineRule="auto"/>
      </w:pPr>
      <w:r>
        <w:t xml:space="preserve">1 - лингвистическая; </w:t>
      </w:r>
    </w:p>
    <w:p w:rsidR="00486F07" w:rsidRDefault="00486F07" w:rsidP="00655502">
      <w:pPr>
        <w:spacing w:after="0" w:line="240" w:lineRule="auto"/>
      </w:pPr>
      <w:r>
        <w:t>2 - социолингвистическая;</w:t>
      </w:r>
    </w:p>
    <w:p w:rsidR="00486F07" w:rsidRDefault="00486F07" w:rsidP="00655502">
      <w:pPr>
        <w:spacing w:after="0" w:line="240" w:lineRule="auto"/>
      </w:pPr>
      <w:r>
        <w:t>3 - дискурсивная;</w:t>
      </w:r>
    </w:p>
    <w:p w:rsidR="00486F07" w:rsidRDefault="00486F07" w:rsidP="00655502">
      <w:pPr>
        <w:spacing w:after="0" w:line="240" w:lineRule="auto"/>
      </w:pPr>
      <w:r>
        <w:t>4 - стратегическая;</w:t>
      </w:r>
    </w:p>
    <w:p w:rsidR="00486F07" w:rsidRDefault="00486F07" w:rsidP="00655502">
      <w:pPr>
        <w:spacing w:after="0" w:line="240" w:lineRule="auto"/>
      </w:pPr>
      <w:r>
        <w:t>5 - социокультурная;</w:t>
      </w:r>
    </w:p>
    <w:p w:rsidR="00486F07" w:rsidRDefault="00486F07" w:rsidP="00655502">
      <w:pPr>
        <w:spacing w:after="0" w:line="240" w:lineRule="auto"/>
      </w:pPr>
      <w:r>
        <w:t>6 - социальная;</w:t>
      </w:r>
    </w:p>
    <w:p w:rsidR="00486F07" w:rsidRDefault="00486F07" w:rsidP="00655502">
      <w:pPr>
        <w:spacing w:after="0" w:line="240" w:lineRule="auto"/>
      </w:pPr>
    </w:p>
    <w:p w:rsidR="00486F07" w:rsidRDefault="00486F07" w:rsidP="00655502">
      <w:pPr>
        <w:spacing w:after="0" w:line="240" w:lineRule="auto"/>
      </w:pPr>
      <w:r>
        <w:t>A - невербальные и вербальные средства, к которым прибегает человек в случае если коммуникация не состоялась, например: повторное прочтение фразы, переспрос непонятного, жесты, мимика</w:t>
      </w:r>
    </w:p>
    <w:p w:rsidR="00486F07" w:rsidRDefault="00486F07" w:rsidP="00655502">
      <w:pPr>
        <w:spacing w:after="0" w:line="240" w:lineRule="auto"/>
      </w:pPr>
    </w:p>
    <w:p w:rsidR="00486F07" w:rsidRDefault="00486F07" w:rsidP="00655502">
      <w:pPr>
        <w:spacing w:after="0" w:line="240" w:lineRule="auto"/>
      </w:pPr>
      <w:r>
        <w:t>B - умение и желание взаимодействовать с другими, уверенность в себе для осуществления коммуникации, умение поддержать общение, поставить себя на место собеседника и способность справиться с ситуациями, которые возникают в процессе непонимания партнеров</w:t>
      </w:r>
    </w:p>
    <w:p w:rsidR="00486F07" w:rsidRDefault="00486F07" w:rsidP="00655502">
      <w:pPr>
        <w:spacing w:after="0" w:line="240" w:lineRule="auto"/>
      </w:pPr>
    </w:p>
    <w:p w:rsidR="00486F07" w:rsidRDefault="00486F07" w:rsidP="00655502">
      <w:pPr>
        <w:spacing w:after="0" w:line="240" w:lineRule="auto"/>
      </w:pPr>
      <w:r>
        <w:t>С - знание словарных единиц и грамматических правил</w:t>
      </w:r>
    </w:p>
    <w:p w:rsidR="00486F07" w:rsidRDefault="00486F07" w:rsidP="00655502">
      <w:pPr>
        <w:spacing w:after="0" w:line="240" w:lineRule="auto"/>
      </w:pPr>
    </w:p>
    <w:p w:rsidR="00486F07" w:rsidRDefault="00486F07" w:rsidP="00655502">
      <w:pPr>
        <w:spacing w:after="0" w:line="240" w:lineRule="auto"/>
      </w:pPr>
      <w:r>
        <w:t>D - способность понимать виды коммуникативных высказываний, а также строить целостные связанные и логические высказывания разных функцио-нальных стилей (статья, письмо, essay), предполагает выбор лингвистических средств в зависимости от типа высказывания</w:t>
      </w:r>
    </w:p>
    <w:p w:rsidR="00486F07" w:rsidRDefault="00486F07" w:rsidP="00655502">
      <w:pPr>
        <w:spacing w:after="0" w:line="240" w:lineRule="auto"/>
      </w:pPr>
    </w:p>
    <w:p w:rsidR="00486F07" w:rsidRDefault="00486F07" w:rsidP="00655502">
      <w:pPr>
        <w:spacing w:after="0" w:line="240" w:lineRule="auto"/>
      </w:pPr>
      <w:r>
        <w:t>E - использование различных предметов, знаний культурных особенностей носителей языка, их привычек, традиций, норм поведения, этикета, умений понимать и адекватно их использовать в процессе общения, оставаясь при этом носителем другой культуры</w:t>
      </w:r>
    </w:p>
    <w:p w:rsidR="00486F07" w:rsidRDefault="00486F07" w:rsidP="00655502">
      <w:pPr>
        <w:spacing w:after="0" w:line="240" w:lineRule="auto"/>
      </w:pPr>
    </w:p>
    <w:p w:rsidR="00486F07" w:rsidRDefault="00486F07" w:rsidP="00655502">
      <w:pPr>
        <w:spacing w:after="0" w:line="240" w:lineRule="auto"/>
      </w:pPr>
      <w:r>
        <w:t>F - способность выбирать и использовать адекватные языковые формы и средства в зависимости от цели и ситуации общения, от социальных ролей участников коммуникации</w:t>
      </w:r>
    </w:p>
    <w:p w:rsidR="00486F07" w:rsidRDefault="00486F07" w:rsidP="00655502">
      <w:pPr>
        <w:spacing w:after="0" w:line="240" w:lineRule="auto"/>
      </w:pPr>
      <w:r>
        <w:rPr>
          <w:i/>
          <w:iCs/>
        </w:rPr>
        <w:t xml:space="preserve">Правильные варианты ответа: </w:t>
      </w:r>
      <w:r>
        <w:t xml:space="preserve">1 - C; 2 - F; 3 - D; 4 - A; 5 - E; 6 - B; 1C2F3D4A5E6B; 1C 2F 3D 4A 5E 6B; 1C,2F,3D,4A,5E,6B; 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322. Задание {{ 63 }} ТЗ № 219</w:t>
      </w:r>
    </w:p>
    <w:p w:rsidR="00486F07" w:rsidRDefault="00486F07" w:rsidP="00655502">
      <w:pPr>
        <w:spacing w:after="0" w:line="240" w:lineRule="auto"/>
      </w:pPr>
      <w:r>
        <w:t>Коммуникативный подход в обучении ИЯ появился: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 России в 80-е годы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 Германии в 70-е годы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 США в 90-е годы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В Великобритании в 70-е годы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Во Франции в 80-е годы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 Испании в 90-е годы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323. Задание {{ 64 }} ТЗ № 220</w:t>
      </w:r>
    </w:p>
    <w:p w:rsidR="00486F07" w:rsidRDefault="00486F07" w:rsidP="00655502">
      <w:pPr>
        <w:spacing w:after="0" w:line="240" w:lineRule="auto"/>
      </w:pPr>
      <w:r>
        <w:t>Отметьте вспомогательные средства обучения иностранному языку: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Видео и аудио материалы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Учебник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Компьютерные программы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Магнитофон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Таблицы и схемы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Музыка и песни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Экран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Рифмовки и стихи</w:t>
      </w:r>
    </w:p>
    <w:p w:rsidR="00486F07" w:rsidRDefault="00486F07" w:rsidP="00655502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Карточки, тематические картинки</w:t>
      </w:r>
    </w:p>
    <w:p w:rsidR="00486F07" w:rsidRDefault="00486F07" w:rsidP="00655502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324. Задание {{ 65 }} ТЗ № 221</w:t>
      </w:r>
    </w:p>
    <w:p w:rsidR="00486F07" w:rsidRDefault="00486F07" w:rsidP="0065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Какое из следующих определений относится к коммуникативной компетенции:</w:t>
      </w:r>
    </w:p>
    <w:p w:rsidR="00486F07" w:rsidRDefault="00486F07" w:rsidP="00655502">
      <w:pPr>
        <w:spacing w:after="0" w:line="240" w:lineRule="auto"/>
      </w:pPr>
      <w:r>
        <w:lastRenderedPageBreak/>
        <w:t>1.  совокупность необходимых типов, видов и разновидностей упражнений, выполняемых в такой последовательности и в таком количестве, которые учитывают закономерности формирования умений и навыков в различных  видах речевой деятельности и обеспечивают максимально высокий уровень овладения ИЯ в заданных условиях.</w:t>
      </w:r>
    </w:p>
    <w:p w:rsidR="00486F07" w:rsidRDefault="00486F07" w:rsidP="00655502">
      <w:pPr>
        <w:spacing w:after="0" w:line="240" w:lineRule="auto"/>
      </w:pPr>
    </w:p>
    <w:p w:rsidR="00486F07" w:rsidRDefault="00486F07" w:rsidP="00655502">
      <w:pPr>
        <w:spacing w:after="0" w:line="240" w:lineRule="auto"/>
      </w:pPr>
      <w:r>
        <w:t>2. способность осуществлять общение посредством языка, т.е. пе-редавать мысли и обмениваться ими в различных ситуациях в процессе взаимодействия с другими участниками общения, правильно используя речевые нормы и выбирая коммуникативное поведение, адекватное аутентичной ситуации общения.</w:t>
      </w:r>
    </w:p>
    <w:p w:rsidR="00486F07" w:rsidRDefault="00486F07" w:rsidP="00655502">
      <w:pPr>
        <w:spacing w:after="0" w:line="240" w:lineRule="auto"/>
      </w:pPr>
      <w:r>
        <w:rPr>
          <w:i/>
          <w:iCs/>
        </w:rPr>
        <w:t xml:space="preserve">Правильные варианты ответа: </w:t>
      </w:r>
      <w:r>
        <w:t xml:space="preserve">2; </w:t>
      </w:r>
    </w:p>
    <w:p w:rsidR="00486F07" w:rsidRDefault="00486F07" w:rsidP="00017D69">
      <w:pPr>
        <w:keepNext/>
        <w:spacing w:before="120" w:after="12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Нормативно-правовой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325. Задание {{ 66 }} ТЗ № 18</w:t>
      </w:r>
    </w:p>
    <w:p w:rsidR="00486F07" w:rsidRDefault="00486F07" w:rsidP="00017D69">
      <w:pPr>
        <w:spacing w:after="0" w:line="240" w:lineRule="auto"/>
      </w:pPr>
      <w:r>
        <w:t>Кто несет ответственность за качество образования выпускников?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Образовательное учреждение;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Учитель;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Руководитель образовательного учреждения;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Руководитель образовательного учреждения, учителя и родители (законные представители) обучающихся.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326. Задание {{ 67 }} ТЗ № 19</w:t>
      </w:r>
    </w:p>
    <w:p w:rsidR="00486F07" w:rsidRDefault="00486F07" w:rsidP="00017D69">
      <w:pPr>
        <w:spacing w:after="0" w:line="240" w:lineRule="auto"/>
      </w:pPr>
      <w:r>
        <w:t>Что в соответствии с Законом РФ "Об образовании" является основой объективной оценки уровня образования выпускников?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Государственная аттестация выпускников, проводимая независимой от органов управления образованием государственной аттестационно-диагностической службой;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Федеральные государственные образовательные стандарты;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Общественно-государственный контроль деятельности образовательных учреждений;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Основа объективной оценки уровня образования выпускников в законе не определена.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327. Задание {{ 68 }} ТЗ № 20</w:t>
      </w:r>
    </w:p>
    <w:p w:rsidR="00486F07" w:rsidRDefault="00486F07" w:rsidP="00017D69">
      <w:pPr>
        <w:spacing w:after="0" w:line="240" w:lineRule="auto"/>
      </w:pPr>
      <w:r>
        <w:t>Имеет ли право учитель требовать от обучающегося обязательного при-сутствия в музее (на выставке, в ботаническом саду и т. п.), сети он решил провести там наглядное занятие по своему предмету?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Да, если это предусмотрено образовательной программой и учебным планом;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Да, если администрация образовательного учреждения разрешила такое мероприятие;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Да, безусловно;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Нет, ни при каких условиях.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328. Задание {{ 69 }} ТЗ № 21</w:t>
      </w:r>
    </w:p>
    <w:p w:rsidR="00486F07" w:rsidRDefault="00486F07" w:rsidP="00017D69">
      <w:pPr>
        <w:spacing w:after="0" w:line="240" w:lineRule="auto"/>
      </w:pPr>
      <w:r>
        <w:t>Если учителю при приеме на работу дали ознакомиться с тремя образовательными программами (рекомендованной Минобразованием РФ; инновационной, опубликованной в печати; утвержденной образовательным учреждением), то какую из них он должен считать обязательной основой для своей деятельности?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Программу, рекомендованную Минобразованием РФ;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Инновационную программу, опубликованную в печати;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Программу, утвержденную образовательным учреждением;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Любую из перечисленных программ, по своему выбору.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329. Задание {{ 70 }} ТЗ № 22</w:t>
      </w:r>
    </w:p>
    <w:p w:rsidR="00486F07" w:rsidRDefault="00486F07" w:rsidP="00017D69">
      <w:pPr>
        <w:spacing w:after="0" w:line="240" w:lineRule="auto"/>
      </w:pPr>
      <w:r>
        <w:t>Какой метод оценки обязан применять учитель муниципального образова-тельного учреждения при текущем контроле успеваемости обучающихся?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Любой, выбранный по своему усмотрению;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Метод, основанный на учете ошибок, рекомендованный Минобразованием РФ;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Метод, основанный на учете индивидуальных успехов обучающихся, рекомендуемый муниципальной методической службой;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Зачетный метод, одобренный Педагогическим советом школы.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330. Задание {{ 71 }} ТЗ № 23</w:t>
      </w:r>
    </w:p>
    <w:p w:rsidR="00486F07" w:rsidRDefault="00486F07" w:rsidP="00017D69">
      <w:pPr>
        <w:spacing w:after="0" w:line="240" w:lineRule="auto"/>
      </w:pPr>
      <w:r>
        <w:t>Прав ли учитель общеобразовательной школы, считающий, что присут-ствие на уроке официального проверяющего (инспектора) из Минобразования РФ неправомерно?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Да, учитель прав, присутствие проверяющего на уроке неправомерно во всех случаях;</w:t>
      </w:r>
    </w:p>
    <w:p w:rsidR="00486F07" w:rsidRDefault="00486F07" w:rsidP="00017D69">
      <w:pPr>
        <w:spacing w:after="0" w:line="240" w:lineRule="auto"/>
        <w:ind w:left="720" w:hanging="72"/>
      </w:pPr>
      <w:r>
        <w:lastRenderedPageBreak/>
        <w:sym w:font="Wingdings 2" w:char="F052"/>
      </w:r>
      <w:r>
        <w:rPr>
          <w:sz w:val="24"/>
          <w:szCs w:val="24"/>
        </w:rPr>
        <w:t xml:space="preserve">  </w:t>
      </w:r>
      <w:r>
        <w:t>Да, учитель прав, но только в том случае, если проверяемый вопрос не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Нет, учитель не прав, но только в случае, если присутствие на уроке проверяющего согласовано с руководством местного органа управления образованием;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Нет, учитель не прав, присутствие проверяющего на уроке правомерно во всех случаях.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331. Задание {{ 72 }} ТЗ № 24</w:t>
      </w:r>
    </w:p>
    <w:p w:rsidR="00486F07" w:rsidRDefault="00486F07" w:rsidP="00017D69">
      <w:pPr>
        <w:spacing w:after="0" w:line="240" w:lineRule="auto"/>
      </w:pPr>
      <w:r>
        <w:t>Какой нормативный правовой документ в соответствии с Законом РФ "Об образовании" в обязательном порядке должен содержать положения о правах и обязанностях учителя?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Устав образовательного учреждения;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Типовые положения об образовательном учреждении соответствующего типа и вида;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Правила внутреннего распорядка образовательного учреждения;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Права и обязанности учителя определяются только контрактом.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332. Задание {{ 73 }} ТЗ № 25</w:t>
      </w:r>
    </w:p>
    <w:p w:rsidR="00486F07" w:rsidRDefault="00486F07" w:rsidP="00017D69">
      <w:pPr>
        <w:spacing w:after="0" w:line="240" w:lineRule="auto"/>
      </w:pPr>
      <w:r>
        <w:t>8. Кто несет ответственность за повышение профессиональной квалификации учителя?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Сам учитель;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Образовательное учреждение;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Учредитель образовательного учреждения;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Государственный орган управления образованием субъекта Российской Федерации.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333. Задание {{ 74 }} ТЗ № 26</w:t>
      </w:r>
    </w:p>
    <w:p w:rsidR="00486F07" w:rsidRDefault="00486F07" w:rsidP="00017D69">
      <w:pPr>
        <w:spacing w:after="0" w:line="240" w:lineRule="auto"/>
      </w:pPr>
      <w:r>
        <w:t>Какая из приведенных в вариантах ответа фраз о дисциплине в образова-тельном учреждении принадлежит Закону РФ "Об образовании"?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"Дисциплина в образовательном учреждении поддерживается на основе уважения человеческого достоинства обучающихся, воспитанников, педагогов";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"Дисциплина в образовательном учреждении поддерживается всеми участниками образовательного процесса";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"Дисциплина в образовательном учреждении поддерживается всеми доступными методами, за исключением методов физического и психического насилия";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 законе ничего не говорится о дисциплине в образовательном учреждении.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334. Задание {{ 75 }} ТЗ № 27</w:t>
      </w:r>
    </w:p>
    <w:p w:rsidR="00486F07" w:rsidRDefault="00486F07" w:rsidP="00017D69">
      <w:pPr>
        <w:spacing w:after="0" w:line="240" w:lineRule="auto"/>
      </w:pPr>
      <w:r>
        <w:t>На кого возлагает Закон "Об образовании) функции по воспитанию обучающихся в общеобразовательной школе?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Только на педагогический персонал образовательного учреждения;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Только на администрацию образовательного учреждения;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На педагогический персонал, администрацию образовательного учреждения и на родителей (законных представителей) обучающихся;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Закон прямо не рассматривает воспитание обучающихся как специальную функцию общеобразовательной школы.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335. Задание {{ 76 }} ТЗ № 28</w:t>
      </w:r>
    </w:p>
    <w:p w:rsidR="00486F07" w:rsidRDefault="00486F07" w:rsidP="00017D69">
      <w:pPr>
        <w:spacing w:after="0" w:line="240" w:lineRule="auto"/>
      </w:pPr>
      <w:r>
        <w:t>Как следует поступить учителю, если обучающийся только по его предме-ту имеет академическую задолженность по итогам года, а учитель считает, что нет необходимости оставлять этого ученика на второй год?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Самостоятельно исправить оценку на положительную, и рекомендовать органам управления образовательным учреждением перевести обучающегося в следующий класс на общих основаниях;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Постараться договориться с администрацией образовательного учреждения и с ее разрешения исправить оценку на положительную;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Поставить запрос об осенней переэкзаменовке обучающегося;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Ходатайствовать перед органом управления образовательного учреждения об условном переводе этого ученика в следующий класс.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336. Задание {{ 77 }} ТЗ № 29</w:t>
      </w:r>
    </w:p>
    <w:p w:rsidR="00486F07" w:rsidRDefault="00486F07" w:rsidP="00017D69">
      <w:pPr>
        <w:spacing w:after="0" w:line="240" w:lineRule="auto"/>
      </w:pPr>
      <w:r>
        <w:t>Законно ли требование учителя об отчислении из муниципальной школы ученика 7-го класса, достигшего возраста 13-ти лет, за то, что тот "ленится и совершенно не желает изучать его предмет"?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Да, такое требование вполне правомерно и администрация школы, не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Да, требование правомерно, но только в случае, если этот ученик к тому же неоднократно нарушил устав образовательного учреждения и (или) совершил противоправные действия;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Да, правомерно, если аналогичные требования поступают и от других учителей;</w:t>
      </w:r>
    </w:p>
    <w:p w:rsidR="00486F07" w:rsidRDefault="00486F07" w:rsidP="00017D69">
      <w:pPr>
        <w:spacing w:after="0" w:line="240" w:lineRule="auto"/>
        <w:ind w:left="720" w:hanging="72"/>
      </w:pPr>
      <w:r>
        <w:lastRenderedPageBreak/>
        <w:sym w:font="Wingdings 2" w:char="F052"/>
      </w:r>
      <w:r>
        <w:rPr>
          <w:sz w:val="24"/>
          <w:szCs w:val="24"/>
        </w:rPr>
        <w:t xml:space="preserve">  </w:t>
      </w:r>
      <w:r>
        <w:t>Нет.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337. Задание {{ 78 }} ТЗ № 30</w:t>
      </w:r>
    </w:p>
    <w:p w:rsidR="00486F07" w:rsidRDefault="00486F07" w:rsidP="00017D69">
      <w:pPr>
        <w:spacing w:after="0" w:line="240" w:lineRule="auto"/>
      </w:pPr>
      <w:r>
        <w:t>Какие виды аттестации обучающихся и выпускников предусмотрены За-коном РФ "Об образовании"?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Текущая аттестация, аттестация по результатам четверти, годовая аттестация;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Аттестация по результатам изучения тем, аттестация по результатам четверти, аттестация по результатам полугодия, годовая аттестация, итоговая аттестация;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Промежуточная аттестация, государственная (итоговая) аттестация.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Текущая аттестация, промежуточная аттестация, государственная (итоговая) аттестация.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338. Задание {{ 79 }} ТЗ № 31</w:t>
      </w:r>
    </w:p>
    <w:p w:rsidR="00486F07" w:rsidRDefault="00486F07" w:rsidP="00017D69">
      <w:pPr>
        <w:spacing w:after="0" w:line="240" w:lineRule="auto"/>
      </w:pPr>
      <w:r>
        <w:t>Имеет ли право учитель как частное лицо оказывать платные образова-тельные услуги своим и другим ученикам с целью получения дополнительного дохода?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Да, но только зарегистрировавшись в качестве индивидуального предпринимателя, занимающегося индивидуальной трудовой педагогической деятельностью;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Да, но только зарегистрировавшись в качестве индивидуального предпринимателя, занимающегося индивидуальной трудовой педагогической деятельностью, и получив соответствующую лицензию на образовательную деятельность;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Да, но только с разрешения администрации образовательного учреждения, где он постоянно работает;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Нет.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339. Задание {{ 80 }} ТЗ № 32</w:t>
      </w:r>
    </w:p>
    <w:p w:rsidR="00486F07" w:rsidRDefault="00486F07" w:rsidP="00017D69">
      <w:pPr>
        <w:spacing w:after="0" w:line="240" w:lineRule="auto"/>
      </w:pPr>
      <w:r>
        <w:t>Прав ли директор муниципального общеобразовательного учреждения, не допустивший к работе учителя, который отказался от очередного, организованного и оплаченного учредителем, медицинского обследования?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Да, во всех случаях;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Да, если обязательность прохождения этого медицинского обследования установлена уставом образовательного учреждения;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Да, если прошло более одного года после предыдущего медицинского обследования;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Нет, так как такое медицинское обследование является добровольным.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340. Задание {{ 81 }} ТЗ № 33</w:t>
      </w:r>
    </w:p>
    <w:p w:rsidR="00486F07" w:rsidRDefault="00486F07" w:rsidP="00017D69">
      <w:pPr>
        <w:spacing w:after="0" w:line="240" w:lineRule="auto"/>
      </w:pPr>
      <w:r>
        <w:t>Вправе ли администрация гимназии при наличии соответствующей ва-кансии мотивировать отказ в приеме на работу учителя начальных классов, имеющего среднее специальное педагогическое образование, недостаточным уровнем его образования?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Да, прием на работу осуществляется по усмотрению самой администрации;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Да, если Типовым положением о гимназии будет установлен для работы в начальных классах гимназии образовательный ценз - высшее педагогическое образование;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Да, за исключением случаев, когда учитель с таким образованием направлен на работу службой занятости населения;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Нет.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341. Задание {{ 82 }} ТЗ № 34</w:t>
      </w:r>
    </w:p>
    <w:p w:rsidR="00486F07" w:rsidRDefault="00486F07" w:rsidP="00017D69">
      <w:pPr>
        <w:spacing w:after="0" w:line="240" w:lineRule="auto"/>
      </w:pPr>
      <w:r>
        <w:t>Могут ли быть снижены требования к знаниям выпускника муниципаль-ной школы, если он получал образование в семье (в семейной форме получения образования)?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Да, во всех случаях;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Да, но только, если данную форму получения образования заставили выбрать объективные причины;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Да, если будет представлена соответствующая медицинская справка;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Нет.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342. Задание {{ 83 }} ТЗ № 35</w:t>
      </w:r>
    </w:p>
    <w:p w:rsidR="00486F07" w:rsidRDefault="00486F07" w:rsidP="00017D69">
      <w:pPr>
        <w:spacing w:after="0" w:line="240" w:lineRule="auto"/>
      </w:pPr>
      <w:r>
        <w:t>В каком случае администрация образовательного учреждения имеет право назначить дисциплинарное расследование в отношении педагогического работника?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При нарушении работником трудовой дисциплины;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При поступлении письменной жалобы о нарушении этим работником норм профессионального поведения и (или) нарушения устава;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При нарушении работником трудовой дисциплины, норм профессионального поведения и (или) устава;</w:t>
      </w:r>
    </w:p>
    <w:p w:rsidR="00486F07" w:rsidRDefault="00486F07" w:rsidP="00017D69">
      <w:pPr>
        <w:spacing w:after="0" w:line="240" w:lineRule="auto"/>
        <w:ind w:left="720" w:hanging="72"/>
      </w:pPr>
      <w:r>
        <w:lastRenderedPageBreak/>
        <w:sym w:font="Wingdings 2" w:char="F0A3"/>
      </w:r>
      <w:r>
        <w:rPr>
          <w:sz w:val="24"/>
          <w:szCs w:val="24"/>
        </w:rPr>
        <w:t xml:space="preserve">  </w:t>
      </w:r>
      <w:r>
        <w:t>Дисциплинарные расследования в отношении педагогических работников Законом РФ "Об образовании" не предусмотрены.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343. Задание {{ 84 }} ТЗ № 36</w:t>
      </w:r>
    </w:p>
    <w:p w:rsidR="00486F07" w:rsidRDefault="00486F07" w:rsidP="00017D69">
      <w:pPr>
        <w:spacing w:after="0" w:line="240" w:lineRule="auto"/>
      </w:pPr>
      <w:r>
        <w:t>Ограничивает ли Закон РФ "Об образовании" верхний предел учебной нагрузки учителя общеобразовательной школы?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Да, 36-ю часами в неделю;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Да, 18-ю часами в неделю;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Закон предусматривает ограничение учебной нагрузки, конкретная цифра, которой должна быть определена в Типовом положении об образовательном учреждении соответствующего типа и вида;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 Законе речь о верхнем пределе учебной нагрузки не идет.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344. Задание {{ 85 }} ТЗ № 37</w:t>
      </w:r>
    </w:p>
    <w:p w:rsidR="00486F07" w:rsidRDefault="00486F07" w:rsidP="00017D69">
      <w:pPr>
        <w:spacing w:after="0" w:line="240" w:lineRule="auto"/>
      </w:pPr>
      <w:r>
        <w:t>Чье замечание (завуча, представителя методической службы, представи-теля Минобразования РФ) по поводу применяемой методики обучения следует принять к сведению учителю, если по содержанию ни с одним из этих замечаний он не согласен?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Завуча, требующего изменения методики, так как она не дает требуемое качество образования;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Представителя методической службы, утверждающего, что применяемая методика в худшую сторону отличается от традиционных;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Представителя Минобразования РФ, утверждающего, что следует реализовывать только методики, рекомендованные министерством;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Ничьи.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345. Задание {{ 86 }} ТЗ № 38</w:t>
      </w:r>
    </w:p>
    <w:p w:rsidR="00486F07" w:rsidRDefault="00486F07" w:rsidP="00017D69">
      <w:pPr>
        <w:spacing w:after="0" w:line="240" w:lineRule="auto"/>
      </w:pPr>
      <w:r>
        <w:t>Какое основание для увольнения учителя по инициативе администрации является незаконным?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Применение, в том числе однократное, методов воспитания, связанных с физическим и (или) психическим насилием над личностью обучающегося, воспитанника;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Появление на работе в состоянии алкогольного, наркотического или токсического опьянения;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Некорректное поведение и (или) неоднократное создание конфликтных ситуаций в педагогическом коллективе и в отношениях с обучающимися.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Повторное в течение года грубое нарушение устава образовательного учреждения;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346. Задание {{ 87 }} ТЗ № 39</w:t>
      </w:r>
    </w:p>
    <w:p w:rsidR="00486F07" w:rsidRDefault="00486F07" w:rsidP="00017D69">
      <w:pPr>
        <w:spacing w:after="0" w:line="240" w:lineRule="auto"/>
      </w:pPr>
      <w:r>
        <w:t>Какая система оценок должна быть использована при аттестации обучаю-щихся по итогам года?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Десятибалльная, рекомендованная Минобразованнем РФ;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Двухбалльная (зачет-незачет), рекомендованная органом управления образованием субъекта РФ;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Традиционная (четырёхбалльная), записанная в утвержденном органами местного самоуправления уставе образовательного учреждения;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Любая по усмотрению учителя.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347. Задание {{ 88 }} ТЗ № 40</w:t>
      </w:r>
    </w:p>
    <w:p w:rsidR="00486F07" w:rsidRDefault="00486F07" w:rsidP="00017D69">
      <w:pPr>
        <w:spacing w:after="0" w:line="240" w:lineRule="auto"/>
      </w:pPr>
      <w:r>
        <w:t>Прав ли учитель, протестующий против проведения в 6-ом классе контрольной работы по его предмету, которая предусмотрена фронтальной проверкой, проводимой местным органом управления образованием?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Да, прав, безусловно;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Прав, если узнал об этом только накануне ее проведения;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Прав, если сложность контрольной не соответствует глубине изученного обучающимися на данный момент материала;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Нет.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348. Задание {{ 89 }} ТЗ № 41</w:t>
      </w:r>
    </w:p>
    <w:p w:rsidR="00486F07" w:rsidRDefault="00486F07" w:rsidP="00017D69">
      <w:pPr>
        <w:spacing w:after="0" w:line="240" w:lineRule="auto"/>
      </w:pPr>
      <w:r>
        <w:t>Имеет ли право на длительный оплачиваемый отпуск сроком до одного года учитель, проработавший в данной школе всего один учебный год, но имеющий 10-летний стаж непрерывный педагогический стаж?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Да, безусловно;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Да, если установлено учредителем и (или) уставом образовательного учреждения, что этот отпуск является оплачиваемым;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Да, если учитель сам найдет себе замену на этот период;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Нет.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349. Задание {{ 90 }} ТЗ № 42</w:t>
      </w:r>
    </w:p>
    <w:p w:rsidR="00486F07" w:rsidRDefault="00486F07" w:rsidP="00017D69">
      <w:pPr>
        <w:spacing w:after="0" w:line="240" w:lineRule="auto"/>
      </w:pPr>
      <w:r>
        <w:t>Кто является работодателем для учителя общеобразовательной школы?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Образовательное учреждение;</w:t>
      </w:r>
    </w:p>
    <w:p w:rsidR="00486F07" w:rsidRDefault="00486F07" w:rsidP="00017D69">
      <w:pPr>
        <w:spacing w:after="0" w:line="240" w:lineRule="auto"/>
        <w:ind w:left="720" w:hanging="72"/>
      </w:pPr>
      <w:r>
        <w:lastRenderedPageBreak/>
        <w:sym w:font="Wingdings 2" w:char="F0A3"/>
      </w:r>
      <w:r>
        <w:rPr>
          <w:sz w:val="24"/>
          <w:szCs w:val="24"/>
        </w:rPr>
        <w:t xml:space="preserve">  </w:t>
      </w:r>
      <w:r>
        <w:t>Учредитель образовательного учреждения;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Руководитель образовательного учреждения;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Заместитель руководителя образовательного учреждения.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350. Задание {{ 91 }} ТЗ № 43</w:t>
      </w:r>
    </w:p>
    <w:p w:rsidR="00486F07" w:rsidRDefault="00486F07" w:rsidP="00017D69">
      <w:pPr>
        <w:spacing w:after="0" w:line="240" w:lineRule="auto"/>
      </w:pPr>
      <w:r>
        <w:t>Обязывает ли Закон РФ "Об образовании" всех педагогических работников перейти на контрактную форму заключения трудового договора с обусловленным в нем сроком работы?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Да;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Нет, в соответствии с законом этот вопрос должна решать администрация образовательного учреждения;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Нет, закон предлагает этот вопрос решать каждому региону самостоятельно;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Нет, Закон РФ "Об образовании" этот вопрос не регулирует, а предлагает действовать в соответствии с трудовым законодательством.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351. Задание {{ 92 }} ТЗ № 44</w:t>
      </w:r>
    </w:p>
    <w:p w:rsidR="00486F07" w:rsidRDefault="00486F07" w:rsidP="00017D69">
      <w:pPr>
        <w:spacing w:after="0" w:line="240" w:lineRule="auto"/>
      </w:pPr>
      <w:r>
        <w:t>Чье мнение о дальнейшей учебе ученика 5-ого класса, имеющего две не-удовлетворительные оценки по итогам года, следует считать решающим?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Классного руководителя этого ученика, считающего, что его необходимо оставить на второй год;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Завуча, считающего, что его надо перевести в класс компенсирующего обучения;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Педагогического совета, склоняющегося к переводу его в следующий класс условно;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Родителей, выразивших желание продолжить его обучения в форме семейного образования.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352. Задание {{ 93 }} ТЗ № 45</w:t>
      </w:r>
    </w:p>
    <w:p w:rsidR="00486F07" w:rsidRDefault="00486F07" w:rsidP="00017D69">
      <w:pPr>
        <w:spacing w:after="0" w:line="240" w:lineRule="auto"/>
      </w:pPr>
      <w:r>
        <w:t>Кто из учителей муниципальной школы может быть привлечен к реализа-ции программы дополнительного образования?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Учителя, преподающие математику, русский язык и литературу физику, химию и другие основные предметы, за исключением музыки, изобразительного искусства, труда;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ab/>
        <w:t>Учителя, преподающие музыку, изобразительное искусство, труд;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Закон не ограничивает это;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Никто.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353. Задание {{ 94 }} ТЗ № 46</w:t>
      </w:r>
    </w:p>
    <w:p w:rsidR="00486F07" w:rsidRDefault="00486F07" w:rsidP="00017D69">
      <w:pPr>
        <w:spacing w:after="0" w:line="240" w:lineRule="auto"/>
      </w:pPr>
      <w:r>
        <w:t>Если образовательное учреждение направило учителя в качестве воспита-теля в детский трудовой лагерь, то должна ли эта его работа оплачиваться сверх установленного оклада?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Да, во всех случаях;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Да, в случае, если осуществление таких работ и обязанностей не предусмотрено трудовым договором или иными нормативными правовыми актами;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Да, только в случае если осуществление этих дополнительных функций происходит за рамками официально установленного рабочего времени;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Нет, ни при каких условиях.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354. Задание {{ 95 }} ТЗ № 47</w:t>
      </w:r>
    </w:p>
    <w:p w:rsidR="00486F07" w:rsidRDefault="00486F07" w:rsidP="00017D69">
      <w:pPr>
        <w:spacing w:after="0" w:line="240" w:lineRule="auto"/>
      </w:pPr>
      <w:r>
        <w:t>Если учитель муниципальной общеобразовательной школы считает, что учебник по его предмету, входящий в федеральный перечень, недостаточно хорош, то вправе ли он использовать для обучения другой учебник?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Да, если соответствует образовательной программе;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Да, но только из числа тех, что допущены Минобразования РФ;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Да, при согласии родителей обучающихся;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Нет.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355. Задание {{ 96 }} ТЗ № 48</w:t>
      </w:r>
    </w:p>
    <w:p w:rsidR="00486F07" w:rsidRDefault="00486F07" w:rsidP="00017D69">
      <w:pPr>
        <w:spacing w:after="0" w:line="240" w:lineRule="auto"/>
      </w:pPr>
      <w:r>
        <w:t>Какой документ (из числа перечисленных в вариантах ответа) не обозна-чен в законе в качестве документа, регламентирующего организацию образовательного процесса?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Учебный план;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Годовой календарный учебный график;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Расписание занятий;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Правила внутреннего распорядка.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356. Задание {{ 97 }} ТЗ № 49</w:t>
      </w:r>
    </w:p>
    <w:p w:rsidR="00486F07" w:rsidRDefault="00486F07" w:rsidP="00017D69">
      <w:pPr>
        <w:spacing w:after="0" w:line="240" w:lineRule="auto"/>
      </w:pPr>
      <w:r>
        <w:t>Начальное образование - это ступень образования или образовательный уровень?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Ступень образования;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И ступень, и уровень одновременно;</w:t>
      </w:r>
    </w:p>
    <w:p w:rsidR="00486F07" w:rsidRDefault="00486F07" w:rsidP="00017D69">
      <w:pPr>
        <w:spacing w:after="0" w:line="240" w:lineRule="auto"/>
        <w:ind w:left="720" w:hanging="72"/>
      </w:pPr>
      <w:r>
        <w:lastRenderedPageBreak/>
        <w:sym w:font="Wingdings 2" w:char="F0A3"/>
      </w:r>
      <w:r>
        <w:rPr>
          <w:sz w:val="24"/>
          <w:szCs w:val="24"/>
        </w:rPr>
        <w:t xml:space="preserve">  </w:t>
      </w:r>
      <w:r>
        <w:t>Образовательный уровень;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Ни то и ни другое.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357. Задание {{ 98 }} ТЗ № 50</w:t>
      </w:r>
    </w:p>
    <w:p w:rsidR="00486F07" w:rsidRDefault="00486F07" w:rsidP="00017D69">
      <w:pPr>
        <w:spacing w:after="0" w:line="240" w:lineRule="auto"/>
      </w:pPr>
      <w:r>
        <w:t>Является ли нарушением закона со стороны работников образовательного учреждения привлечение обучающихся к агитационной работе, проводимой в ходе выборов?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Нет;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Нет, если общее собрание школы приняло такое решение;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Да, если это осуществляется в принудительном порядке;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Да, во всех случаях.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358. Задание {{ 99 }} ТЗ № 51</w:t>
      </w:r>
    </w:p>
    <w:p w:rsidR="00486F07" w:rsidRDefault="00486F07" w:rsidP="00017D69">
      <w:pPr>
        <w:spacing w:after="0" w:line="240" w:lineRule="auto"/>
      </w:pPr>
      <w:r>
        <w:t>Какой продолжительности рабочая неделя определена в Законе РФ "Об образовании" для учителя общеобразовательной школы?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40 часов;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Не более 36 часов;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18 часов;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 Законе "Об образовании" длительность рабочей недели для педагогических работников не определена.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359. Задание {{ 100 }} ТЗ № 52</w:t>
      </w:r>
    </w:p>
    <w:p w:rsidR="00486F07" w:rsidRDefault="00486F07" w:rsidP="00017D69">
      <w:pPr>
        <w:spacing w:after="0" w:line="240" w:lineRule="auto"/>
      </w:pPr>
      <w:r>
        <w:t>Какие учебные пособия может использовать в своей работе учитель обще-образовательной школы?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Любые, по своему усмотрению;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Только одобренные Минобразованием РФ,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Только одобренные Минобразованием РФ и органом управления образованием субъекта РФ;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Только одобренные Педагогическим советом школы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360. Задание {{ 101 }} ТЗ № 53</w:t>
      </w:r>
    </w:p>
    <w:p w:rsidR="00486F07" w:rsidRDefault="00486F07" w:rsidP="00017D69">
      <w:pPr>
        <w:spacing w:after="0" w:line="240" w:lineRule="auto"/>
      </w:pPr>
      <w:r>
        <w:t>Полагается ли учителю муниципального общеобразовательного учреж-дения денежная ежемесячная компенсация в целях содействия его обеспе-чению книгоиздательской продукцией и периодическими изданиями, и если - да, то в каком размере?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Закон допускает только возможность предоставления такой компенсации, фактическое назначение и размер самостоятельно определяет каждый орган местного самоуправления;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Да, в размере 100 рублей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Да, в размере 150 рублей;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Нет.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361. Задание {{ 102 }} ТЗ № 54</w:t>
      </w:r>
    </w:p>
    <w:p w:rsidR="00486F07" w:rsidRDefault="00486F07" w:rsidP="00017D69">
      <w:pPr>
        <w:spacing w:after="0" w:line="240" w:lineRule="auto"/>
      </w:pPr>
      <w:r>
        <w:t>Законно ли поступил директор школы, уволивший учителя за появление его на работе в состоянии алкогольного опьянения?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Да, безусловно;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Да, если это его повторное появление на работе в таком виде;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Да, если на это получено согласие профсоюза;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Нет.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362. Задание {{ 103 }} ТЗ № 55</w:t>
      </w:r>
    </w:p>
    <w:p w:rsidR="00486F07" w:rsidRDefault="00486F07" w:rsidP="00017D69">
      <w:pPr>
        <w:spacing w:after="0" w:line="240" w:lineRule="auto"/>
      </w:pPr>
      <w:r>
        <w:t>Какое решение директора школы следует считать правильным, с точки зрения Закона, по поводу выпускника 9-ого класса, имевшего отличную успеваемость по какому-либо предмету на протяжении всей учебы, но отказавшегося сдавать его на выпускном экзамене?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Никак не аттестовать и выдать вместо аттестата справку об образовании установленного образца;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Всеми возможными и невозможными способами заставить его явиться на экзамен, так как итоговая аттестация после окончания основной школы является обязательной;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Аттестовать с учетом оценок промежуточных аттестаций и неявки на экзамен;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Ничего не предпринимать, возложив ответственность на родителей (законных представителей) выпускника.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363. Задание {{ 104 }} ТЗ № 56</w:t>
      </w:r>
    </w:p>
    <w:p w:rsidR="00486F07" w:rsidRDefault="00486F07" w:rsidP="00017D69">
      <w:pPr>
        <w:spacing w:after="0" w:line="240" w:lineRule="auto"/>
      </w:pPr>
      <w:r>
        <w:t>Если учитель решил применять в своей деятельности новую методику, предусматривающую практические занятия, в ходе которых требуется вы-полнение обучающимися определенных трудовых функций, то каким образом он должен обеспечить внедрение этой методики?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Включить практические занятия в свой рабочий план и потребовать от</w:t>
      </w:r>
    </w:p>
    <w:p w:rsidR="00486F07" w:rsidRDefault="00486F07" w:rsidP="00017D69">
      <w:pPr>
        <w:spacing w:after="0" w:line="240" w:lineRule="auto"/>
        <w:ind w:left="720" w:hanging="72"/>
      </w:pPr>
      <w:r>
        <w:lastRenderedPageBreak/>
        <w:sym w:font="Wingdings 2" w:char="F0A3"/>
      </w:r>
      <w:r>
        <w:rPr>
          <w:sz w:val="24"/>
          <w:szCs w:val="24"/>
        </w:rPr>
        <w:t xml:space="preserve">  </w:t>
      </w:r>
      <w:r>
        <w:t>Согласовать этот вопрос с завучем и проводить эти практические занятия в обычном порядке;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Обратиться к руководителям образовательного учреждения с просьбой о включении этих занятий в образовательную программу и учебный план, и после включения приступить к этим занятиям;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Получить согласие на проведение этих занятий от родителей (законных представителей) обучающихся и после этого проводить эти занятия в обычном порядке.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364. Задание {{ 105 }} ТЗ № 57</w:t>
      </w:r>
    </w:p>
    <w:p w:rsidR="00486F07" w:rsidRDefault="00486F07" w:rsidP="00017D69">
      <w:pPr>
        <w:spacing w:after="0" w:line="240" w:lineRule="auto"/>
      </w:pPr>
      <w:r>
        <w:t>Какой фактор является принципиально важным условием современной России для модернизации российского образования?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a)</w:t>
      </w:r>
      <w:r>
        <w:tab/>
        <w:t>Широкая поддержка со стороны общественности;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Введение новой системы оплаты труда;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Изменение содержания образования;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Все ответы верные.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365. Задание {{ 106 }} ТЗ № 58</w:t>
      </w:r>
    </w:p>
    <w:p w:rsidR="00486F07" w:rsidRDefault="00486F07" w:rsidP="00017D69">
      <w:pPr>
        <w:spacing w:after="0" w:line="240" w:lineRule="auto"/>
      </w:pPr>
      <w:r>
        <w:t>Какие положения Закона РФ "Об образовании" требуют организации государственно-общественного управления в школе?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Принципы государственной политики в области образования;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Задачи законодательства в области образования;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Государственные гарантии прав граждан РФ в области образования;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Федеральные государственные образовательные стандарты.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366. Задание {{ 107 }} ТЗ № 59</w:t>
      </w:r>
    </w:p>
    <w:p w:rsidR="00486F07" w:rsidRDefault="00486F07" w:rsidP="00017D69">
      <w:pPr>
        <w:spacing w:after="0" w:line="240" w:lineRule="auto"/>
      </w:pPr>
      <w:r>
        <w:t>Кто из перечисленных не может являться председателем управляющего совета образовательного учреждения (выделите верные варианты ответов);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Директор школы;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Представитель общественности;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Представитель учредителя;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Представитель родительского коллектива.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367. Задание {{ 108 }} ТЗ № 60</w:t>
      </w:r>
    </w:p>
    <w:p w:rsidR="00486F07" w:rsidRDefault="00486F07" w:rsidP="00017D69">
      <w:pPr>
        <w:spacing w:after="0" w:line="240" w:lineRule="auto"/>
      </w:pPr>
      <w:r>
        <w:t>Конкретные полномочия членов Управляющих советов образовательных учреждений определяются (выделите верный ответ);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Положением об Управляющем совете образовательного учреждения;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Они указаны в Уставе образовательного учреждения;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Определяются самими членами Управляющих советов;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Положением и распределении стимулирующей части ФОТ.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368. Задание {{ 109 }} ТЗ № 61</w:t>
      </w:r>
    </w:p>
    <w:p w:rsidR="00486F07" w:rsidRDefault="00486F07" w:rsidP="00017D69">
      <w:pPr>
        <w:spacing w:after="0" w:line="240" w:lineRule="auto"/>
      </w:pPr>
      <w:r>
        <w:t>Роль государства в управлении образованием заключается в (подчеркните неверный ответ);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Предоставлении минимально необходимых ресурсов;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Стандартизации основного ядра содержания образования;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Защите от различных злоупотреблений в сфере образования;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Формулировании направления деятельности конкретной школы.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369. Задание {{ 110 }} ТЗ № 62</w:t>
      </w:r>
    </w:p>
    <w:p w:rsidR="00486F07" w:rsidRDefault="00486F07" w:rsidP="00017D69">
      <w:pPr>
        <w:spacing w:after="0" w:line="240" w:lineRule="auto"/>
      </w:pPr>
      <w:r>
        <w:t>Имеют ли право учащиеся муниципального образовательного учреждения участвовать в управлении образовательным учреждением?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Да, за исключением учащихся начальной школы.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Только старшеклассники (обучающиеся в 10-11-х классах).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Да, без каких-либо ограничений.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Нет.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370. Задание {{ 111 }} ТЗ № 63</w:t>
      </w:r>
    </w:p>
    <w:p w:rsidR="00486F07" w:rsidRDefault="00486F07" w:rsidP="00017D69">
      <w:pPr>
        <w:spacing w:after="0" w:line="240" w:lineRule="auto"/>
      </w:pPr>
      <w:r>
        <w:t>Можно ли послать на сельскохозяйственные работы ученика в случае, если орган управления образованием принял решение об участии в этих работах?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Нет, ни при каких условиях.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Да, при условии согласия ученика.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Да, при условии согласия его родителей (законных представителей).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Да, при условии согласия ученика и его родителей (законных представителей).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371. Задание {{ 112 }} ТЗ № 64</w:t>
      </w:r>
    </w:p>
    <w:p w:rsidR="00486F07" w:rsidRDefault="00486F07" w:rsidP="00017D69">
      <w:pPr>
        <w:spacing w:after="0" w:line="240" w:lineRule="auto"/>
      </w:pPr>
      <w:r>
        <w:t>При каких условиях образовательное учреждение может установить связи с зарубежными образовательными учреждениями, например, по обмену учащимися?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При условии разрешения вышестоящего органа управления образованием;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При условии разрешения Министерства образования РФ;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При разрешении Министерства иностранных дел РФ;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Без всяких условий, с помощью прямых связей (договоров).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372. Задание {{ 113 }} ТЗ № 65</w:t>
      </w:r>
    </w:p>
    <w:p w:rsidR="00486F07" w:rsidRDefault="00486F07" w:rsidP="00017D69">
      <w:pPr>
        <w:spacing w:after="0" w:line="240" w:lineRule="auto"/>
      </w:pPr>
      <w:r>
        <w:t>Допускает ли Закон РФ "Об образовании" возможность получать образование в форме семейного образования с одновременным посещением образовательного учреждения для освоения отдельных предметов?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Закон предоставляет право решения этого вопроса образовательному учреждению;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Закон предлагает решать этот вопрос органам управления образованием по их усмотрению;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Закон допускает получение образования в смешанной форме;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Нет.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373. Задание {{ 114 }} ТЗ № 66</w:t>
      </w:r>
    </w:p>
    <w:p w:rsidR="00486F07" w:rsidRDefault="00486F07" w:rsidP="00017D69">
      <w:pPr>
        <w:spacing w:after="0" w:line="240" w:lineRule="auto"/>
      </w:pPr>
      <w:r>
        <w:t>Можно ли без разрешения учредителя внести в устав положения, разработанные и принятые образовательным учреждением?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Да, любые положения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Да, кроме положений, регулирующих отношения с учредителем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Закон допускает это в части устава, не урегулированной законом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Нет, закон не допускает этого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374. Задание {{ 115 }} ТЗ № 67</w:t>
      </w:r>
    </w:p>
    <w:p w:rsidR="00486F07" w:rsidRDefault="00486F07" w:rsidP="00017D69">
      <w:pPr>
        <w:spacing w:after="0" w:line="240" w:lineRule="auto"/>
      </w:pPr>
      <w:r>
        <w:t>Нужно ли знакомить ученика и (или) его родителей с уставом образовательного учреждения при приеме на учебу?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Это определяет администрация школы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В обязательном порядке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Только по просьбе ученика и (или) его родителей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 зависимости от порядка, установленного уставом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375. Задание {{ 116 }} ТЗ № 68</w:t>
      </w:r>
    </w:p>
    <w:p w:rsidR="00486F07" w:rsidRDefault="00486F07" w:rsidP="00017D69">
      <w:pPr>
        <w:spacing w:after="0" w:line="240" w:lineRule="auto"/>
      </w:pPr>
      <w:r>
        <w:t>Кто несет ответственность за нарушение прав и свобод обучающихся в общеобразовательном учреждении?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Лица, совершившие или допустившие нарушения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Органы местного самоуправления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Муниципальный орган управления образованием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Образовательное учреждение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376. Задание {{ 117 }} ТЗ № 69</w:t>
      </w:r>
    </w:p>
    <w:p w:rsidR="00486F07" w:rsidRDefault="00486F07" w:rsidP="00017D69">
      <w:pPr>
        <w:spacing w:after="0" w:line="240" w:lineRule="auto"/>
      </w:pPr>
      <w:r>
        <w:t>ФГОС нового поколения содержат: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федеральный компонент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региональный (национально-региональный) компонент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компонент образовательного учреждения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отказ от деления на федеральный, региональный (национально-региональный) и компонент образовательного учреждения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377. Задание {{ 118 }} ТЗ № 70</w:t>
      </w:r>
    </w:p>
    <w:p w:rsidR="00486F07" w:rsidRDefault="00486F07" w:rsidP="00017D69">
      <w:pPr>
        <w:spacing w:after="0" w:line="240" w:lineRule="auto"/>
      </w:pPr>
      <w:r>
        <w:t xml:space="preserve">Действующие ГОС общего образования содержат: 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федеральный компонент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региональный (национально-региональный) компонент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компонент образовательного учреждения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отказ от деления на федеральный, региональный (национально-региональный) и компонент образовательного учреждения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378. Задание {{ 119 }} ТЗ № 71</w:t>
      </w:r>
    </w:p>
    <w:p w:rsidR="00486F07" w:rsidRDefault="00486F07" w:rsidP="00017D69">
      <w:pPr>
        <w:spacing w:after="0" w:line="240" w:lineRule="auto"/>
      </w:pPr>
      <w:r>
        <w:t>Действующие ГОС общего образования  включают: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требования к максимальному объему учебной нагрузки обучающихся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требования к структуре основных образовательных программ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требования к уровню подготовки выпускников</w:t>
      </w:r>
    </w:p>
    <w:p w:rsidR="00486F07" w:rsidRDefault="00486F07" w:rsidP="00017D69">
      <w:pPr>
        <w:spacing w:after="0" w:line="240" w:lineRule="auto"/>
        <w:ind w:left="720" w:hanging="72"/>
      </w:pPr>
      <w:r>
        <w:lastRenderedPageBreak/>
        <w:sym w:font="Wingdings 2" w:char="F052"/>
      </w:r>
      <w:r>
        <w:rPr>
          <w:sz w:val="24"/>
          <w:szCs w:val="24"/>
        </w:rPr>
        <w:t xml:space="preserve">  </w:t>
      </w:r>
      <w:r>
        <w:t>требования к обязательному минимуму содержания основных образовательных программ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379. Задание {{ 120 }} ТЗ № 72</w:t>
      </w:r>
    </w:p>
    <w:p w:rsidR="00486F07" w:rsidRDefault="00486F07" w:rsidP="00017D69">
      <w:pPr>
        <w:spacing w:after="0" w:line="240" w:lineRule="auto"/>
      </w:pPr>
      <w:r>
        <w:t>ФГОС нового поколения включает: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требования к структуре основных образовательных программ;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требования к обязательному минимуму содержания основных образовательных программ;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требования к результатам освоения основных образовательных программ;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требования к условиям, обеспечивающим реализацию основных образовательных программ.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380. Задание {{ 121 }} ТЗ № 73</w:t>
      </w:r>
    </w:p>
    <w:p w:rsidR="00486F07" w:rsidRDefault="00486F07" w:rsidP="00017D69">
      <w:pPr>
        <w:spacing w:after="0" w:line="240" w:lineRule="auto"/>
      </w:pPr>
      <w:r>
        <w:t>Особенностью действующих ГОС по предметам является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универсальность образования;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выделение базового и профильного уровней изучения предмета в старшей школе;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введение элективных курсов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введение требований к условиям реализации образовательных программ.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381. Задание {{ 122 }} ТЗ № 74</w:t>
      </w:r>
    </w:p>
    <w:p w:rsidR="00486F07" w:rsidRDefault="00486F07" w:rsidP="00017D69">
      <w:pPr>
        <w:spacing w:after="0" w:line="240" w:lineRule="auto"/>
      </w:pPr>
      <w:r>
        <w:t>Примерная основная образовательная программа по ФГОС состоит из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рабочих (учебных) программ курсов, предметов, дисциплин, учебных модулей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базисного (примерного) учебного плана и (или) примерных программ курсов, предметов, дисциплин (учебных модулей) с учетом уровня и ступени образования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требований к результатам подготовки выпускников;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других материалов, обеспечивающих качество подготовки обучающихся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382. Задание {{ 123 }} ТЗ № 75</w:t>
      </w:r>
    </w:p>
    <w:p w:rsidR="00486F07" w:rsidRDefault="00486F07" w:rsidP="00017D69">
      <w:pPr>
        <w:spacing w:after="0" w:line="240" w:lineRule="auto"/>
      </w:pPr>
      <w:r>
        <w:t>Требования к условиям реализации основных образовательных программ по ФГОС описывают требования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к материально-техническому обеспечению;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учебно-методическому обеспечению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 соотношению гуманитарной и естественнонаучной составляющей образовательных программ;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кадровому обеспечению реализации основной образовательной программы.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383. Задание {{ 124 }} ТЗ № 76</w:t>
      </w:r>
    </w:p>
    <w:p w:rsidR="00486F07" w:rsidRDefault="00486F07" w:rsidP="00017D69">
      <w:pPr>
        <w:spacing w:after="0" w:line="240" w:lineRule="auto"/>
      </w:pPr>
      <w:r>
        <w:t>Требования к структуре основных образовательных программ  по ФГОС включают требования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к соотношению (объемам) составляющих программы (гуманитарная, естественнонаучная, математическая и др.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 уровню подготовки выпускников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 соотношению обязательной части программы и части, которая формируется участниками образовательного процесса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 минимуму содержания основных образовательных программ.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384. Задание {{ 125 }} ТЗ № 77</w:t>
      </w:r>
    </w:p>
    <w:p w:rsidR="00486F07" w:rsidRDefault="00486F07" w:rsidP="00017D69">
      <w:pPr>
        <w:spacing w:after="0" w:line="240" w:lineRule="auto"/>
      </w:pPr>
      <w:r>
        <w:t>Качество образования - это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совокупность уровня индивидуальных достижений учащихся и качества деятельности преподавателя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качество основных образовательных программ;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улучшение производительности труда в школе.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соответствие реальных образовательных результатов и условий обеспечения образовательного процесса нормативным требованиям, социальным и личностным ожиданиям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385. Задание {{ 126 }} ТЗ № 78</w:t>
      </w:r>
    </w:p>
    <w:p w:rsidR="00486F07" w:rsidRDefault="00486F07" w:rsidP="00017D69">
      <w:pPr>
        <w:spacing w:after="0" w:line="240" w:lineRule="auto"/>
      </w:pPr>
      <w:r>
        <w:t>Основной целью СОКО является: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получение и распространение достоверной информации о качестве образования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принятие правильных управленческих рений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определение критериев для распространения стимулирующей части фонда оплаты труда при НСОТ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подведение итогов работы образовательного учреждения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386. Задание {{ 127 }} ТЗ № 79</w:t>
      </w:r>
    </w:p>
    <w:p w:rsidR="00486F07" w:rsidRDefault="00486F07" w:rsidP="00017D69">
      <w:pPr>
        <w:spacing w:after="0" w:line="240" w:lineRule="auto"/>
      </w:pPr>
      <w:r>
        <w:t>Объектами оценки в системе образования являются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образовательные программы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образовательные организации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индивидуальные образовательные достижения учащихся</w:t>
      </w:r>
    </w:p>
    <w:p w:rsidR="00486F07" w:rsidRDefault="00486F07" w:rsidP="00017D69">
      <w:pPr>
        <w:spacing w:after="0" w:line="240" w:lineRule="auto"/>
        <w:ind w:left="720" w:hanging="72"/>
      </w:pPr>
      <w:r>
        <w:lastRenderedPageBreak/>
        <w:sym w:font="Wingdings 2" w:char="F052"/>
      </w:r>
      <w:r>
        <w:rPr>
          <w:sz w:val="24"/>
          <w:szCs w:val="24"/>
        </w:rPr>
        <w:t xml:space="preserve">  </w:t>
      </w:r>
      <w:r>
        <w:t>все вместе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387. Задание {{ 128 }} ТЗ № 80</w:t>
      </w:r>
    </w:p>
    <w:p w:rsidR="00486F07" w:rsidRDefault="00486F07" w:rsidP="00017D69">
      <w:pPr>
        <w:spacing w:after="0" w:line="240" w:lineRule="auto"/>
      </w:pPr>
      <w:r>
        <w:t>Внешнюю оценку качества образования дают: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органы управления образованием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государственные структуры, органы власти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производство;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общество.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388. Задание {{ 129 }} ТЗ № 81</w:t>
      </w:r>
    </w:p>
    <w:p w:rsidR="00486F07" w:rsidRDefault="00486F07" w:rsidP="00017D69">
      <w:pPr>
        <w:spacing w:after="0" w:line="240" w:lineRule="auto"/>
      </w:pPr>
      <w:r>
        <w:t>Внутреннюю оценку качества образования дают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обучающиеся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обучающие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ресурсное обеспечение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общество</w:t>
      </w:r>
    </w:p>
    <w:p w:rsidR="00486F07" w:rsidRDefault="00486F07" w:rsidP="00017D69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389. Задание {{ 130 }} ТЗ № 82</w:t>
      </w:r>
    </w:p>
    <w:p w:rsidR="00486F07" w:rsidRDefault="00486F07" w:rsidP="00017D69">
      <w:pPr>
        <w:spacing w:after="0" w:line="240" w:lineRule="auto"/>
      </w:pPr>
      <w:r>
        <w:t>Объектами внутреннего мониторинга являются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оценка образовательных программ;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самооценка образовательного учреждения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результаты сдачи ГЭ</w:t>
      </w:r>
    </w:p>
    <w:p w:rsidR="00486F07" w:rsidRDefault="00486F07" w:rsidP="00017D69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результаты специальных социологических опросов.</w:t>
      </w:r>
    </w:p>
    <w:p w:rsidR="00486F07" w:rsidRDefault="00486F07" w:rsidP="00C2543C">
      <w:pPr>
        <w:keepNext/>
        <w:spacing w:before="120" w:after="12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Психолого-педагогический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390. Задание {{ 131 }} ТЗ № 83</w:t>
      </w:r>
    </w:p>
    <w:p w:rsidR="00486F07" w:rsidRDefault="00486F07" w:rsidP="00C2543C">
      <w:pPr>
        <w:spacing w:after="0" w:line="240" w:lineRule="auto"/>
      </w:pPr>
      <w:r>
        <w:t>Что способствует формированию ответственности у детей?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систематический контроль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высокая требовательность к качеству выполнения заданий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самостоятельность и самоконтроль учащихся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свобода действий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391. Задание {{ 132 }} ТЗ № 84</w:t>
      </w:r>
    </w:p>
    <w:p w:rsidR="00486F07" w:rsidRDefault="00486F07" w:rsidP="00C2543C">
      <w:pPr>
        <w:spacing w:after="0" w:line="240" w:lineRule="auto"/>
      </w:pPr>
      <w:r>
        <w:t>Закончите предложение, выбрав один ответ. Эффективность воспитательной системы зависит от: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общего психологического климата в образовательном учреждении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целостности и системности воспитательной системы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самочувствия ребенка, его социальной защищенности, внутреннего комфорта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дисциплины в образовательном учреждении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392. Задание {{ 133 }} ТЗ № 85</w:t>
      </w:r>
    </w:p>
    <w:p w:rsidR="00486F07" w:rsidRDefault="00486F07" w:rsidP="00C2543C">
      <w:pPr>
        <w:spacing w:after="0" w:line="240" w:lineRule="auto"/>
      </w:pPr>
      <w:r>
        <w:t xml:space="preserve">Из чего строится система " культурного пространства"? 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телевизионных видео и радио трансляций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различных форм культурного досуга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музыкально-художественно-спортивно-технических учреждений дополнительного образования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театров, музеев, выставок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393. Задание {{ 134 }} ТЗ № 86</w:t>
      </w:r>
    </w:p>
    <w:p w:rsidR="00486F07" w:rsidRDefault="00486F07" w:rsidP="00C2543C">
      <w:pPr>
        <w:spacing w:after="0" w:line="240" w:lineRule="auto"/>
      </w:pPr>
      <w:r>
        <w:t>Какие методы, технологии способствуют формированию социальных качеств учащихся?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проблемный метод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технология сотрудничества и взаимообучения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вербальный метод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метод наглядности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394. Задание {{ 135 }} ТЗ № 87</w:t>
      </w:r>
    </w:p>
    <w:p w:rsidR="00486F07" w:rsidRDefault="00486F07" w:rsidP="00C2543C">
      <w:pPr>
        <w:spacing w:after="0" w:line="240" w:lineRule="auto"/>
      </w:pPr>
      <w:r>
        <w:t>Какой из подходов в образовательной деятельности в большей мере способствует применению знаний на практике: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личностно-ориентированный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деятельностный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культурологический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творческий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395. Задание {{ 136 }} ТЗ № 88</w:t>
      </w:r>
    </w:p>
    <w:p w:rsidR="00486F07" w:rsidRDefault="00486F07" w:rsidP="00C2543C">
      <w:pPr>
        <w:spacing w:after="0" w:line="240" w:lineRule="auto"/>
      </w:pPr>
      <w:r>
        <w:lastRenderedPageBreak/>
        <w:t>Что называется педагогической технологией?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это метод многократного выполнения детьми определенных действий с целью выработки и совершенствования у них умений и навыков в учебной работе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это процесс логического вывода определенного положения из некоторых достоверных утверждений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это научно обоснованный выбор характера воздействия в процессе организуемого педагогом взаимообщения с детьми, производимый в целях максимального развития личности как субъекта окружающей действительности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совокупность умений, позволяющих быстро ориентироваться в педагогической ситуации, находить при этом наиболее целесообразное решение вопроса и проявлять чувство меры в осуществлении средств, методов и приемов педагогического воздействия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396. Задание {{ 137 }} ТЗ № 89</w:t>
      </w:r>
    </w:p>
    <w:p w:rsidR="00486F07" w:rsidRDefault="00486F07" w:rsidP="00C2543C">
      <w:pPr>
        <w:spacing w:after="0" w:line="240" w:lineRule="auto"/>
      </w:pPr>
      <w:r>
        <w:t>Какой из подходов применим для  интенсификации обучения с позиций принципов обучения, основных аспектов учебной деятельности, построения педагогических систем: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дидактический подход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кибернетический подход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психологический подход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системный подход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397. Задание {{ 138 }} ТЗ № 90</w:t>
      </w:r>
    </w:p>
    <w:p w:rsidR="00486F07" w:rsidRDefault="00486F07" w:rsidP="00C2543C">
      <w:pPr>
        <w:spacing w:after="0" w:line="240" w:lineRule="auto"/>
      </w:pPr>
      <w:r>
        <w:t>Фундаментом педагогического мастерства является: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педагогические способности и умения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общая высокая культура и эрудиция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любовь к детям, своей профессии, багаж знаний и умений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владение приемами общения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398. Задание {{ 139 }} ТЗ № 91</w:t>
      </w:r>
    </w:p>
    <w:p w:rsidR="00486F07" w:rsidRDefault="00486F07" w:rsidP="00C2543C">
      <w:pPr>
        <w:spacing w:after="0" w:line="240" w:lineRule="auto"/>
      </w:pPr>
      <w:r>
        <w:t>Что мы называем индивидуальным развитием человека?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количественные и качественные изменения организма, происходящие в процессе всей жизни человека как социального существа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наличие роста, веса, мускул и т.д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формирование у детей навыков гигиены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активное участие в общественной жизни общества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399. Задание {{ 140 }} ТЗ № 92</w:t>
      </w:r>
    </w:p>
    <w:p w:rsidR="00486F07" w:rsidRDefault="00486F07" w:rsidP="00C2543C">
      <w:pPr>
        <w:spacing w:after="0" w:line="240" w:lineRule="auto"/>
      </w:pPr>
      <w:r>
        <w:t>Дидактика - это: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самостоятельная наука о закономерностях процесса преподавания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самостоятельная наука о закономерностях процесса учения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педагогическая теория обучения, дающая научное обоснование его содержания, методов и организационных форм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раздел педагогики, посвященный закономерностям формирования личности ребенка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400. Задание {{ 141 }} ТЗ № 93</w:t>
      </w:r>
    </w:p>
    <w:p w:rsidR="00486F07" w:rsidRDefault="00486F07" w:rsidP="00C2543C">
      <w:pPr>
        <w:spacing w:after="0" w:line="240" w:lineRule="auto"/>
      </w:pPr>
      <w:r>
        <w:t>Кем из педагогов впервые было обосновано значение родного языка в первоначальном обучении и воспитании детей?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К.Д.Ушинским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В.Ф.Одоевским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Я.А.Коменским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А.С. Макаренко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401. Задание {{ 142 }} ТЗ № 94</w:t>
      </w:r>
    </w:p>
    <w:p w:rsidR="00486F07" w:rsidRDefault="00486F07" w:rsidP="00C2543C">
      <w:pPr>
        <w:spacing w:after="0" w:line="240" w:lineRule="auto"/>
      </w:pPr>
      <w:r>
        <w:t>Представитель отечественной педагогики, разработавший теорию коллективного воспитания -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К.Д.Ушинский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Л.Н.Толстой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А.С.Макаренко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В.Ф.Одоевский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402. Задание {{ 143 }} ТЗ № 95</w:t>
      </w:r>
    </w:p>
    <w:p w:rsidR="00486F07" w:rsidRDefault="00486F07" w:rsidP="00C2543C">
      <w:pPr>
        <w:spacing w:after="0" w:line="240" w:lineRule="auto"/>
      </w:pPr>
      <w:r>
        <w:t>Особенности развития психики в онтогенезе изучает психология: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медицинская</w:t>
      </w:r>
    </w:p>
    <w:p w:rsidR="00486F07" w:rsidRDefault="00486F07" w:rsidP="00C2543C">
      <w:pPr>
        <w:spacing w:after="0" w:line="240" w:lineRule="auto"/>
        <w:ind w:left="720" w:hanging="72"/>
      </w:pPr>
      <w:r>
        <w:lastRenderedPageBreak/>
        <w:sym w:font="Wingdings 2" w:char="F0A3"/>
      </w:r>
      <w:r>
        <w:rPr>
          <w:sz w:val="24"/>
          <w:szCs w:val="24"/>
        </w:rPr>
        <w:t xml:space="preserve">  </w:t>
      </w:r>
      <w:r>
        <w:t>общая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социальная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возрастная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403. Задание {{ 144 }} ТЗ № 96</w:t>
      </w:r>
    </w:p>
    <w:p w:rsidR="00486F07" w:rsidRDefault="00486F07" w:rsidP="00C2543C">
      <w:pPr>
        <w:spacing w:after="0" w:line="240" w:lineRule="auto"/>
      </w:pPr>
      <w:r>
        <w:t>Вспыльчивость, быстрая смена настроений, общительность, сочетающаяся  с возможной резкостью в отношениях и раздражительностью характеризуют: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холерика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флегматика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меланхолика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сангвиника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404. Задание {{ 145 }} ТЗ № 97</w:t>
      </w:r>
    </w:p>
    <w:p w:rsidR="00486F07" w:rsidRDefault="00486F07" w:rsidP="00C2543C">
      <w:pPr>
        <w:spacing w:after="0" w:line="240" w:lineRule="auto"/>
      </w:pPr>
      <w:r>
        <w:t>Как называется принцип, основанный на рассмотрении (изучении, исследовании)  психических явлений в постоянном движении, изменении?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принцип детерминизма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принцип развития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принцип объективности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принцип всесторонности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405. Задание {{ 146 }} ТЗ № 98</w:t>
      </w:r>
    </w:p>
    <w:p w:rsidR="00486F07" w:rsidRDefault="00486F07" w:rsidP="00C2543C">
      <w:pPr>
        <w:spacing w:after="0" w:line="240" w:lineRule="auto"/>
      </w:pPr>
      <w:r>
        <w:t>Личностное качество, умение (способность) чувствовать другого человека, улавливать его внутреннее состояние, видеть мир глазами других,  воспринимать их поступки с их же позиций - это: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эмпатия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апатия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фрустрация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аффект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406. Задание {{ 147 }} ТЗ № 99</w:t>
      </w:r>
    </w:p>
    <w:p w:rsidR="00486F07" w:rsidRDefault="00486F07" w:rsidP="00C2543C">
      <w:pPr>
        <w:spacing w:after="0" w:line="240" w:lineRule="auto"/>
      </w:pPr>
      <w:r>
        <w:t>Как называется состояние покоя, полного расслабления на психофизиологическом уровне?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релаксация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рефлексия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эмпатия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инициация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407. Задание {{ 148 }} ТЗ № 100</w:t>
      </w:r>
    </w:p>
    <w:p w:rsidR="00486F07" w:rsidRDefault="00486F07" w:rsidP="00C2543C">
      <w:pPr>
        <w:spacing w:after="0" w:line="240" w:lineRule="auto"/>
      </w:pPr>
      <w:r>
        <w:t>Вид памяти, основанный на установлении в запоминаемом материале смысловых связей, называется памятью: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механической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логической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эмоциональной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аудиальной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408. Задание {{ 149 }} ТЗ № 101</w:t>
      </w:r>
    </w:p>
    <w:p w:rsidR="00486F07" w:rsidRDefault="00486F07" w:rsidP="00C2543C">
      <w:pPr>
        <w:spacing w:after="0" w:line="240" w:lineRule="auto"/>
      </w:pPr>
      <w:r>
        <w:t>Вид мышления, опирающийся на непосредственное восприятие предметов и реальное их преобразование, называется: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наглядно-образным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наглядно-действенным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словесно-логическим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абстрактным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409. Задание {{ 150 }} ТЗ № 102</w:t>
      </w:r>
    </w:p>
    <w:p w:rsidR="00486F07" w:rsidRDefault="00486F07" w:rsidP="00C2543C">
      <w:pPr>
        <w:spacing w:after="0" w:line="240" w:lineRule="auto"/>
      </w:pPr>
      <w:r>
        <w:t>Для волевого регулирования присущи действия: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неосознанные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сознательные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интуитивные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непроизвольные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410. Задание {{ 151 }} ТЗ № 103</w:t>
      </w:r>
    </w:p>
    <w:p w:rsidR="00486F07" w:rsidRDefault="00486F07" w:rsidP="00C2543C">
      <w:pPr>
        <w:spacing w:after="0" w:line="240" w:lineRule="auto"/>
      </w:pPr>
      <w:r>
        <w:t>Совокупность внешних побуждений, рациональных доводов и индивидуальных стремлений к освоению новых знаний и умений, определяющая позитивное отношение к учебе, называется:</w:t>
      </w:r>
    </w:p>
    <w:p w:rsidR="00486F07" w:rsidRDefault="00486F07" w:rsidP="00C2543C">
      <w:pPr>
        <w:spacing w:after="0" w:line="240" w:lineRule="auto"/>
        <w:ind w:left="720" w:hanging="72"/>
      </w:pPr>
      <w:r>
        <w:lastRenderedPageBreak/>
        <w:sym w:font="Wingdings 2" w:char="F0A3"/>
      </w:r>
      <w:r>
        <w:rPr>
          <w:sz w:val="24"/>
          <w:szCs w:val="24"/>
        </w:rPr>
        <w:t xml:space="preserve">  </w:t>
      </w:r>
      <w:r>
        <w:t>стимуляция учебной деятельности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мотивация учебной деятельности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активация учебной деятельности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выработка самостоятельности к учебной деятельности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411. Задание {{ 152 }} ТЗ № 104</w:t>
      </w:r>
    </w:p>
    <w:p w:rsidR="00486F07" w:rsidRDefault="00486F07" w:rsidP="00C2543C">
      <w:pPr>
        <w:spacing w:after="0" w:line="240" w:lineRule="auto"/>
      </w:pPr>
      <w:r>
        <w:t>Ученик седьмого класса систематически обращается к учителю с просьбой дать ему дополнительные задания по математике. К какой группе мотивов вы отнесете это самостоятельное стремление ученика к широте знаний?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социальные мотивы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стремление детей к самостоятельности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познавательные интересы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дополнительные мотивы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412. Задание {{ 153 }} ТЗ № 105</w:t>
      </w:r>
    </w:p>
    <w:p w:rsidR="00486F07" w:rsidRDefault="00486F07" w:rsidP="00C2543C">
      <w:pPr>
        <w:spacing w:after="0" w:line="240" w:lineRule="auto"/>
      </w:pPr>
      <w:r>
        <w:t>В трудах какого педагога классно-урочная форма занятий получила впервые теоретическое обоснование?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К.Д. Ушинский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Я.А. Коменский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Н.И Пирогов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Джон Локк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413. Задание {{ 154 }} ТЗ № 106</w:t>
      </w:r>
    </w:p>
    <w:p w:rsidR="00486F07" w:rsidRDefault="00486F07" w:rsidP="00C2543C">
      <w:pPr>
        <w:spacing w:after="0" w:line="240" w:lineRule="auto"/>
      </w:pPr>
      <w:r>
        <w:t>Цель воспитания - это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конечный результат формирования личности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форма обучения учащихся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уровень цивилизации общества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показатель успеваемости учащихся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414. Задание {{ 155 }} ТЗ № 107</w:t>
      </w:r>
    </w:p>
    <w:p w:rsidR="00486F07" w:rsidRDefault="00486F07" w:rsidP="00C2543C">
      <w:pPr>
        <w:spacing w:after="0" w:line="240" w:lineRule="auto"/>
      </w:pPr>
      <w:r>
        <w:t>Движущие силы процесса воспитания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противоречия, возникающие в развитии личности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познавательные интересы личности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процесс накопления количественных изменений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сложившиеся формы взаимоотношений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415. Задание {{ 156 }} ТЗ № 108</w:t>
      </w:r>
    </w:p>
    <w:p w:rsidR="00486F07" w:rsidRDefault="00486F07" w:rsidP="00C2543C">
      <w:pPr>
        <w:spacing w:after="0" w:line="240" w:lineRule="auto"/>
      </w:pPr>
      <w:r>
        <w:t>Задачи педагогической деятельности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создание условий для гармонического развития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сосредоточенность на содержании предмета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реализация коммуникативной функции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смена труда и отдыха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416. Задание {{ 157 }} ТЗ № 109</w:t>
      </w:r>
    </w:p>
    <w:p w:rsidR="00486F07" w:rsidRDefault="00486F07" w:rsidP="00C2543C">
      <w:pPr>
        <w:spacing w:after="0" w:line="240" w:lineRule="auto"/>
      </w:pPr>
      <w:r>
        <w:t>Позиция педагога - это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система отношений к педагогической деятельности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научно-теоретическая подготовка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готовность к педагогической деятельности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умение планировать процесс обучения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417. Задание {{ 158 }} ТЗ № 110</w:t>
      </w:r>
    </w:p>
    <w:p w:rsidR="00486F07" w:rsidRDefault="00486F07" w:rsidP="00C2543C">
      <w:pPr>
        <w:spacing w:after="0" w:line="240" w:lineRule="auto"/>
      </w:pPr>
      <w:r>
        <w:t>Критерием эффективности воспитания являются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сформированность умений и навыков поведения в соответствии с возрастом воспитанников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противоречие между требованиями среды к человеку и его возможностями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формирование эстетического вкуса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воспитание художественного вкуса, улучшение эмоционального самочувствия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418. Задание {{ 159 }} ТЗ № 111</w:t>
      </w:r>
    </w:p>
    <w:p w:rsidR="00486F07" w:rsidRDefault="00486F07" w:rsidP="00C2543C">
      <w:pPr>
        <w:spacing w:after="0" w:line="240" w:lineRule="auto"/>
      </w:pPr>
      <w:r>
        <w:t>Путь достижения цели и задач обучения: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форма обучения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методика обучения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метод обучения</w:t>
      </w:r>
    </w:p>
    <w:p w:rsidR="00486F07" w:rsidRDefault="00486F07" w:rsidP="00C2543C">
      <w:pPr>
        <w:spacing w:after="0" w:line="240" w:lineRule="auto"/>
        <w:ind w:left="720" w:hanging="72"/>
      </w:pPr>
      <w:r>
        <w:lastRenderedPageBreak/>
        <w:sym w:font="Wingdings 2" w:char="F0A3"/>
      </w:r>
      <w:r>
        <w:rPr>
          <w:sz w:val="24"/>
          <w:szCs w:val="24"/>
        </w:rPr>
        <w:t xml:space="preserve">  </w:t>
      </w:r>
      <w:r>
        <w:t>способ обучения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419. Задание {{ 160 }} ТЗ № 112</w:t>
      </w:r>
    </w:p>
    <w:p w:rsidR="00486F07" w:rsidRDefault="00486F07" w:rsidP="00C2543C">
      <w:pPr>
        <w:spacing w:after="0" w:line="240" w:lineRule="auto"/>
      </w:pPr>
      <w:r>
        <w:t>Образовательные программы разрабатываются на основе: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концепций образования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программ развития образования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закона об образовании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образовательных стандартов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420. Задание {{ 161 }} ТЗ № 113</w:t>
      </w:r>
    </w:p>
    <w:p w:rsidR="00486F07" w:rsidRDefault="00486F07" w:rsidP="00C2543C">
      <w:pPr>
        <w:spacing w:after="0" w:line="240" w:lineRule="auto"/>
      </w:pPr>
      <w:r>
        <w:t xml:space="preserve">Компонент структуры личности 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мышление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возраст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характер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память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421. Задание {{ 162 }} ТЗ № 114</w:t>
      </w:r>
    </w:p>
    <w:p w:rsidR="00486F07" w:rsidRDefault="00486F07" w:rsidP="00C2543C">
      <w:pPr>
        <w:spacing w:after="0" w:line="240" w:lineRule="auto"/>
      </w:pPr>
      <w:r>
        <w:t>Наказание: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просьбы, стимулирование, добрые дела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метод воспитания, проявляющийся в форме требования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управление деятельностью ученика при помощи разнообразных повторяющихся дел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способ воздействия на воспитанника с целью прекратить его отрицательные действия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422. Задание {{ 163 }} ТЗ № 115</w:t>
      </w:r>
    </w:p>
    <w:p w:rsidR="00486F07" w:rsidRDefault="00486F07" w:rsidP="00C2543C">
      <w:pPr>
        <w:spacing w:after="0" w:line="240" w:lineRule="auto"/>
      </w:pPr>
      <w:r>
        <w:t>Процесс получения информации о состоянии педагогического процесса с помощью совокупности методов, приемов, способов: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педагогический мониторинг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педагогическая диагностика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педагогическая рефлексия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педагогический менеджмент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423. Задание {{ 164 }} ТЗ № 116</w:t>
      </w:r>
    </w:p>
    <w:p w:rsidR="00486F07" w:rsidRDefault="00486F07" w:rsidP="00C2543C">
      <w:pPr>
        <w:spacing w:after="0" w:line="240" w:lineRule="auto"/>
      </w:pPr>
      <w:r>
        <w:t>Способность личности к приспособлению ко всему многообразию жизни при любых условиях: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совместимость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лидерство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адаптивность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пластичность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424. Задание {{ 165 }} ТЗ № 117</w:t>
      </w:r>
    </w:p>
    <w:p w:rsidR="00486F07" w:rsidRDefault="00486F07" w:rsidP="00C2543C">
      <w:pPr>
        <w:spacing w:after="0" w:line="240" w:lineRule="auto"/>
      </w:pPr>
      <w:r>
        <w:t xml:space="preserve">Способности педагога, определяющие высокие результаты в любой деятельности: 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вербальные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общие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специальные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невербальные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425. Задание {{ 166 }} ТЗ № 118</w:t>
      </w:r>
    </w:p>
    <w:p w:rsidR="00486F07" w:rsidRDefault="00486F07" w:rsidP="00C2543C">
      <w:pPr>
        <w:spacing w:after="0" w:line="240" w:lineRule="auto"/>
      </w:pPr>
      <w:r>
        <w:t>В соответствии с теорией  П.Я. Гальперина, на данном этапе учащиеся выполняют действия в плане громкой речи: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мотивационный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материализованный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контрольный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внешнеречевой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426. Задание {{ 167 }} ТЗ № 119</w:t>
      </w:r>
    </w:p>
    <w:p w:rsidR="00486F07" w:rsidRDefault="00486F07" w:rsidP="00C2543C">
      <w:pPr>
        <w:spacing w:after="0" w:line="240" w:lineRule="auto"/>
      </w:pPr>
      <w:r>
        <w:t>Выберите то, что характеризует гуманистическую педагогику: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приоритетность знаний педагога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согласие с ныне существующей целевой установкой школы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"выстраивание" индивидуальной образовательной траектории каждого ученика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выстраивание гуманистических отношений в системе "педагог-учитель"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427. Задание {{ 168 }} ТЗ № 120</w:t>
      </w:r>
    </w:p>
    <w:p w:rsidR="00486F07" w:rsidRDefault="00486F07" w:rsidP="00C2543C">
      <w:pPr>
        <w:spacing w:after="0" w:line="240" w:lineRule="auto"/>
      </w:pPr>
      <w:r>
        <w:lastRenderedPageBreak/>
        <w:t>Источник учебной информации, раскрывающий в доступной для учащихся форме предусмотренное образовательными стандартами содержание - это: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учебник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учебный план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учебная программа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рабочая тетрадь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428. Задание {{ 169 }} ТЗ № 121</w:t>
      </w:r>
    </w:p>
    <w:p w:rsidR="00486F07" w:rsidRDefault="00486F07" w:rsidP="00C2543C">
      <w:pPr>
        <w:spacing w:after="0" w:line="240" w:lineRule="auto"/>
      </w:pPr>
      <w:r>
        <w:t>Принцип, указывающий на объективную необходимость приведения любой педагогической деятельности в соответствие с природой человека - это: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принцип культуросообразности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принцип индивидуализации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принцип природособразности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принцип личностной ориентированности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429. Задание {{ 170 }} ТЗ № 122</w:t>
      </w:r>
    </w:p>
    <w:p w:rsidR="00486F07" w:rsidRDefault="00486F07" w:rsidP="00C2543C">
      <w:pPr>
        <w:spacing w:after="0" w:line="240" w:lineRule="auto"/>
      </w:pPr>
      <w:r>
        <w:t>Когда мы говорим об инклюзивном образовании, мы имеем в виду образование: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организованное особо комфортным образом для детей-инвалидов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приспособленное к различным нуждам всех детей, что обеспечивает доступ к образованию для детей с особыми потребностями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приспособленное к дистанционному обучению всех детей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организованное на одной территории для детей с разными видами ограничений по здоровью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430. Задание {{ 171 }} ТЗ № 123</w:t>
      </w:r>
    </w:p>
    <w:p w:rsidR="00486F07" w:rsidRDefault="00486F07" w:rsidP="00C2543C">
      <w:pPr>
        <w:spacing w:after="0" w:line="240" w:lineRule="auto"/>
      </w:pPr>
      <w:r>
        <w:t>Методика обучения представляет собой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проекцию прикладной психологии на соответствующий учебный предмет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совокупность приёмов, с помощью которых происходит целенаправленно организованный, планомерно и систематически осуществляемый процесс овладения знаниями, умениями и навыками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науку, исследующую цели и содержание, закономерности, средства, приемы, методы и системы обучения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отрасль прикладной науки, исследующую закономерности обучения определенному предмету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431. Задание {{ 172 }} ТЗ № 124</w:t>
      </w:r>
    </w:p>
    <w:p w:rsidR="00486F07" w:rsidRDefault="00486F07" w:rsidP="00C2543C">
      <w:pPr>
        <w:spacing w:after="0" w:line="240" w:lineRule="auto"/>
      </w:pPr>
      <w:r>
        <w:t>Как называется документ, дающий право использования учебно-методического материала для осуществления образовательной деятельности?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Рабочая программа учителя, на основании которой он осуществляет обучение в конкретной учебной среде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Диплом образовательного учреждения о высшем образовании, дающий право ведения профессиональной деятельности в предметной области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Федеральный перечень, допущенных и рекомендованных УМК к использованию в государственных ОУ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Учебная программа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432. Задание {{ 173 }} ТЗ № 125</w:t>
      </w:r>
    </w:p>
    <w:p w:rsidR="00486F07" w:rsidRDefault="00486F07" w:rsidP="00C2543C">
      <w:pPr>
        <w:spacing w:after="0" w:line="240" w:lineRule="auto"/>
      </w:pPr>
      <w:r>
        <w:t>Федеральный государственный образовательный стандарт это документ, регламентирующий: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основные образовательные программы начального, основного и общего среднего образования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требования к результатам освоения основной образовательной программы, к ее структуре и условиям реализации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предмет и объект деятельности педагогических работников образовательных учреждений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структуру программ развития и воспитания, реализуемых в образовательном учреждении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433. Задание {{ 174 }} ТЗ № 126</w:t>
      </w:r>
    </w:p>
    <w:p w:rsidR="00486F07" w:rsidRDefault="00486F07" w:rsidP="00C2543C">
      <w:pPr>
        <w:spacing w:after="0" w:line="240" w:lineRule="auto"/>
      </w:pPr>
      <w:r>
        <w:t>Учебная деятельность является ведущим видом  деятельности: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 младшем школьном возрасте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 подростковом возрасте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 юношеском возрасте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во всех перечисленных выше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434. Задание {{ 175 }} ТЗ № 127</w:t>
      </w:r>
    </w:p>
    <w:p w:rsidR="00486F07" w:rsidRDefault="00486F07" w:rsidP="00C2543C">
      <w:pPr>
        <w:spacing w:after="0" w:line="240" w:lineRule="auto"/>
      </w:pPr>
      <w:r>
        <w:t>Толерантность - это: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нетерпимость</w:t>
      </w:r>
    </w:p>
    <w:p w:rsidR="00486F07" w:rsidRDefault="00486F07" w:rsidP="00C2543C">
      <w:pPr>
        <w:spacing w:after="0" w:line="240" w:lineRule="auto"/>
        <w:ind w:left="720" w:hanging="72"/>
      </w:pPr>
      <w:r>
        <w:lastRenderedPageBreak/>
        <w:sym w:font="Wingdings 2" w:char="F052"/>
      </w:r>
      <w:r>
        <w:rPr>
          <w:sz w:val="24"/>
          <w:szCs w:val="24"/>
        </w:rPr>
        <w:t xml:space="preserve">  </w:t>
      </w:r>
      <w:r>
        <w:t>стремление и способность к установлению и поддержанию общности с людьми, которые отличаются от превалирующего типа или не придерживаются общепринятых мнений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непримиримость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похвала, согласие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435. Задание {{ 176 }} ТЗ № 128</w:t>
      </w:r>
    </w:p>
    <w:p w:rsidR="00486F07" w:rsidRDefault="00486F07" w:rsidP="00C2543C">
      <w:pPr>
        <w:spacing w:after="0" w:line="240" w:lineRule="auto"/>
      </w:pPr>
      <w:r>
        <w:t>К числу возрастных кризисов не относится: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кризис трех лет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кризис семи лет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кризис подросткового возраста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кризис 8 лет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436. Задание {{ 177 }} ТЗ № 129</w:t>
      </w:r>
    </w:p>
    <w:p w:rsidR="00486F07" w:rsidRDefault="00486F07" w:rsidP="00C2543C">
      <w:pPr>
        <w:spacing w:after="0" w:line="240" w:lineRule="auto"/>
      </w:pPr>
      <w:r>
        <w:t>Оценка личностью самой себя, своих возможностей, качеств и места среди других людей: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самоуважение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самооценка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самоанализ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идентификация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437. Задание {{ 178 }} ТЗ № 130</w:t>
      </w:r>
    </w:p>
    <w:p w:rsidR="00486F07" w:rsidRDefault="00486F07" w:rsidP="00C2543C">
      <w:pPr>
        <w:spacing w:after="0" w:line="240" w:lineRule="auto"/>
      </w:pPr>
      <w:r>
        <w:t>Средством невербального общения не является: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контакт глазами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мимика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поза и жесты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речь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438. Задание {{ 179 }} ТЗ № 131</w:t>
      </w:r>
    </w:p>
    <w:p w:rsidR="00486F07" w:rsidRDefault="00486F07" w:rsidP="00C2543C">
      <w:pPr>
        <w:spacing w:after="0" w:line="240" w:lineRule="auto"/>
      </w:pPr>
      <w:r>
        <w:t>Выразительность, сила проявления чувств, переживаний: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экспрессия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экстраверсия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экстравагантность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эксцентричность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439. Задание {{ 180 }} ТЗ № 132</w:t>
      </w:r>
    </w:p>
    <w:p w:rsidR="00486F07" w:rsidRDefault="00486F07" w:rsidP="00C2543C">
      <w:pPr>
        <w:spacing w:after="0" w:line="240" w:lineRule="auto"/>
      </w:pPr>
      <w:r>
        <w:t>Основным средством вербального общения является: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контакт глазами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мимика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поза и жесты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речь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440. Задание {{ 181 }} ТЗ № 133</w:t>
      </w:r>
    </w:p>
    <w:p w:rsidR="00486F07" w:rsidRDefault="00486F07" w:rsidP="00C2543C">
      <w:pPr>
        <w:spacing w:after="0" w:line="240" w:lineRule="auto"/>
      </w:pPr>
      <w:r>
        <w:t>Индивидуальная особенность человека, проявляющаяся в частом переживании чувства тревоги при минимальной опасности либо отсутствия ее, при минимальной реальной либо мнимой (воображаемой) угрозе: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тревожность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эмоциональность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возбудимость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агрессивность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441. Задание {{ 182 }} ТЗ № 134</w:t>
      </w:r>
    </w:p>
    <w:p w:rsidR="00486F07" w:rsidRDefault="00486F07" w:rsidP="00C2543C">
      <w:pPr>
        <w:spacing w:after="0" w:line="240" w:lineRule="auto"/>
      </w:pPr>
      <w:r>
        <w:t>Постоянный процесс приспособления индивида к условиям социальной среды, результат этого процесса: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социальная адаптация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включенность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эмоциональное благополучие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развитие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442. Задание {{ 183 }} ТЗ № 135</w:t>
      </w:r>
    </w:p>
    <w:p w:rsidR="00486F07" w:rsidRDefault="00486F07" w:rsidP="00C2543C">
      <w:pPr>
        <w:spacing w:after="0" w:line="240" w:lineRule="auto"/>
      </w:pPr>
      <w:r>
        <w:t>Соглашение путем взаимной уступки при столкновении каких-либо интересов, стремлений: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компромисс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договор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контракт</w:t>
      </w:r>
    </w:p>
    <w:p w:rsidR="00486F07" w:rsidRDefault="00486F07" w:rsidP="00C2543C">
      <w:pPr>
        <w:spacing w:after="0" w:line="240" w:lineRule="auto"/>
        <w:ind w:left="720" w:hanging="72"/>
      </w:pPr>
      <w:r>
        <w:lastRenderedPageBreak/>
        <w:sym w:font="Wingdings 2" w:char="F0A3"/>
      </w:r>
      <w:r>
        <w:rPr>
          <w:sz w:val="24"/>
          <w:szCs w:val="24"/>
        </w:rPr>
        <w:t xml:space="preserve">  </w:t>
      </w:r>
      <w:r>
        <w:t>обязательство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443. Задание {{ 184 }} ТЗ № 136</w:t>
      </w:r>
    </w:p>
    <w:p w:rsidR="00486F07" w:rsidRDefault="00486F07" w:rsidP="00C2543C">
      <w:pPr>
        <w:spacing w:after="0" w:line="240" w:lineRule="auto"/>
      </w:pPr>
      <w:r>
        <w:t>Неповторимая совокупность особенностей характера и психического склада, отличающая одну личность от другой: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личностные особенности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индивидуальность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имидж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самобытность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444. Задание {{ 185 }} ТЗ № 137</w:t>
      </w:r>
    </w:p>
    <w:p w:rsidR="00486F07" w:rsidRDefault="00486F07" w:rsidP="00C2543C">
      <w:pPr>
        <w:spacing w:after="0" w:line="240" w:lineRule="auto"/>
      </w:pPr>
      <w:r>
        <w:t>Способ влияния, который включает в себя систему доводов, обосновывающих выдвигаемые пожелания, предложения и т.п., называется: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внушением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подражанием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заражением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убеждением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445. Задание {{ 186 }} ТЗ № 138</w:t>
      </w:r>
    </w:p>
    <w:p w:rsidR="00486F07" w:rsidRDefault="00486F07" w:rsidP="00C2543C">
      <w:pPr>
        <w:spacing w:after="0" w:line="240" w:lineRule="auto"/>
      </w:pPr>
      <w:r>
        <w:t>Свойство личности, проявляющееся в инертности поведения, неспособности к быстрому изменению его; отсутствие той гибкости, которая позволяет нам различными способами реагировать на разные ситуации: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эмоциональная лабильность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ригидность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мобильность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тревожность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446. Задание {{ 187 }} ТЗ № 139</w:t>
      </w:r>
    </w:p>
    <w:p w:rsidR="00486F07" w:rsidRDefault="00486F07" w:rsidP="00C2543C">
      <w:pPr>
        <w:spacing w:after="0" w:line="240" w:lineRule="auto"/>
      </w:pPr>
      <w:r>
        <w:t>Нравственный принцип поведения, означающий способность бескорыстно жертвовать собственными интересами в пользу интересов другого человека: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гуманизм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эмпатия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альтруизм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коллективизм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447. Задание {{ 188 }} ТЗ № 140</w:t>
      </w:r>
    </w:p>
    <w:p w:rsidR="00486F07" w:rsidRDefault="00486F07" w:rsidP="00C2543C">
      <w:pPr>
        <w:spacing w:after="0" w:line="240" w:lineRule="auto"/>
      </w:pPr>
      <w:r>
        <w:t>Назовите главную функцию учителя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оценочная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целеполагание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планирование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управление процессами обучения, воспитания, развития, формирования личности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448. Задание {{ 189 }} ТЗ № 141</w:t>
      </w:r>
    </w:p>
    <w:p w:rsidR="00486F07" w:rsidRDefault="00486F07" w:rsidP="00C2543C">
      <w:pPr>
        <w:spacing w:after="0" w:line="240" w:lineRule="auto"/>
      </w:pPr>
      <w:r>
        <w:t>Кому принадлежат слова: "Воспитание может все"?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Л.С.Выготскому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С.Л.Рубинштейну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А.Дистервегу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Гельвецию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449. Задание {{ 190 }} ТЗ № 142</w:t>
      </w:r>
    </w:p>
    <w:p w:rsidR="00486F07" w:rsidRDefault="00486F07" w:rsidP="00C2543C">
      <w:pPr>
        <w:spacing w:after="0" w:line="240" w:lineRule="auto"/>
      </w:pPr>
      <w:r>
        <w:t>Как называется педагогика, занимающаяся обучением и воспитанием глухонемых и глухих?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тифлопедагогика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сурдопедагогика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олигофренопедагогика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педагогика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450. Задание {{ 191 }} ТЗ № 143</w:t>
      </w:r>
    </w:p>
    <w:p w:rsidR="00486F07" w:rsidRDefault="00486F07" w:rsidP="00C2543C">
      <w:pPr>
        <w:spacing w:after="0" w:line="240" w:lineRule="auto"/>
      </w:pPr>
      <w:r>
        <w:t>Какой из методов устного изложения дает обратную связь?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рассказ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объяснение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лекция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беседа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451. Задание {{ 192 }} ТЗ № 144</w:t>
      </w:r>
    </w:p>
    <w:p w:rsidR="00486F07" w:rsidRDefault="00486F07" w:rsidP="00C2543C">
      <w:pPr>
        <w:spacing w:after="0" w:line="240" w:lineRule="auto"/>
      </w:pPr>
      <w:r>
        <w:t>Восприятие часто принято называть: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осязанием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апперцепцией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перцепцией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наблюдательностью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452. Задание {{ 193 }} ТЗ № 145</w:t>
      </w:r>
    </w:p>
    <w:p w:rsidR="00486F07" w:rsidRDefault="00486F07" w:rsidP="00C2543C">
      <w:pPr>
        <w:spacing w:after="0" w:line="240" w:lineRule="auto"/>
      </w:pPr>
      <w:r>
        <w:t>Преодоление внутренних и внешних трудностей - необходимый компонент: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восприятия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внимания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воли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воображения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453. Задание {{ 194 }} ТЗ № 146</w:t>
      </w:r>
    </w:p>
    <w:p w:rsidR="00486F07" w:rsidRDefault="00486F07" w:rsidP="00C2543C">
      <w:pPr>
        <w:spacing w:after="0" w:line="240" w:lineRule="auto"/>
      </w:pPr>
      <w:r>
        <w:t>Совокупность устойчивых свойств личности, проявляющихся в отношениях, это: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темперамент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способности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характер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задатки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454. Задание {{ 195 }} ТЗ № 147</w:t>
      </w:r>
    </w:p>
    <w:p w:rsidR="00486F07" w:rsidRDefault="00486F07" w:rsidP="00C2543C">
      <w:pPr>
        <w:spacing w:after="0" w:line="240" w:lineRule="auto"/>
      </w:pPr>
      <w:r>
        <w:t>Основными условиями развития личности ребенка являются: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формирование мотивов поведения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развитие чувств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развитие воли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все ответы верны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455. Задание {{ 196 }} ТЗ № 148</w:t>
      </w:r>
    </w:p>
    <w:p w:rsidR="00486F07" w:rsidRDefault="00486F07" w:rsidP="00C2543C">
      <w:pPr>
        <w:spacing w:after="0" w:line="240" w:lineRule="auto"/>
      </w:pPr>
      <w:r>
        <w:t xml:space="preserve">Развитие - это 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Накопление количественных изменений в организме человека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Уничтожение старого и возникновение нового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Количественные и качественные изменения в организме человека, происходящие во времени под воздействием различных факторов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Целенаправленный процесс формирования у людей заданных качеств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456. Задание {{ 197 }} ТЗ № 149</w:t>
      </w:r>
    </w:p>
    <w:p w:rsidR="00486F07" w:rsidRDefault="00486F07" w:rsidP="00C2543C">
      <w:pPr>
        <w:spacing w:after="0" w:line="240" w:lineRule="auto"/>
      </w:pPr>
      <w:r>
        <w:t>Что представляет собой учебная программа?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Учебная программа определяет порядок изучения учебных дисциплин и количество часов, отведенное на них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 учебной программе определены содержание и объем знаний по учебному предмету, количество часов, которое отводиться на изучение определенных тем, вопросов курса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Под учебной программой следует понимать такой документ, в котором перечислены те предметы, которые будут изучаться в определенном классе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Учебная программа в системе обучения документ, определяющий содержание и объём знаний, умений, навыков, подлежащих обязательному усвоению по каждой учебной дисциплине, а также содержание разделов и тем с распределением их по годам обучения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457. Задание {{ 198 }} ТЗ № 150</w:t>
      </w:r>
    </w:p>
    <w:p w:rsidR="00486F07" w:rsidRDefault="00486F07" w:rsidP="00C2543C">
      <w:pPr>
        <w:spacing w:after="0" w:line="240" w:lineRule="auto"/>
      </w:pPr>
      <w:r>
        <w:t>К характеристикам произвольного внимания относятся: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импульсивность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неорганизованность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повышенная устойчивость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целенаправленность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458. Задание {{ 199 }} ТЗ № 151</w:t>
      </w:r>
    </w:p>
    <w:p w:rsidR="00486F07" w:rsidRDefault="00486F07" w:rsidP="00C2543C">
      <w:pPr>
        <w:spacing w:after="0" w:line="240" w:lineRule="auto"/>
      </w:pPr>
      <w:r>
        <w:t>К интеллектуальным чертам характера относятся: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впечатлительность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глубокомыслие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доверчивость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любознательность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459. Задание {{ 200 }} ТЗ № 152</w:t>
      </w:r>
    </w:p>
    <w:p w:rsidR="00486F07" w:rsidRDefault="00486F07" w:rsidP="00C2543C">
      <w:pPr>
        <w:spacing w:after="0" w:line="240" w:lineRule="auto"/>
      </w:pPr>
      <w:r>
        <w:t>К основным формам направленности личности относят: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пожелание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убеждение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интерес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рекомендацию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460. Задание {{ 201 }} ТЗ № 153</w:t>
      </w:r>
    </w:p>
    <w:p w:rsidR="00486F07" w:rsidRDefault="00486F07" w:rsidP="00C2543C">
      <w:pPr>
        <w:spacing w:after="0" w:line="240" w:lineRule="auto"/>
      </w:pPr>
      <w:r>
        <w:t>К специальным способностям относятся: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математические способности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умственные способности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технические способности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способность слышать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461. Задание {{ 202 }} ТЗ № 154</w:t>
      </w:r>
    </w:p>
    <w:p w:rsidR="00486F07" w:rsidRDefault="00486F07" w:rsidP="00C2543C">
      <w:pPr>
        <w:spacing w:after="0" w:line="240" w:lineRule="auto"/>
      </w:pPr>
      <w:r>
        <w:t>Объектом исследования педагогики является …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ребенок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система педагогических явлений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вопрос о целях и общем предназначении образования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психика человека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462. Задание {{ 203 }} ТЗ № 155</w:t>
      </w:r>
    </w:p>
    <w:p w:rsidR="00486F07" w:rsidRDefault="00486F07" w:rsidP="00C2543C">
      <w:pPr>
        <w:spacing w:after="0" w:line="240" w:lineRule="auto"/>
      </w:pPr>
      <w:r>
        <w:t>Образование как педагогический процесс - это …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движение от целей образования к его результатам путем обеспечения единства обучения и воспитания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целенаправленно организованный процесс управления социализацией личности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стихийный процесс освоения социального опыта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система обучения и воспитания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463. Задание {{ 204 }} ТЗ № 156</w:t>
      </w:r>
    </w:p>
    <w:p w:rsidR="00486F07" w:rsidRDefault="00486F07" w:rsidP="00C2543C">
      <w:pPr>
        <w:spacing w:after="0" w:line="240" w:lineRule="auto"/>
      </w:pPr>
      <w:r>
        <w:t>К движущим силам учения относятся: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самоактуализация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мотивы и интерес к овладению изучаемым материалом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желание успеха и признания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внутреннее противоречие между знанием и незнанием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464. Задание {{ 205 }} ТЗ № 157</w:t>
      </w:r>
    </w:p>
    <w:p w:rsidR="00486F07" w:rsidRDefault="00486F07" w:rsidP="00C2543C">
      <w:pPr>
        <w:spacing w:after="0" w:line="240" w:lineRule="auto"/>
      </w:pPr>
      <w:r>
        <w:t>Под ___ воспитания понимают систему знаний, убеждений, навыков, качеств и черт личности, устойчивых привычек поведения, которыми должны овладеть учащиеся в соответствии с поставленными целями и задачами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принципами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содержанием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закономерностями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противоречиями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465. Задание {{ 206 }} ТЗ № 158</w:t>
      </w:r>
    </w:p>
    <w:p w:rsidR="00486F07" w:rsidRDefault="00486F07" w:rsidP="00C2543C">
      <w:pPr>
        <w:spacing w:after="0" w:line="240" w:lineRule="auto"/>
      </w:pPr>
      <w:r>
        <w:t xml:space="preserve">Классный руководитель анализирует: 1) трудности, которые испытывает ученик в различных педагогических ситуациях; 2) особенности, индивидуальные черты обучения школьника; 3) состояние здоровья ученика; 4) особенности общения школьника с одноклассниками и педагогами   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1,2,3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1,2,4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1,3,4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2,3,4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466. Задание {{ 207 }} ТЗ № 159</w:t>
      </w:r>
    </w:p>
    <w:p w:rsidR="00486F07" w:rsidRDefault="00486F07" w:rsidP="00C2543C">
      <w:pPr>
        <w:spacing w:after="0" w:line="240" w:lineRule="auto"/>
      </w:pPr>
      <w:r>
        <w:t>Активный метод обучения с элементами релаксации, внушения и игры - это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тренинг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деловая игра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погружение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мозговой штурм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467. Задание {{ 208 }} ТЗ № 160</w:t>
      </w:r>
    </w:p>
    <w:p w:rsidR="00486F07" w:rsidRDefault="00486F07" w:rsidP="00C2543C">
      <w:pPr>
        <w:spacing w:after="0" w:line="240" w:lineRule="auto"/>
      </w:pPr>
      <w:r>
        <w:t xml:space="preserve">Система принципов, постулатов, посылок, применяемых в конкретной области знания, - это методология 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общая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частная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индивидуальная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специальная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468. Задание {{ 209 }} ТЗ № 161</w:t>
      </w:r>
    </w:p>
    <w:p w:rsidR="00486F07" w:rsidRDefault="00486F07" w:rsidP="00C2543C">
      <w:pPr>
        <w:spacing w:after="0" w:line="240" w:lineRule="auto"/>
      </w:pPr>
      <w:r>
        <w:t>Специалист, который приглашается клиентом, чтобы совместно с ним проанализировать какую-либо ситуацию и дать оценку тех или иных нововведений, - это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эксперт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профессионал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консультант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анализатор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469. Задание {{ 210 }} ТЗ № 162</w:t>
      </w:r>
    </w:p>
    <w:p w:rsidR="00486F07" w:rsidRDefault="00486F07" w:rsidP="00C2543C">
      <w:pPr>
        <w:spacing w:after="0" w:line="240" w:lineRule="auto"/>
      </w:pPr>
      <w:r>
        <w:t xml:space="preserve">Набор ролевых ожиданий в отношении члена группы называется  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статус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функционал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служебный долг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должность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470. Задание {{ 211 }} ТЗ № 163</w:t>
      </w:r>
    </w:p>
    <w:p w:rsidR="00486F07" w:rsidRDefault="00486F07" w:rsidP="00C2543C">
      <w:pPr>
        <w:spacing w:after="0" w:line="240" w:lineRule="auto"/>
      </w:pPr>
      <w:r>
        <w:t xml:space="preserve">Процесс, посредством которого определенные члены группы мотивируют и ведут за собой группу, называется  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ведущими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лидерством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мотиваторами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референтностью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471. Задание {{ 212 }} ТЗ № 164</w:t>
      </w:r>
    </w:p>
    <w:p w:rsidR="00486F07" w:rsidRDefault="00486F07" w:rsidP="00C2543C">
      <w:pPr>
        <w:spacing w:after="0" w:line="240" w:lineRule="auto"/>
      </w:pPr>
      <w:r>
        <w:t xml:space="preserve">Различные нарушения эмоциональной, познавательной, нравственной и поведенческой сферы характерны для  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патологичной личности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личности с низкой самооценкой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дисгармоничной личности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необразованной личности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472. Задание {{ 213 }} ТЗ № 165</w:t>
      </w:r>
    </w:p>
    <w:p w:rsidR="00486F07" w:rsidRDefault="00486F07" w:rsidP="00C2543C">
      <w:pPr>
        <w:spacing w:after="0" w:line="240" w:lineRule="auto"/>
      </w:pPr>
      <w:r>
        <w:t xml:space="preserve">Если настроенность на поведение для удовлетворения потребности закрепляется в случае повторения ситуации, мы имеем дело с ________ установкой  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гибкой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изменяющейся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заданной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фиксированной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473. Задание {{ 214 }} ТЗ № 166</w:t>
      </w:r>
    </w:p>
    <w:p w:rsidR="00486F07" w:rsidRDefault="00486F07" w:rsidP="00C2543C">
      <w:pPr>
        <w:spacing w:after="0" w:line="240" w:lineRule="auto"/>
      </w:pPr>
      <w:r>
        <w:t xml:space="preserve">Формирование разнообразных мотивов, способностей и интересов представляет собой __________ развитие личности  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гармоничное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разностороннее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многостороннее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компетентностное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474. Задание {{ 215 }} ТЗ № 167</w:t>
      </w:r>
    </w:p>
    <w:p w:rsidR="00486F07" w:rsidRDefault="00486F07" w:rsidP="00C2543C">
      <w:pPr>
        <w:spacing w:after="0" w:line="240" w:lineRule="auto"/>
      </w:pPr>
      <w:r>
        <w:t xml:space="preserve">Поведение, цель которого разрушить либо сместить фрустрирующий блок, в терминологии представителей необихевиористской ориентации называется  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агрессией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фрустратором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разрушителем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блокиратором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475. Задание {{ 216 }} ТЗ № 168</w:t>
      </w:r>
    </w:p>
    <w:p w:rsidR="00486F07" w:rsidRDefault="00486F07" w:rsidP="00C2543C">
      <w:pPr>
        <w:spacing w:after="0" w:line="240" w:lineRule="auto"/>
      </w:pPr>
      <w:r>
        <w:t xml:space="preserve">Увеличение продуктивности деятельности индивида в присутствии других людей называется  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катализагорской деятельностью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фасилитацией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социальной фасилитацией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атрибуцией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476. Задание {{ 217 }} ТЗ № 169</w:t>
      </w:r>
    </w:p>
    <w:p w:rsidR="00486F07" w:rsidRDefault="00486F07" w:rsidP="00C2543C">
      <w:pPr>
        <w:spacing w:after="0" w:line="240" w:lineRule="auto"/>
      </w:pPr>
      <w:r>
        <w:t xml:space="preserve">Особое качество группы, высший уровень ее развития обозначается термином  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референтная группа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эталонная группа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коллектив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корпорация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477. Задание {{ 218 }} ТЗ № 170</w:t>
      </w:r>
    </w:p>
    <w:p w:rsidR="00486F07" w:rsidRDefault="00486F07" w:rsidP="00C2543C">
      <w:pPr>
        <w:spacing w:after="0" w:line="240" w:lineRule="auto"/>
      </w:pPr>
      <w:r>
        <w:t xml:space="preserve">Дидактический принцип, требующий строить обучение таким образом, чтобы можно было управлять темпами и содержанием психического развития школьников, называется принципом   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развивающего обучения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проективного обучения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личностным обучением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компетентностным обучением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478. Задание {{ 219 }} ТЗ № 171</w:t>
      </w:r>
    </w:p>
    <w:p w:rsidR="00486F07" w:rsidRDefault="00486F07" w:rsidP="00C2543C">
      <w:pPr>
        <w:spacing w:after="0" w:line="240" w:lineRule="auto"/>
      </w:pPr>
      <w:r>
        <w:t xml:space="preserve">Дидактический принцип, требующий соответствия содержания, объема изучаемого материала, методов и организационных форм обучения возрастным и индивидуальным возможностям учащихся, имеющимся у них знаниям и представлениям, условиям обучения, - это принцип  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доступности обучения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обучаемости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единства обучения и воспитания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детерминизма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479. Задание {{ 220 }} ТЗ № 172</w:t>
      </w:r>
    </w:p>
    <w:p w:rsidR="00486F07" w:rsidRDefault="00486F07" w:rsidP="00C2543C">
      <w:pPr>
        <w:spacing w:after="0" w:line="240" w:lineRule="auto"/>
      </w:pPr>
      <w:r>
        <w:t xml:space="preserve">Психологические особенности ребенка, являющиеся субъективными условиями успешного осуществления определенного рода деятельности называются  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талантом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способностями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гениальностью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одаренностью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480. Задание {{ 221 }} ТЗ № 173</w:t>
      </w:r>
    </w:p>
    <w:p w:rsidR="00486F07" w:rsidRDefault="00486F07" w:rsidP="00C2543C">
      <w:pPr>
        <w:spacing w:after="0" w:line="240" w:lineRule="auto"/>
      </w:pPr>
      <w:r>
        <w:t xml:space="preserve">Устойчивые отклонения от нормы в сознании, поведении, учебной деятельности детей и подростков, обусловленные отрицательным влиянием среды, ошибками в воспитании и обучении, лежат в основе  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педагогической запущенности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педагогических ошибок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педагогической некомпетентности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педагогической некорректности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481. Задание {{ 222 }} ТЗ № 174</w:t>
      </w:r>
    </w:p>
    <w:p w:rsidR="00486F07" w:rsidRDefault="00486F07" w:rsidP="00C2543C">
      <w:pPr>
        <w:spacing w:after="0" w:line="240" w:lineRule="auto"/>
      </w:pPr>
      <w:r>
        <w:t xml:space="preserve">Изучение психических факторов, побуждающих школьника к совершению определенных действий и определяющих их направленность и цели, лежит в основе исследования  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психической сферы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мотивационной сферы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потребностной сферы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деятельностной сферы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482. Задание {{ 223 }} ТЗ № 175</w:t>
      </w:r>
    </w:p>
    <w:p w:rsidR="00486F07" w:rsidRDefault="00486F07" w:rsidP="00C2543C">
      <w:pPr>
        <w:spacing w:after="0" w:line="240" w:lineRule="auto"/>
      </w:pPr>
      <w:r>
        <w:t xml:space="preserve">Понятие развивающего обучения относится к той научной области, которую В.В. Давыдов называет  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психодидактикой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дидактикой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психической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педагогической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483. Задание {{ 224 }} ТЗ № 176</w:t>
      </w:r>
    </w:p>
    <w:p w:rsidR="00486F07" w:rsidRDefault="00486F07" w:rsidP="00C2543C">
      <w:pPr>
        <w:spacing w:after="0" w:line="240" w:lineRule="auto"/>
      </w:pPr>
      <w:r>
        <w:t xml:space="preserve">Нарушение способности к активному приспособлению к условиям школьной среды предопределяет возникновение у школьника  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социальной дезадаптации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девиации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делинквентности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десоциализации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484. Задание {{ 225 }} ТЗ № 177</w:t>
      </w:r>
    </w:p>
    <w:p w:rsidR="00486F07" w:rsidRDefault="00486F07" w:rsidP="00C2543C">
      <w:pPr>
        <w:spacing w:after="0" w:line="240" w:lineRule="auto"/>
      </w:pPr>
      <w:r>
        <w:t xml:space="preserve">Методические средства управления процессом усвоения, подготовленные преподавателем для использования в ходе учебного занятия и растиражированные в количестве, необходимом для обеспечения ими каждого обучаемого, - это  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печатный раздаточный материал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методическое сопровождение учебного процесса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наглядное пособие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индивидуализация обучения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485. Задание {{ 226 }} ТЗ № 178</w:t>
      </w:r>
    </w:p>
    <w:p w:rsidR="00486F07" w:rsidRDefault="00486F07" w:rsidP="00C2543C">
      <w:pPr>
        <w:spacing w:after="0" w:line="240" w:lineRule="auto"/>
      </w:pPr>
      <w:r>
        <w:t xml:space="preserve">Если учитель в общении осуществляет самостоятельное обнаружение психологических проблем и решение конкретных практических задач в контексте естественной педагогической реальности, то он реализует   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исследовательскую функцию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экспертную функцию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оценочную функцию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контрольную функцию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486. Задание {{ 227 }} ТЗ № 179</w:t>
      </w:r>
    </w:p>
    <w:p w:rsidR="00486F07" w:rsidRDefault="00486F07" w:rsidP="00C2543C">
      <w:pPr>
        <w:spacing w:after="0" w:line="240" w:lineRule="auto"/>
      </w:pPr>
      <w:r>
        <w:t>Систематическое изложение в книге основ определенной области знаний на уровне современных достижений науки и культуры, отвечающее целям и задачам обучения, воспитания и развития определенных возрастных и социальных групп, - это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учебное пособие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учебник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методическое пособие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монография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487. Задание {{ 228 }} ТЗ № 180</w:t>
      </w:r>
    </w:p>
    <w:p w:rsidR="00486F07" w:rsidRDefault="00486F07" w:rsidP="00C2543C">
      <w:pPr>
        <w:spacing w:after="0" w:line="240" w:lineRule="auto"/>
      </w:pPr>
      <w:r>
        <w:t xml:space="preserve">Качества человека, влияющие на эффективность осуществления его труда по основным характеристикам (производительность, надежность и др.), - это качества  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профессионально важные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личностно значимые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нравственной направленности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специфичные</w:t>
      </w:r>
    </w:p>
    <w:p w:rsidR="00486F07" w:rsidRDefault="00486F07" w:rsidP="00C2543C">
      <w:pPr>
        <w:spacing w:before="80" w:after="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488. Задание {{ 229 }} ТЗ № 181</w:t>
      </w:r>
    </w:p>
    <w:p w:rsidR="00486F07" w:rsidRDefault="00486F07" w:rsidP="00C2543C">
      <w:pPr>
        <w:spacing w:after="0" w:line="240" w:lineRule="auto"/>
      </w:pPr>
      <w:r>
        <w:t xml:space="preserve">Процесс использования нового типа научности (гуманитарной познавательной парадигмы, в интересах усиления смысловой сферы сознания обучаемого) - это  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  <w:szCs w:val="24"/>
        </w:rPr>
        <w:t xml:space="preserve">  </w:t>
      </w:r>
      <w:r>
        <w:t>гуманизация образования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прагматизация образования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обновление образования</w:t>
      </w:r>
    </w:p>
    <w:p w:rsidR="00486F07" w:rsidRDefault="00486F07" w:rsidP="00C2543C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  <w:szCs w:val="24"/>
        </w:rPr>
        <w:t xml:space="preserve">  </w:t>
      </w:r>
      <w:r>
        <w:t>осмысление образования</w:t>
      </w:r>
    </w:p>
    <w:sectPr w:rsidR="00486F07" w:rsidSect="004C76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8412A6"/>
    <w:rsid w:val="00017D69"/>
    <w:rsid w:val="000677B6"/>
    <w:rsid w:val="00081EEA"/>
    <w:rsid w:val="00116839"/>
    <w:rsid w:val="001B23FC"/>
    <w:rsid w:val="0037368D"/>
    <w:rsid w:val="00395C80"/>
    <w:rsid w:val="00486F07"/>
    <w:rsid w:val="004C76A6"/>
    <w:rsid w:val="00532319"/>
    <w:rsid w:val="00655502"/>
    <w:rsid w:val="00667414"/>
    <w:rsid w:val="007156BF"/>
    <w:rsid w:val="008412A6"/>
    <w:rsid w:val="00C2543C"/>
    <w:rsid w:val="00C73E05"/>
    <w:rsid w:val="00D54DE9"/>
    <w:rsid w:val="00ED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B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16563</Words>
  <Characters>94412</Characters>
  <Application>Microsoft Office Word</Application>
  <DocSecurity>0</DocSecurity>
  <Lines>786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КБГУ</Company>
  <LinksUpToDate>false</LinksUpToDate>
  <CharactersWithSpaces>110754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Station-5</cp:lastModifiedBy>
  <cp:revision>2</cp:revision>
  <dcterms:created xsi:type="dcterms:W3CDTF">2018-05-04T13:04:00Z</dcterms:created>
  <dcterms:modified xsi:type="dcterms:W3CDTF">2018-05-04T13:04:00Z</dcterms:modified>
</cp:coreProperties>
</file>